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4571" w14:textId="77777777" w:rsidR="00F329B8" w:rsidRDefault="00F329B8">
      <w:pPr>
        <w:spacing w:line="254" w:lineRule="auto"/>
        <w:jc w:val="both"/>
        <w:rPr>
          <w:sz w:val="18"/>
        </w:rPr>
        <w:sectPr w:rsidR="00F329B8" w:rsidSect="001C2DFD">
          <w:type w:val="continuous"/>
          <w:pgSz w:w="11910" w:h="16840"/>
          <w:pgMar w:top="0" w:right="900" w:bottom="280" w:left="920" w:header="708" w:footer="708" w:gutter="0"/>
          <w:cols w:space="708"/>
        </w:sectPr>
      </w:pPr>
    </w:p>
    <w:p w14:paraId="0978A4C1" w14:textId="77777777" w:rsidR="00F329B8" w:rsidRDefault="00F329B8">
      <w:pPr>
        <w:pStyle w:val="Tekstpodstawowy"/>
        <w:spacing w:before="5"/>
        <w:rPr>
          <w:sz w:val="15"/>
        </w:rPr>
      </w:pPr>
    </w:p>
    <w:p w14:paraId="41CB0515" w14:textId="77777777" w:rsidR="00BA1BB6" w:rsidRDefault="00636D7C" w:rsidP="00BA1BB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</w:p>
    <w:p w14:paraId="4D8FFDF6" w14:textId="01400884" w:rsidR="00060F5D" w:rsidRPr="00BA1BB6" w:rsidRDefault="00060F5D" w:rsidP="00BA1BB6">
      <w:pPr>
        <w:jc w:val="both"/>
        <w:rPr>
          <w:sz w:val="20"/>
          <w:szCs w:val="21"/>
        </w:rPr>
      </w:pPr>
      <w:r w:rsidRPr="00060F5D">
        <w:rPr>
          <w:sz w:val="28"/>
          <w:szCs w:val="28"/>
        </w:rPr>
        <w:t>Nr sprawy:</w:t>
      </w:r>
      <w:r w:rsidR="00D01EA4">
        <w:rPr>
          <w:sz w:val="28"/>
          <w:szCs w:val="28"/>
        </w:rPr>
        <w:t xml:space="preserve">                                   </w:t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</w:r>
      <w:r w:rsidR="00964958">
        <w:rPr>
          <w:sz w:val="28"/>
          <w:szCs w:val="28"/>
        </w:rPr>
        <w:tab/>
        <w:t xml:space="preserve">ARB-ZK </w:t>
      </w:r>
      <w:r w:rsidR="00821131">
        <w:rPr>
          <w:sz w:val="28"/>
          <w:szCs w:val="28"/>
        </w:rPr>
        <w:t>4</w:t>
      </w:r>
    </w:p>
    <w:p w14:paraId="280E9C03" w14:textId="495052E4" w:rsidR="00060F5D" w:rsidRPr="00060F5D" w:rsidRDefault="00636D7C" w:rsidP="00060F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60F5D">
        <w:rPr>
          <w:b/>
          <w:sz w:val="28"/>
          <w:szCs w:val="28"/>
        </w:rPr>
        <w:t>ARB</w:t>
      </w:r>
      <w:r>
        <w:rPr>
          <w:b/>
          <w:sz w:val="28"/>
          <w:szCs w:val="28"/>
        </w:rPr>
        <w:t xml:space="preserve"> </w:t>
      </w:r>
      <w:r w:rsidR="00060F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060F5D">
        <w:rPr>
          <w:b/>
          <w:sz w:val="28"/>
          <w:szCs w:val="28"/>
        </w:rPr>
        <w:t xml:space="preserve">6743. </w:t>
      </w:r>
      <w:r w:rsidR="00060F5D" w:rsidRPr="00060F5D">
        <w:rPr>
          <w:b/>
          <w:sz w:val="20"/>
          <w:szCs w:val="20"/>
        </w:rPr>
        <w:t>………</w:t>
      </w:r>
      <w:r w:rsidR="00060F5D"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="00060F5D" w:rsidRPr="00060F5D">
        <w:rPr>
          <w:b/>
          <w:sz w:val="28"/>
          <w:szCs w:val="28"/>
        </w:rPr>
        <w:t>202</w:t>
      </w:r>
      <w:r w:rsidR="00060F5D" w:rsidRPr="00060F5D">
        <w:rPr>
          <w:b/>
          <w:sz w:val="20"/>
          <w:szCs w:val="20"/>
        </w:rPr>
        <w:t>…</w:t>
      </w:r>
      <w:r w:rsidR="00060F5D">
        <w:rPr>
          <w:b/>
          <w:sz w:val="20"/>
          <w:szCs w:val="20"/>
        </w:rPr>
        <w:t>…</w:t>
      </w:r>
      <w:r w:rsidR="00060F5D">
        <w:rPr>
          <w:b/>
          <w:sz w:val="24"/>
          <w:szCs w:val="24"/>
        </w:rPr>
        <w:t xml:space="preserve"> .</w:t>
      </w:r>
      <w:r w:rsidR="00060F5D"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="00060F5D"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5C31616A" w14:textId="77777777" w:rsidR="00F87319" w:rsidRDefault="00636D7C" w:rsidP="00F87319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="00060F5D" w:rsidRPr="00060F5D">
        <w:rPr>
          <w:sz w:val="20"/>
          <w:szCs w:val="21"/>
        </w:rPr>
        <w:t>*pole powyżej wypełnia organ</w:t>
      </w:r>
    </w:p>
    <w:p w14:paraId="1F4D0D42" w14:textId="77777777" w:rsidR="00060F5D" w:rsidRDefault="00060F5D">
      <w:pPr>
        <w:jc w:val="right"/>
        <w:rPr>
          <w:sz w:val="18"/>
        </w:rPr>
      </w:pPr>
    </w:p>
    <w:p w14:paraId="332AC489" w14:textId="77777777" w:rsidR="00F87319" w:rsidRPr="00A90434" w:rsidRDefault="00F87319" w:rsidP="00F87319">
      <w:pPr>
        <w:pStyle w:val="Nagwek1"/>
        <w:ind w:left="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ZGŁOSZENIE</w:t>
      </w:r>
    </w:p>
    <w:p w14:paraId="0AC28A99" w14:textId="77777777" w:rsidR="00F87319" w:rsidRPr="00A90434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CD61A6">
        <w:rPr>
          <w:rFonts w:ascii="Arial" w:hAnsi="Arial" w:cs="Arial"/>
          <w:b/>
          <w:bCs/>
        </w:rPr>
        <w:t>budowy lub wykonywania innych robót budowlanych</w:t>
      </w:r>
    </w:p>
    <w:p w14:paraId="644BC65A" w14:textId="77777777" w:rsidR="00F87319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2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14:paraId="4A05626E" w14:textId="77777777" w:rsidR="00F87319" w:rsidRPr="0055011F" w:rsidRDefault="00F87319" w:rsidP="00F87319">
      <w:pPr>
        <w:spacing w:line="360" w:lineRule="auto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4B9DF9D7" w14:textId="77777777" w:rsidR="00F87319" w:rsidRDefault="00F87319" w:rsidP="00F87319">
      <w:pPr>
        <w:spacing w:before="120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0" w:name="_Hlk39484571"/>
    </w:p>
    <w:p w14:paraId="06868BD2" w14:textId="77777777" w:rsidR="00F87319" w:rsidRPr="00F07B01" w:rsidRDefault="00F87319" w:rsidP="00F87319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1. ORGAN ADMINISTRACJI ARCHITEKTONICZNO-BUDOWLANEJ</w:t>
      </w:r>
    </w:p>
    <w:p w14:paraId="72AE9B2D" w14:textId="7D44D826" w:rsidR="00F87319" w:rsidRDefault="00F87319" w:rsidP="00F87319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 w:rsidR="00BA1BB6">
        <w:rPr>
          <w:rFonts w:ascii="Arial" w:hAnsi="Arial" w:cs="Arial"/>
          <w:iCs/>
          <w:sz w:val="20"/>
          <w:szCs w:val="20"/>
        </w:rPr>
        <w:t xml:space="preserve">    </w:t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 w:rsidRPr="00BA1BB6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2F840DC7" w14:textId="2230039D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2.1. DANE INWESTORA</w:t>
      </w:r>
      <w:r w:rsidR="001C2DFD" w:rsidRPr="00F07B01">
        <w:rPr>
          <w:rFonts w:ascii="Arial" w:hAnsi="Arial" w:cs="Arial"/>
          <w:b/>
          <w:bCs/>
          <w:sz w:val="22"/>
          <w:szCs w:val="22"/>
          <w:vertAlign w:val="superscript"/>
        </w:rPr>
        <w:t>1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)</w:t>
      </w:r>
    </w:p>
    <w:p w14:paraId="78114BA7" w14:textId="77777777" w:rsidR="00F87319" w:rsidRPr="00CD61A6" w:rsidRDefault="00F87319" w:rsidP="00F87319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4A9046FE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1C006BE5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57380010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1A6757C8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099F51B3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400E02C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748DD326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7FEA5BD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5CD2AE8F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2" w:name="_Hlk188128703"/>
    </w:p>
    <w:p w14:paraId="197F813D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4B8DBA1B" w14:textId="77777777" w:rsidR="00F87319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2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17297973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D24E9E0" w14:textId="77777777" w:rsidR="00F87319" w:rsidRPr="00E175E7" w:rsidRDefault="00F87319" w:rsidP="00F87319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C2CF995" w14:textId="77777777" w:rsidR="00F87319" w:rsidRPr="00172072" w:rsidRDefault="00F87319" w:rsidP="00F87319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46FC6B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F26F814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0507E7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B469B2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EBB6E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77E9EF8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FA57C3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A9B280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D5AF9B8" w14:textId="288B6C02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3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3"/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62AE0A2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3. DANE PEŁNOMOCNIKA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5F88A0F" w14:textId="77777777" w:rsidR="00F87319" w:rsidRPr="00E175E7" w:rsidRDefault="00F87319" w:rsidP="00F87319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4" w:name="_Hlk57880189"/>
    <w:p w14:paraId="4AD527CE" w14:textId="77777777" w:rsidR="00F87319" w:rsidRPr="00172072" w:rsidRDefault="00821131" w:rsidP="00F87319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87319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87319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6E64F9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5" w:name="_Hlk60938603"/>
      <w:bookmarkEnd w:id="4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6" w:name="_Hlk202175775"/>
      <w:bookmarkEnd w:id="5"/>
    </w:p>
    <w:p w14:paraId="32B8306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5F25BF66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62CA00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904A6B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27D1A8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46F17D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4F25D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0F7635C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0DAB99D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B388EC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6"/>
    <w:p w14:paraId="13CAA723" w14:textId="77777777" w:rsidR="00F87319" w:rsidRPr="00172072" w:rsidRDefault="00F87319" w:rsidP="00F87319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07AB5B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E99282E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bookmarkStart w:id="7" w:name="_Hlk39476049"/>
      <w:bookmarkEnd w:id="1"/>
      <w:r w:rsidRPr="00F07B01">
        <w:rPr>
          <w:rFonts w:ascii="Arial" w:hAnsi="Arial" w:cs="Arial"/>
          <w:b/>
          <w:bCs/>
          <w:sz w:val="22"/>
          <w:szCs w:val="22"/>
        </w:rPr>
        <w:t>4. INFORMACJE O ROBOTACH BUDOWLANYCH</w:t>
      </w:r>
    </w:p>
    <w:p w14:paraId="34A76798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8" w:name="_Hlk39476657"/>
      <w:bookmarkStart w:id="9" w:name="_Hlk39498299"/>
      <w:bookmarkEnd w:id="7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8"/>
    </w:p>
    <w:p w14:paraId="153E07DD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7C0745E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7D3CEDC5" w14:textId="59D3658E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 w:rsidR="001C2DFD">
        <w:rPr>
          <w:rFonts w:ascii="Arial" w:hAnsi="Arial" w:cs="Arial"/>
          <w:b/>
          <w:bCs/>
          <w:vertAlign w:val="superscript"/>
        </w:rPr>
        <w:t>3</w:t>
      </w:r>
      <w:r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sz w:val="20"/>
          <w:szCs w:val="20"/>
        </w:rPr>
        <w:t>:</w:t>
      </w:r>
    </w:p>
    <w:p w14:paraId="257AA48A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sz w:val="22"/>
          <w:szCs w:val="22"/>
        </w:rPr>
        <w:t>5. DANE NIERUCHOMOŚCI (MIEJSCE WYKONYWANIA ROBÓT BUDOWLANYCH)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6D071347" w14:textId="77777777" w:rsidR="00F87319" w:rsidRPr="006D458D" w:rsidRDefault="00F87319" w:rsidP="00F87319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bookmarkStart w:id="10" w:name="_Hlk39495882"/>
      <w:bookmarkEnd w:id="9"/>
      <w:r w:rsidRPr="006D458D">
        <w:rPr>
          <w:rFonts w:ascii="Arial" w:hAnsi="Arial" w:cs="Arial"/>
          <w:iCs/>
          <w:sz w:val="20"/>
          <w:szCs w:val="20"/>
          <w:lang w:eastAsia="pl-PL"/>
        </w:rPr>
        <w:t>Województwo:</w:t>
      </w:r>
    </w:p>
    <w:p w14:paraId="437B8021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Powiat:</w:t>
      </w:r>
    </w:p>
    <w:p w14:paraId="73EF5D3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Gmina:</w:t>
      </w:r>
    </w:p>
    <w:p w14:paraId="40D7B7AF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Ulica:</w:t>
      </w:r>
    </w:p>
    <w:p w14:paraId="2EAE911D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Nr domu:</w:t>
      </w:r>
    </w:p>
    <w:p w14:paraId="7A01C58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Miejscowość:</w:t>
      </w:r>
    </w:p>
    <w:p w14:paraId="3103842A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Kod pocztowy:</w:t>
      </w:r>
    </w:p>
    <w:p w14:paraId="6EF21B0B" w14:textId="7DD3D414" w:rsidR="00F87319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 w:rsidR="001C2DFD">
        <w:rPr>
          <w:rFonts w:ascii="Arial" w:hAnsi="Arial" w:cs="Arial"/>
          <w:b/>
          <w:bCs/>
          <w:vertAlign w:val="superscript"/>
        </w:rPr>
        <w:t>4</w:t>
      </w:r>
      <w:r w:rsidRPr="006D458D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6D458D">
        <w:rPr>
          <w:rFonts w:ascii="Arial" w:hAnsi="Arial" w:cs="Arial"/>
          <w:iCs/>
          <w:sz w:val="20"/>
          <w:szCs w:val="20"/>
          <w:lang w:eastAsia="pl-PL"/>
        </w:rPr>
        <w:t>:</w:t>
      </w:r>
    </w:p>
    <w:p w14:paraId="59046264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sz w:val="22"/>
          <w:szCs w:val="22"/>
        </w:rPr>
        <w:t>6. ZAŁĄCZNIKI</w:t>
      </w:r>
    </w:p>
    <w:bookmarkStart w:id="11" w:name="_Hlk39479671"/>
    <w:bookmarkStart w:id="12" w:name="_Hlk39490111"/>
    <w:bookmarkEnd w:id="0"/>
    <w:bookmarkEnd w:id="10"/>
    <w:p w14:paraId="183F77AA" w14:textId="77777777" w:rsidR="00F87319" w:rsidRPr="006D458D" w:rsidRDefault="00821131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Oświadczenie o posiadanym prawie do dysponowania nieruchomością na cele budowlane.</w:t>
      </w:r>
    </w:p>
    <w:bookmarkEnd w:id="11"/>
    <w:p w14:paraId="55DE665C" w14:textId="77777777" w:rsidR="00F87319" w:rsidRPr="006D458D" w:rsidRDefault="00821131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Pełnomocnictwo do reprezentowania inwestora (opłacone zgodnie z ustawą z dnia 16 listopada 2006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r. o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opłacie skarbowej (Dz. U. z</w:t>
      </w:r>
      <w:r w:rsidR="00F87319">
        <w:rPr>
          <w:rFonts w:ascii="Arial" w:hAnsi="Arial"/>
          <w:sz w:val="20"/>
        </w:rPr>
        <w:t xml:space="preserve"> 2025 r. poz. 1154, 1795 i 1847)</w:t>
      </w:r>
      <w:r w:rsidR="00F87319" w:rsidRPr="006D458D">
        <w:rPr>
          <w:rFonts w:ascii="Arial" w:hAnsi="Arial"/>
          <w:sz w:val="20"/>
        </w:rPr>
        <w:t>) – jeżeli inwestor działa przez pełnomocnika.</w:t>
      </w:r>
    </w:p>
    <w:p w14:paraId="5009BAB4" w14:textId="77777777" w:rsidR="00F87319" w:rsidRPr="006D458D" w:rsidRDefault="00821131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Potwierdzenie uiszczenia opłaty skarbowej – jeżeli obowiązek uiszczenia takiej opłaty wynika z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ustawy z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dnia 16 listopada 2006 r. o opłacie skarbowej.</w:t>
      </w:r>
    </w:p>
    <w:bookmarkEnd w:id="12"/>
    <w:p w14:paraId="2BF44FB4" w14:textId="66ABF839" w:rsidR="00F87319" w:rsidRDefault="00821131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</w:t>
      </w:r>
      <w:r w:rsidR="00F87319">
        <w:rPr>
          <w:rFonts w:ascii="Arial" w:hAnsi="Arial" w:cs="Arial"/>
          <w:sz w:val="20"/>
          <w:szCs w:val="20"/>
        </w:rPr>
        <w:t xml:space="preserve"> </w:t>
      </w:r>
      <w:r w:rsidR="001C2DFD" w:rsidRPr="001C2DFD">
        <w:rPr>
          <w:rFonts w:ascii="Arial" w:hAnsi="Arial" w:cs="Arial"/>
          <w:sz w:val="20"/>
          <w:szCs w:val="20"/>
        </w:rPr>
        <w:t>Inne (wymagane przepisami prawa):</w:t>
      </w:r>
    </w:p>
    <w:p w14:paraId="63254931" w14:textId="77777777" w:rsidR="001C2DFD" w:rsidRDefault="001C2DFD" w:rsidP="00F87319">
      <w:pPr>
        <w:jc w:val="both"/>
        <w:rPr>
          <w:rFonts w:ascii="Arial" w:hAnsi="Arial" w:cs="Arial"/>
          <w:sz w:val="20"/>
          <w:szCs w:val="20"/>
        </w:rPr>
      </w:pPr>
    </w:p>
    <w:p w14:paraId="56A28375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7. PODPIS INWESTORA (PEŁNOMOCNIKA) I DATA PODPISU</w:t>
      </w:r>
    </w:p>
    <w:p w14:paraId="3399FBE4" w14:textId="77777777" w:rsidR="00F87319" w:rsidRPr="006D458D" w:rsidRDefault="00F87319" w:rsidP="00F87319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3561323F" w14:textId="77777777" w:rsidR="00F87319" w:rsidRDefault="00F87319" w:rsidP="00F87319">
      <w:pPr>
        <w:spacing w:before="240" w:line="269" w:lineRule="auto"/>
        <w:rPr>
          <w:rFonts w:ascii="Arial" w:hAnsi="Arial" w:cs="Arial"/>
          <w:iCs/>
        </w:rPr>
      </w:pPr>
      <w:r w:rsidRPr="006D458D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5EEE9DA3" w14:textId="032265DD" w:rsidR="001C2DFD" w:rsidRPr="006D458D" w:rsidRDefault="001C2DFD" w:rsidP="00F87319">
      <w:pPr>
        <w:spacing w:before="240" w:line="269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>____________________________________________</w:t>
      </w:r>
    </w:p>
    <w:p w14:paraId="7ACECE8A" w14:textId="77777777" w:rsidR="001C2DFD" w:rsidRPr="00162A70" w:rsidRDefault="001C2DFD" w:rsidP="001C2DFD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1C2DFD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 w:rsidRPr="00162A70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6AD66EC1" w14:textId="7A0E0A37" w:rsidR="001C2DFD" w:rsidRPr="00162A70" w:rsidRDefault="001C2DFD" w:rsidP="001C2DFD">
      <w:pPr>
        <w:pStyle w:val="Tekstprzypisukocoweg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2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. Możliwość doręczania korespondencji na skrzynkę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 obowiązuje do dnia określonego w tym przepisie.</w:t>
      </w:r>
    </w:p>
    <w:p w14:paraId="3F63CE3C" w14:textId="24B704BC" w:rsidR="001C2DFD" w:rsidRPr="00162A70" w:rsidRDefault="001C2DFD" w:rsidP="00964958">
      <w:pPr>
        <w:pStyle w:val="Tekstprzypisukocoweg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3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>W przypadku zgłoszenia budowy tymczasowego obiektu budowlanego w polu „Planowany termin rozpoczęcia” należy wskazać również planowany termin rozbiórki lub przeniesienia w inne miejsce tego obiektu.</w:t>
      </w:r>
    </w:p>
    <w:p w14:paraId="111AE787" w14:textId="7A358BC5" w:rsidR="00060F5D" w:rsidRDefault="001C2DFD" w:rsidP="001C2DFD">
      <w:pPr>
        <w:ind w:left="142" w:hanging="142"/>
        <w:rPr>
          <w:sz w:val="18"/>
        </w:rPr>
        <w:sectPr w:rsidR="00060F5D" w:rsidSect="00BA1BB6">
          <w:headerReference w:type="default" r:id="rId8"/>
          <w:type w:val="continuous"/>
          <w:pgSz w:w="11910" w:h="16840"/>
          <w:pgMar w:top="142" w:right="1278" w:bottom="851" w:left="1418" w:header="708" w:footer="708" w:gutter="0"/>
          <w:cols w:space="40"/>
        </w:sectPr>
      </w:pPr>
      <w:r>
        <w:rPr>
          <w:rStyle w:val="Odwoanieprzypisukocowego"/>
          <w:rFonts w:ascii="Arial" w:hAnsi="Arial" w:cs="Arial"/>
          <w:sz w:val="18"/>
          <w:szCs w:val="18"/>
        </w:rPr>
        <w:t>4</w:t>
      </w:r>
      <w:r w:rsidRPr="001C2DFD">
        <w:rPr>
          <w:rFonts w:ascii="Arial" w:hAnsi="Arial" w:cs="Arial"/>
          <w:sz w:val="18"/>
          <w:szCs w:val="18"/>
          <w:vertAlign w:val="superscript"/>
        </w:rPr>
        <w:t xml:space="preserve">) 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formularza w postaci papierowej zamiast identyfikatora działki ewidencyjnej można wskazać jednostkę ewidencyjną, obręb ewidencyjny i numer </w:t>
      </w:r>
      <w:r>
        <w:rPr>
          <w:rFonts w:ascii="Arial" w:hAnsi="Arial" w:cs="Arial"/>
          <w:sz w:val="14"/>
          <w:szCs w:val="14"/>
        </w:rPr>
        <w:t xml:space="preserve">    </w:t>
      </w:r>
      <w:r w:rsidRPr="00162A70">
        <w:rPr>
          <w:rFonts w:ascii="Arial" w:hAnsi="Arial" w:cs="Arial"/>
          <w:sz w:val="14"/>
          <w:szCs w:val="14"/>
        </w:rPr>
        <w:t>działki ewidencyjnej ora</w:t>
      </w:r>
      <w:r>
        <w:rPr>
          <w:rFonts w:ascii="Arial" w:hAnsi="Arial" w:cs="Arial"/>
          <w:sz w:val="14"/>
          <w:szCs w:val="14"/>
        </w:rPr>
        <w:t>z arkusz mapy, jeżeli występuje</w:t>
      </w:r>
    </w:p>
    <w:p w14:paraId="1A00E7BF" w14:textId="77777777" w:rsidR="00F329B8" w:rsidRDefault="00F329B8">
      <w:pPr>
        <w:pStyle w:val="Tekstpodstawowy"/>
        <w:spacing w:before="1" w:after="1"/>
        <w:rPr>
          <w:b/>
          <w:sz w:val="16"/>
        </w:rPr>
      </w:pPr>
      <w:bookmarkStart w:id="13" w:name="_GoBack"/>
      <w:bookmarkEnd w:id="13"/>
    </w:p>
    <w:p w14:paraId="2129D6A7" w14:textId="77777777" w:rsidR="00821131" w:rsidRPr="00060F5D" w:rsidRDefault="00821131" w:rsidP="00821131">
      <w:pPr>
        <w:rPr>
          <w:sz w:val="28"/>
          <w:szCs w:val="28"/>
        </w:rPr>
      </w:pPr>
      <w:r w:rsidRPr="00060F5D">
        <w:rPr>
          <w:sz w:val="28"/>
          <w:szCs w:val="28"/>
        </w:rPr>
        <w:t>Nr sprawy:</w:t>
      </w:r>
      <w:r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ARB-ZK 4</w:t>
      </w:r>
    </w:p>
    <w:p w14:paraId="5D1C95BD" w14:textId="77777777" w:rsidR="00821131" w:rsidRPr="00060F5D" w:rsidRDefault="00821131" w:rsidP="008211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6743.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2CA96208" w14:textId="77777777" w:rsidR="00821131" w:rsidRPr="00001D82" w:rsidRDefault="00821131" w:rsidP="00821131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</w:p>
    <w:p w14:paraId="792295BC" w14:textId="77777777" w:rsidR="00821131" w:rsidRDefault="00821131" w:rsidP="00821131">
      <w:pPr>
        <w:rPr>
          <w:sz w:val="16"/>
        </w:rPr>
      </w:pPr>
    </w:p>
    <w:p w14:paraId="3ED73C6A" w14:textId="77777777" w:rsidR="00821131" w:rsidRDefault="00821131" w:rsidP="00821131">
      <w:pPr>
        <w:pStyle w:val="Tekstpodstawowy"/>
        <w:ind w:left="552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 wp14:anchorId="69D61271" wp14:editId="548E6DCA">
                <wp:extent cx="5812790" cy="2014855"/>
                <wp:effectExtent l="0" t="0" r="0" b="4445"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2790" cy="20148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044429" w14:textId="77777777" w:rsidR="00821131" w:rsidRDefault="00821131" w:rsidP="00821131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(PB-2)</w:t>
                            </w:r>
                          </w:p>
                          <w:p w14:paraId="73B7B98D" w14:textId="77777777" w:rsidR="00821131" w:rsidRDefault="00821131" w:rsidP="00821131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ZGŁOSZENIA</w:t>
                            </w:r>
                          </w:p>
                          <w:p w14:paraId="6A563C33" w14:textId="77777777" w:rsidR="00821131" w:rsidRDefault="00821131" w:rsidP="00821131">
                            <w:pPr>
                              <w:spacing w:before="174"/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robót budowlanych</w:t>
                            </w:r>
                          </w:p>
                          <w:p w14:paraId="0950529D" w14:textId="77777777" w:rsidR="00821131" w:rsidRPr="001910CE" w:rsidRDefault="00821131" w:rsidP="00821131">
                            <w:pPr>
                              <w:spacing w:before="174"/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 xml:space="preserve">(art. 29 ust. 4 w związku z art.29 ust 7 pkt.2 i art. 30 ustawy Prawo budowlane ) tj. podlegających obowiązkowi zgłoszenia, jedynie z powodu znajdowania się </w:t>
                            </w:r>
                            <w:r w:rsidRPr="00F61DB8">
                              <w:rPr>
                                <w:b/>
                                <w:w w:val="105"/>
                                <w:sz w:val="27"/>
                              </w:rPr>
                              <w:t>na obszarze wpisanym do rejestru zabytków</w:t>
                            </w:r>
                          </w:p>
                          <w:p w14:paraId="697DFB98" w14:textId="77777777" w:rsidR="00821131" w:rsidRDefault="00821131" w:rsidP="00821131">
                            <w:pPr>
                              <w:spacing w:before="124"/>
                              <w:ind w:left="530" w:right="533"/>
                              <w:rPr>
                                <w:sz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D6127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57.7pt;height:15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" fillcolor="#d9d9d9" stroked="f">
                <v:textbox inset="0,0,0,0">
                  <w:txbxContent>
                    <w:p w14:paraId="39044429" w14:textId="77777777" w:rsidR="00821131" w:rsidRDefault="00821131" w:rsidP="00821131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UZUPEŁNIENIE DO WNIOSKU (PB-2)</w:t>
                      </w:r>
                    </w:p>
                    <w:p w14:paraId="73B7B98D" w14:textId="77777777" w:rsidR="00821131" w:rsidRDefault="00821131" w:rsidP="00821131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ZGŁOSZENIA</w:t>
                      </w:r>
                    </w:p>
                    <w:p w14:paraId="6A563C33" w14:textId="77777777" w:rsidR="00821131" w:rsidRDefault="00821131" w:rsidP="00821131">
                      <w:pPr>
                        <w:spacing w:before="174"/>
                        <w:ind w:left="530" w:right="530"/>
                        <w:jc w:val="center"/>
                        <w:rPr>
                          <w:b/>
                          <w:w w:val="105"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robót budowlanych</w:t>
                      </w:r>
                    </w:p>
                    <w:p w14:paraId="0950529D" w14:textId="77777777" w:rsidR="00821131" w:rsidRPr="001910CE" w:rsidRDefault="00821131" w:rsidP="00821131">
                      <w:pPr>
                        <w:spacing w:before="174"/>
                        <w:ind w:left="530" w:right="530"/>
                        <w:jc w:val="center"/>
                        <w:rPr>
                          <w:b/>
                          <w:w w:val="105"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 xml:space="preserve">(art. 29 ust. 4 w związku z art.29 ust 7 pkt.2 i art. 30 ustawy Prawo budowlane ) tj. podlegających obowiązkowi zgłoszenia, jedynie z powodu znajdowania się </w:t>
                      </w:r>
                      <w:r w:rsidRPr="00F61DB8">
                        <w:rPr>
                          <w:b/>
                          <w:w w:val="105"/>
                          <w:sz w:val="27"/>
                        </w:rPr>
                        <w:t>na obszarze wpisanym do rejestru zabytków</w:t>
                      </w:r>
                    </w:p>
                    <w:p w14:paraId="697DFB98" w14:textId="77777777" w:rsidR="00821131" w:rsidRDefault="00821131" w:rsidP="00821131">
                      <w:pPr>
                        <w:spacing w:before="124"/>
                        <w:ind w:left="530" w:right="533"/>
                        <w:rPr>
                          <w:sz w:val="23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23596BB" w14:textId="77777777" w:rsidR="00821131" w:rsidRDefault="00821131" w:rsidP="00821131">
      <w:pPr>
        <w:pStyle w:val="Nagwek2"/>
        <w:tabs>
          <w:tab w:val="left" w:pos="9594"/>
        </w:tabs>
        <w:spacing w:before="123"/>
        <w:ind w:left="473" w:hanging="189"/>
      </w:pPr>
      <w:r>
        <w:rPr>
          <w:shd w:val="clear" w:color="auto" w:fill="D9D9D9"/>
        </w:rPr>
        <w:t>1.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ORGAN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ADMINISTRACJI  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ARCHITEKTONICZNO-BUDOWLANEJ</w:t>
      </w:r>
      <w:r>
        <w:rPr>
          <w:shd w:val="clear" w:color="auto" w:fill="D9D9D9"/>
        </w:rPr>
        <w:tab/>
      </w:r>
    </w:p>
    <w:p w14:paraId="3CE4772C" w14:textId="77777777" w:rsidR="00821131" w:rsidRPr="00636D7C" w:rsidRDefault="00821131" w:rsidP="00821131">
      <w:pPr>
        <w:spacing w:before="7"/>
        <w:rPr>
          <w:b/>
          <w:sz w:val="20"/>
          <w:szCs w:val="20"/>
        </w:rPr>
      </w:pPr>
    </w:p>
    <w:p w14:paraId="23BCBAC3" w14:textId="77777777" w:rsidR="00821131" w:rsidRPr="00636D7C" w:rsidRDefault="00821131" w:rsidP="00821131">
      <w:pPr>
        <w:ind w:left="348"/>
      </w:pPr>
      <w:r>
        <w:t xml:space="preserve">   </w:t>
      </w:r>
      <w:r w:rsidRPr="00636D7C">
        <w:t xml:space="preserve">Nazwa:                                   </w:t>
      </w:r>
      <w:r w:rsidRPr="00636D7C">
        <w:rPr>
          <w:b/>
          <w:sz w:val="28"/>
          <w:szCs w:val="28"/>
        </w:rPr>
        <w:t>STAROSTA PIASECZYŃSKI</w:t>
      </w:r>
    </w:p>
    <w:p w14:paraId="1A559446" w14:textId="77777777" w:rsidR="00821131" w:rsidRDefault="00821131" w:rsidP="00821131">
      <w:pPr>
        <w:pStyle w:val="Tekstpodstawowy"/>
        <w:spacing w:before="4"/>
        <w:rPr>
          <w:sz w:val="21"/>
        </w:rPr>
      </w:pPr>
    </w:p>
    <w:p w14:paraId="6025F534" w14:textId="77777777" w:rsidR="00821131" w:rsidRDefault="00821131" w:rsidP="00821131">
      <w:pPr>
        <w:pStyle w:val="Nagwek2"/>
        <w:spacing w:before="1"/>
        <w:ind w:left="284"/>
      </w:pPr>
      <w:r>
        <w:rPr>
          <w:w w:val="226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2.1. DANE INWESTORA </w:t>
      </w:r>
      <w:r>
        <w:rPr>
          <w:shd w:val="clear" w:color="auto" w:fill="D9D9D9"/>
          <w:vertAlign w:val="superscript"/>
        </w:rPr>
        <w:t xml:space="preserve"> </w:t>
      </w:r>
      <w:r>
        <w:rPr>
          <w:shd w:val="clear" w:color="auto" w:fill="D9D9D9"/>
        </w:rPr>
        <w:t xml:space="preserve">                                                                                                                      </w:t>
      </w:r>
    </w:p>
    <w:p w14:paraId="2B3CB970" w14:textId="77777777" w:rsidR="00821131" w:rsidRDefault="00821131" w:rsidP="00821131">
      <w:pPr>
        <w:pStyle w:val="Tekstpodstawowy"/>
        <w:spacing w:before="229"/>
        <w:ind w:left="580"/>
      </w:pPr>
      <w:r>
        <w:t>Imię  i  nazwisko  lub  nazwa:</w:t>
      </w:r>
      <w:r>
        <w:rPr>
          <w:spacing w:val="54"/>
        </w:rPr>
        <w:t xml:space="preserve"> </w:t>
      </w:r>
      <w:r>
        <w:t>………………………………………………………………………….</w:t>
      </w:r>
    </w:p>
    <w:p w14:paraId="53A2C698" w14:textId="77777777" w:rsidR="00821131" w:rsidRDefault="00821131" w:rsidP="00821131">
      <w:pPr>
        <w:pStyle w:val="Tekstpodstawowy"/>
        <w:spacing w:before="229"/>
        <w:ind w:left="580"/>
      </w:pPr>
    </w:p>
    <w:p w14:paraId="26A984F2" w14:textId="77777777" w:rsidR="00821131" w:rsidRDefault="00821131" w:rsidP="00821131">
      <w:pPr>
        <w:ind w:left="284" w:hanging="7"/>
        <w:outlineLvl w:val="0"/>
        <w:rPr>
          <w:bCs/>
          <w:w w:val="130"/>
          <w:sz w:val="21"/>
          <w:szCs w:val="21"/>
          <w:shd w:val="clear" w:color="auto" w:fill="D9D9D9"/>
        </w:rPr>
      </w:pPr>
      <w:r w:rsidRPr="00327AF4">
        <w:rPr>
          <w:b/>
          <w:w w:val="130"/>
          <w:sz w:val="21"/>
          <w:szCs w:val="21"/>
          <w:shd w:val="clear" w:color="auto" w:fill="D9D9D9"/>
        </w:rPr>
        <w:t>2.2.</w:t>
      </w:r>
      <w:r>
        <w:rPr>
          <w:bCs/>
          <w:w w:val="130"/>
          <w:sz w:val="21"/>
          <w:szCs w:val="21"/>
          <w:shd w:val="clear" w:color="auto" w:fill="D9D9D9"/>
        </w:rPr>
        <w:t xml:space="preserve"> </w:t>
      </w:r>
      <w:r w:rsidRPr="001B3051">
        <w:rPr>
          <w:b/>
          <w:highlight w:val="lightGray"/>
        </w:rPr>
        <w:t>ADRES DO DORĘCZEŃ ELEKTRONICZNYCH PEŁNOMOCNIKA, JEŚLI WYSTĘPUJE W SPRAWIE, JEŚLI NIE, INWETSORA :</w:t>
      </w:r>
    </w:p>
    <w:p w14:paraId="505DF594" w14:textId="77777777" w:rsidR="00821131" w:rsidRDefault="00821131" w:rsidP="00821131">
      <w:pPr>
        <w:spacing w:before="120" w:after="240"/>
        <w:ind w:left="426"/>
        <w:outlineLvl w:val="0"/>
        <w:rPr>
          <w:rStyle w:val="Tytuksiki"/>
          <w:b w:val="0"/>
        </w:rPr>
      </w:pPr>
      <w:r w:rsidRPr="005738AB">
        <w:rPr>
          <w:rStyle w:val="Tytuksiki"/>
        </w:rPr>
        <w:t>……………………………………………</w:t>
      </w:r>
      <w:r>
        <w:rPr>
          <w:rStyle w:val="Tytuksiki"/>
        </w:rPr>
        <w:t>…………………………………..………………</w:t>
      </w:r>
    </w:p>
    <w:p w14:paraId="3FA31B69" w14:textId="77777777" w:rsidR="00821131" w:rsidRPr="00AF2120" w:rsidRDefault="00821131" w:rsidP="00821131">
      <w:pPr>
        <w:spacing w:before="120" w:after="240"/>
        <w:ind w:left="426"/>
        <w:outlineLvl w:val="0"/>
        <w:rPr>
          <w:rFonts w:ascii="Open Sans" w:hAnsi="Open Sans" w:cs="Open Sans"/>
          <w:color w:val="333333"/>
          <w:shd w:val="clear" w:color="auto" w:fill="FFFFFF"/>
        </w:rPr>
      </w:pPr>
      <w:r w:rsidRPr="003B2064">
        <w:rPr>
          <w:rFonts w:ascii="Open Sans" w:hAnsi="Open Sans" w:cs="Open Sans"/>
          <w:color w:val="333333"/>
          <w:shd w:val="clear" w:color="auto" w:fill="FFFFFF"/>
        </w:rPr>
        <w:t>wpisany do bazy adresów elektronicznych. W myśl</w:t>
      </w:r>
      <w:r w:rsidRPr="00C24AD5">
        <w:rPr>
          <w:rFonts w:ascii="Open Sans" w:hAnsi="Open Sans" w:cs="Open Sans"/>
          <w:color w:val="000000" w:themeColor="text1"/>
          <w:shd w:val="clear" w:color="auto" w:fill="FFFFFF"/>
        </w:rPr>
        <w:t> </w:t>
      </w:r>
      <w:hyperlink r:id="rId9" w:anchor="/document/19062514?unitId=art(7)ust(1)" w:history="1">
        <w:r w:rsidRPr="00C24AD5">
          <w:rPr>
            <w:rFonts w:ascii="Open Sans" w:hAnsi="Open Sans" w:cs="Open Sans"/>
            <w:color w:val="000000" w:themeColor="text1"/>
            <w:shd w:val="clear" w:color="auto" w:fill="FFFFFF"/>
          </w:rPr>
          <w:t>art. 7 ust. 1</w:t>
        </w:r>
      </w:hyperlink>
      <w:r w:rsidRPr="003B2064">
        <w:rPr>
          <w:rFonts w:ascii="Open Sans" w:hAnsi="Open Sans" w:cs="Open Sans"/>
          <w:color w:val="333333"/>
          <w:shd w:val="clear" w:color="auto" w:fill="FFFFFF"/>
        </w:rPr>
        <w:t> </w:t>
      </w:r>
      <w:r>
        <w:rPr>
          <w:rFonts w:ascii="Open Sans" w:hAnsi="Open Sans" w:cs="Open Sans"/>
          <w:color w:val="333333"/>
          <w:shd w:val="clear" w:color="auto" w:fill="FFFFFF"/>
        </w:rPr>
        <w:t>ustawy o doręczeniach elektronicznych</w:t>
      </w:r>
      <w:r w:rsidRPr="003B2064">
        <w:rPr>
          <w:rFonts w:ascii="Open Sans" w:hAnsi="Open Sans" w:cs="Open Sans"/>
          <w:color w:val="333333"/>
          <w:shd w:val="clear" w:color="auto" w:fill="FFFFFF"/>
        </w:rPr>
        <w:t xml:space="preserve"> wpis adresu do doręczeń elektronicznych do bazy adresów elektronicznych jest równoznaczny z żądaniem doręczania korespondencji przez podmioty publiczne na ten adres</w:t>
      </w:r>
      <w:r>
        <w:rPr>
          <w:rFonts w:ascii="Open Sans" w:hAnsi="Open Sans" w:cs="Open Sans"/>
          <w:color w:val="333333"/>
          <w:shd w:val="clear" w:color="auto" w:fill="FFFFFF"/>
        </w:rPr>
        <w:t>.</w:t>
      </w:r>
    </w:p>
    <w:p w14:paraId="6F5F7384" w14:textId="77777777" w:rsidR="00821131" w:rsidRPr="004B3396" w:rsidRDefault="00821131" w:rsidP="00821131">
      <w:pPr>
        <w:ind w:left="221"/>
        <w:jc w:val="both"/>
        <w:rPr>
          <w:b/>
          <w:smallCaps/>
          <w:w w:val="130"/>
          <w:shd w:val="clear" w:color="auto" w:fill="D9D9D9"/>
        </w:rPr>
      </w:pPr>
      <w:r>
        <w:rPr>
          <w:w w:val="130"/>
          <w:sz w:val="21"/>
          <w:szCs w:val="21"/>
          <w:shd w:val="clear" w:color="auto" w:fill="D9D9D9"/>
        </w:rPr>
        <w:t xml:space="preserve"> </w:t>
      </w:r>
      <w:r w:rsidRPr="004B3396">
        <w:rPr>
          <w:b/>
          <w:w w:val="130"/>
          <w:shd w:val="clear" w:color="auto" w:fill="D9D9D9"/>
        </w:rPr>
        <w:t>2</w:t>
      </w:r>
      <w:r w:rsidRPr="004B3396">
        <w:rPr>
          <w:b/>
          <w:smallCaps/>
          <w:w w:val="130"/>
          <w:shd w:val="clear" w:color="auto" w:fill="D9D9D9"/>
        </w:rPr>
        <w:t>.</w:t>
      </w:r>
      <w:r>
        <w:rPr>
          <w:b/>
          <w:smallCaps/>
          <w:w w:val="130"/>
          <w:shd w:val="clear" w:color="auto" w:fill="D9D9D9"/>
        </w:rPr>
        <w:t>3</w:t>
      </w:r>
      <w:r w:rsidRPr="004B3396">
        <w:rPr>
          <w:b/>
          <w:smallCaps/>
          <w:w w:val="130"/>
          <w:shd w:val="clear" w:color="auto" w:fill="D9D9D9"/>
        </w:rPr>
        <w:t>. adres inwest</w:t>
      </w:r>
      <w:r>
        <w:rPr>
          <w:b/>
          <w:smallCaps/>
          <w:w w:val="130"/>
          <w:shd w:val="clear" w:color="auto" w:fill="D9D9D9"/>
        </w:rPr>
        <w:t>ycji</w:t>
      </w:r>
      <w:r w:rsidRPr="004B3396">
        <w:rPr>
          <w:b/>
          <w:smallCaps/>
          <w:w w:val="130"/>
          <w:shd w:val="clear" w:color="auto" w:fill="D9D9D9"/>
        </w:rPr>
        <w:t xml:space="preserve">                                                      </w:t>
      </w:r>
      <w:r>
        <w:rPr>
          <w:b/>
          <w:smallCaps/>
          <w:w w:val="130"/>
          <w:shd w:val="clear" w:color="auto" w:fill="D9D9D9"/>
        </w:rPr>
        <w:t xml:space="preserve">             </w:t>
      </w:r>
      <w:r w:rsidRPr="004B3396">
        <w:rPr>
          <w:b/>
          <w:smallCaps/>
          <w:w w:val="130"/>
          <w:shd w:val="clear" w:color="auto" w:fill="D9D9D9"/>
        </w:rPr>
        <w:t xml:space="preserve">                                           </w:t>
      </w:r>
    </w:p>
    <w:p w14:paraId="3BDF9021" w14:textId="77777777" w:rsidR="00821131" w:rsidRPr="00D21A33" w:rsidRDefault="00821131" w:rsidP="00821131">
      <w:pPr>
        <w:ind w:left="221"/>
        <w:jc w:val="both"/>
        <w:rPr>
          <w:rFonts w:ascii="Verdana" w:eastAsia="Verdana" w:hAnsi="Verdana" w:cs="Verdana"/>
        </w:rPr>
      </w:pPr>
    </w:p>
    <w:tbl>
      <w:tblPr>
        <w:tblW w:w="97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70"/>
        <w:gridCol w:w="6023"/>
      </w:tblGrid>
      <w:tr w:rsidR="00821131" w:rsidRPr="00D21A33" w14:paraId="323A5A05" w14:textId="77777777" w:rsidTr="006151C6">
        <w:trPr>
          <w:trHeight w:val="311"/>
        </w:trPr>
        <w:tc>
          <w:tcPr>
            <w:tcW w:w="3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92187" w14:textId="77777777" w:rsidR="00821131" w:rsidRPr="00D21A33" w:rsidRDefault="00821131" w:rsidP="006151C6">
            <w:pPr>
              <w:suppressAutoHyphens/>
              <w:autoSpaceDE/>
              <w:spacing w:after="120"/>
              <w:ind w:right="-311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na działce/działkach nr ewidencyjny</w:t>
            </w:r>
          </w:p>
        </w:tc>
        <w:tc>
          <w:tcPr>
            <w:tcW w:w="6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7DBDD" w14:textId="77777777" w:rsidR="00821131" w:rsidRPr="00D21A33" w:rsidRDefault="00821131" w:rsidP="006151C6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21131" w:rsidRPr="00D21A33" w14:paraId="28CE4529" w14:textId="77777777" w:rsidTr="006151C6">
        <w:trPr>
          <w:trHeight w:val="311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C3628" w14:textId="77777777" w:rsidR="00821131" w:rsidRPr="00D21A33" w:rsidRDefault="00821131" w:rsidP="006151C6">
            <w:pPr>
              <w:suppressAutoHyphens/>
              <w:autoSpaceDE/>
              <w:spacing w:after="120"/>
              <w:ind w:right="-311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  <w:t>obręb</w:t>
            </w:r>
            <w:r w:rsidRPr="00D21A33">
              <w:rPr>
                <w:rFonts w:ascii="Verdana" w:eastAsia="Lucida Sans Unicode" w:hAnsi="Verdana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D21A33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ewidencyjny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642D2" w14:textId="77777777" w:rsidR="00821131" w:rsidRPr="00D21A33" w:rsidRDefault="00821131" w:rsidP="006151C6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21131" w:rsidRPr="00D21A33" w14:paraId="66285D63" w14:textId="77777777" w:rsidTr="006151C6">
        <w:trPr>
          <w:trHeight w:val="325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00BB1" w14:textId="77777777" w:rsidR="00821131" w:rsidRPr="00D21A33" w:rsidRDefault="00821131" w:rsidP="006151C6">
            <w:pPr>
              <w:suppressAutoHyphens/>
              <w:autoSpaceDE/>
              <w:spacing w:after="120"/>
              <w:ind w:right="-311"/>
              <w:textAlignment w:val="baseline"/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0"/>
                <w:lang w:eastAsia="zh-CN" w:bidi="hi-IN"/>
              </w:rPr>
              <w:t>jednostka ewidencyjna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D37F5" w14:textId="77777777" w:rsidR="00821131" w:rsidRPr="00D21A33" w:rsidRDefault="00821131" w:rsidP="006151C6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21131" w:rsidRPr="00D21A33" w14:paraId="7128C943" w14:textId="77777777" w:rsidTr="006151C6">
        <w:trPr>
          <w:trHeight w:val="352"/>
        </w:trPr>
        <w:tc>
          <w:tcPr>
            <w:tcW w:w="37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37F53" w14:textId="77777777" w:rsidR="00821131" w:rsidRPr="00D21A33" w:rsidRDefault="00821131" w:rsidP="006151C6">
            <w:pPr>
              <w:suppressAutoHyphens/>
              <w:autoSpaceDE/>
              <w:ind w:right="-311"/>
              <w:jc w:val="both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Verdana" w:eastAsia="Lucida Sans Unicode" w:hAnsi="Verdana" w:cs="Verdana"/>
                <w:kern w:val="3"/>
                <w:sz w:val="20"/>
                <w:szCs w:val="24"/>
                <w:lang w:eastAsia="zh-CN" w:bidi="hi-IN"/>
              </w:rPr>
              <w:t>adres</w:t>
            </w:r>
          </w:p>
          <w:p w14:paraId="76885D41" w14:textId="77777777" w:rsidR="00821131" w:rsidRPr="00D21A33" w:rsidRDefault="00821131" w:rsidP="006151C6">
            <w:pPr>
              <w:suppressAutoHyphens/>
              <w:autoSpaceDE/>
              <w:ind w:right="-311"/>
              <w:jc w:val="both"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  <w:r w:rsidRPr="00D21A33">
              <w:rPr>
                <w:rFonts w:ascii="Thorndale AMT" w:eastAsia="Lucida Sans Unicode" w:hAnsi="Thorndale AMT" w:cs="Tahoma"/>
                <w:kern w:val="3"/>
                <w:sz w:val="18"/>
                <w:szCs w:val="24"/>
                <w:lang w:eastAsia="zh-CN" w:bidi="hi-IN"/>
              </w:rPr>
              <w:t xml:space="preserve"> </w:t>
            </w:r>
            <w:r w:rsidRPr="00D21A33">
              <w:rPr>
                <w:rFonts w:ascii="Verdana" w:eastAsia="Lucida Sans Unicode" w:hAnsi="Verdana" w:cs="Verdana"/>
                <w:i/>
                <w:kern w:val="3"/>
                <w:sz w:val="14"/>
                <w:szCs w:val="14"/>
                <w:lang w:eastAsia="zh-CN" w:bidi="hi-IN"/>
              </w:rPr>
              <w:t>(miejscowość, ulica, nr domu)</w:t>
            </w:r>
          </w:p>
        </w:tc>
        <w:tc>
          <w:tcPr>
            <w:tcW w:w="60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E791A" w14:textId="77777777" w:rsidR="00821131" w:rsidRPr="00D21A33" w:rsidRDefault="00821131" w:rsidP="006151C6">
            <w:pPr>
              <w:suppressLineNumbers/>
              <w:suppressAutoHyphens/>
              <w:autoSpaceDE/>
              <w:textAlignment w:val="baseline"/>
              <w:rPr>
                <w:rFonts w:ascii="Thorndale AMT" w:eastAsia="Lucida Sans Unicode" w:hAnsi="Thorndale AMT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44BE01FB" w14:textId="77777777" w:rsidR="00821131" w:rsidRPr="00D21A33" w:rsidRDefault="00821131" w:rsidP="00821131">
      <w:pPr>
        <w:outlineLvl w:val="0"/>
        <w:rPr>
          <w:bCs/>
          <w:w w:val="130"/>
          <w:sz w:val="21"/>
          <w:szCs w:val="21"/>
          <w:shd w:val="clear" w:color="auto" w:fill="D9D9D9"/>
        </w:rPr>
      </w:pPr>
    </w:p>
    <w:p w14:paraId="485ED0BA" w14:textId="77777777" w:rsidR="00821131" w:rsidRPr="001B632A" w:rsidRDefault="00821131" w:rsidP="00821131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130"/>
          <w:shd w:val="clear" w:color="auto" w:fill="D9D9D9"/>
        </w:rPr>
        <w:t xml:space="preserve">3.1. </w:t>
      </w:r>
      <w:r>
        <w:rPr>
          <w:b/>
          <w:bCs/>
          <w:smallCaps/>
          <w:w w:val="130"/>
          <w:shd w:val="clear" w:color="auto" w:fill="D9D9D9"/>
        </w:rPr>
        <w:t xml:space="preserve">planowany termin rozpoczęcia robót budowlanych            </w:t>
      </w:r>
      <w:r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</w:t>
      </w:r>
      <w:r w:rsidRPr="00D21A33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</w:t>
      </w:r>
    </w:p>
    <w:p w14:paraId="787A418A" w14:textId="77777777" w:rsidR="00821131" w:rsidRPr="00D21A33" w:rsidRDefault="00821131" w:rsidP="00821131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14:paraId="05314066" w14:textId="77777777" w:rsidR="00821131" w:rsidRPr="00D21A33" w:rsidRDefault="00821131" w:rsidP="00821131">
      <w:pPr>
        <w:suppressAutoHyphens/>
        <w:autoSpaceDE/>
        <w:ind w:right="-312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__r.</w:t>
      </w:r>
    </w:p>
    <w:p w14:paraId="4D8046DF" w14:textId="77777777" w:rsidR="00821131" w:rsidRDefault="00821131" w:rsidP="00821131">
      <w:pPr>
        <w:spacing w:after="120" w:line="264" w:lineRule="auto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</w:t>
      </w:r>
      <w:r>
        <w:rPr>
          <w:rFonts w:ascii="Verdana" w:eastAsia="Verdana" w:hAnsi="Verdana" w:cs="Verdana"/>
          <w:i/>
          <w:sz w:val="14"/>
        </w:rPr>
        <w:t xml:space="preserve">                 (co najmniej </w:t>
      </w:r>
      <w:r w:rsidRPr="00D21A33">
        <w:rPr>
          <w:rFonts w:ascii="Verdana" w:eastAsia="Verdana" w:hAnsi="Verdana" w:cs="Verdana"/>
          <w:i/>
          <w:sz w:val="14"/>
        </w:rPr>
        <w:t xml:space="preserve"> </w:t>
      </w:r>
      <w:r>
        <w:rPr>
          <w:rFonts w:ascii="Verdana" w:eastAsia="Verdana" w:hAnsi="Verdana" w:cs="Verdana"/>
          <w:i/>
          <w:sz w:val="14"/>
        </w:rPr>
        <w:t xml:space="preserve">22 </w:t>
      </w:r>
      <w:r w:rsidRPr="00D21A33">
        <w:rPr>
          <w:rFonts w:ascii="Verdana" w:eastAsia="Verdana" w:hAnsi="Verdana" w:cs="Verdana"/>
          <w:i/>
          <w:sz w:val="14"/>
        </w:rPr>
        <w:t>dzień od daty dokonania zgłoszenia)</w:t>
      </w:r>
    </w:p>
    <w:p w14:paraId="4D2BAD3B" w14:textId="77777777" w:rsidR="00821131" w:rsidRPr="0028598D" w:rsidRDefault="00821131" w:rsidP="00821131">
      <w:pPr>
        <w:spacing w:after="120" w:line="264" w:lineRule="auto"/>
      </w:pPr>
      <w:bookmarkStart w:id="14" w:name="_Hlk217818163"/>
      <w:r w:rsidRPr="004B3396">
        <w:rPr>
          <w:b/>
          <w:bCs/>
          <w:w w:val="232"/>
          <w:shd w:val="clear" w:color="auto" w:fill="D9D9D9"/>
        </w:rPr>
        <w:t xml:space="preserve"> </w:t>
      </w:r>
      <w:r>
        <w:rPr>
          <w:b/>
          <w:bCs/>
          <w:w w:val="130"/>
          <w:shd w:val="clear" w:color="auto" w:fill="D9D9D9"/>
        </w:rPr>
        <w:t>3.2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 w:rsidRPr="004B3396">
        <w:rPr>
          <w:b/>
          <w:bCs/>
          <w:smallCaps/>
          <w:w w:val="130"/>
          <w:shd w:val="clear" w:color="auto" w:fill="D9D9D9"/>
        </w:rPr>
        <w:t xml:space="preserve">rodzaj zamierzonej inwestycji </w:t>
      </w:r>
      <w:r w:rsidRPr="004B3396">
        <w:rPr>
          <w:bCs/>
          <w:smallCaps/>
          <w:w w:val="130"/>
          <w:shd w:val="clear" w:color="auto" w:fill="D9D9D9"/>
        </w:rPr>
        <w:t>(zaznaczyć właściwe</w:t>
      </w:r>
      <w:r>
        <w:rPr>
          <w:bCs/>
          <w:smallCaps/>
          <w:w w:val="130"/>
          <w:sz w:val="21"/>
          <w:szCs w:val="21"/>
          <w:shd w:val="clear" w:color="auto" w:fill="D9D9D9"/>
        </w:rPr>
        <w:t>)</w:t>
      </w:r>
      <w:r w:rsidRPr="00D21A33">
        <w:rPr>
          <w:b/>
          <w:bCs/>
          <w:w w:val="130"/>
          <w:sz w:val="21"/>
          <w:szCs w:val="21"/>
          <w:shd w:val="clear" w:color="auto" w:fill="D9D9D9"/>
        </w:rPr>
        <w:t xml:space="preserve">                                 </w:t>
      </w:r>
      <w:bookmarkEnd w:id="14"/>
      <w:r w:rsidRPr="00D21A33">
        <w:rPr>
          <w:b/>
          <w:bCs/>
          <w:w w:val="130"/>
          <w:sz w:val="21"/>
          <w:szCs w:val="21"/>
          <w:shd w:val="clear" w:color="auto" w:fill="D9D9D9"/>
        </w:rPr>
        <w:t xml:space="preserve">                </w:t>
      </w:r>
      <w:r>
        <w:rPr>
          <w:shd w:val="clear" w:color="auto" w:fill="D9D9D9"/>
        </w:rPr>
        <w:t xml:space="preserve">                                                  </w:t>
      </w:r>
      <w:r>
        <w:rPr>
          <w:rFonts w:ascii="Verdana" w:eastAsia="Verdana" w:hAnsi="Verdana" w:cs="Verdana"/>
          <w:b/>
          <w:sz w:val="23"/>
        </w:rPr>
        <w:tab/>
      </w:r>
    </w:p>
    <w:tbl>
      <w:tblPr>
        <w:tblStyle w:val="TableGrid"/>
        <w:tblW w:w="5083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58" w:type="dxa"/>
          <w:bottom w:w="56" w:type="dxa"/>
          <w:right w:w="52" w:type="dxa"/>
        </w:tblCellMar>
        <w:tblLook w:val="04A0" w:firstRow="1" w:lastRow="0" w:firstColumn="1" w:lastColumn="0" w:noHBand="0" w:noVBand="1"/>
      </w:tblPr>
      <w:tblGrid>
        <w:gridCol w:w="1152"/>
        <w:gridCol w:w="6337"/>
        <w:gridCol w:w="1137"/>
        <w:gridCol w:w="1621"/>
      </w:tblGrid>
      <w:tr w:rsidR="00821131" w14:paraId="105A582A" w14:textId="77777777" w:rsidTr="006151C6">
        <w:trPr>
          <w:trHeight w:val="1110"/>
        </w:trPr>
        <w:tc>
          <w:tcPr>
            <w:tcW w:w="562" w:type="pct"/>
          </w:tcPr>
          <w:p w14:paraId="1FA19092" w14:textId="77777777" w:rsidR="00821131" w:rsidRPr="0006360C" w:rsidRDefault="00821131" w:rsidP="006151C6">
            <w:pPr>
              <w:ind w:left="1"/>
              <w:jc w:val="center"/>
              <w:rPr>
                <w:sz w:val="20"/>
                <w:szCs w:val="20"/>
              </w:rPr>
            </w:pPr>
            <w:r w:rsidRPr="0006360C">
              <w:rPr>
                <w:rFonts w:eastAsia="Verdana"/>
                <w:sz w:val="20"/>
                <w:szCs w:val="20"/>
              </w:rPr>
              <w:t>zgodnie z</w:t>
            </w:r>
            <w:r w:rsidRPr="0006360C">
              <w:rPr>
                <w:sz w:val="20"/>
                <w:szCs w:val="20"/>
              </w:rPr>
              <w:t xml:space="preserve"> </w:t>
            </w:r>
            <w:r w:rsidRPr="0006360C">
              <w:rPr>
                <w:b/>
                <w:sz w:val="20"/>
                <w:szCs w:val="20"/>
              </w:rPr>
              <w:t>art. 29 ust. 4</w:t>
            </w:r>
          </w:p>
          <w:p w14:paraId="1433E63E" w14:textId="77777777" w:rsidR="00821131" w:rsidRPr="0006360C" w:rsidRDefault="00821131" w:rsidP="006151C6">
            <w:pPr>
              <w:jc w:val="center"/>
              <w:rPr>
                <w:sz w:val="20"/>
                <w:szCs w:val="20"/>
              </w:rPr>
            </w:pPr>
            <w:r w:rsidRPr="0006360C">
              <w:rPr>
                <w:rFonts w:eastAsia="Verdana"/>
                <w:sz w:val="20"/>
                <w:szCs w:val="20"/>
              </w:rPr>
              <w:t>ustawy Prawo budowlane</w:t>
            </w:r>
          </w:p>
        </w:tc>
        <w:tc>
          <w:tcPr>
            <w:tcW w:w="3092" w:type="pct"/>
            <w:vAlign w:val="center"/>
          </w:tcPr>
          <w:p w14:paraId="26148AA7" w14:textId="77777777" w:rsidR="00821131" w:rsidRPr="0006360C" w:rsidRDefault="00821131" w:rsidP="006151C6">
            <w:pPr>
              <w:spacing w:after="360"/>
              <w:ind w:right="2"/>
              <w:jc w:val="center"/>
              <w:rPr>
                <w:rFonts w:eastAsia="Verdana"/>
                <w:b/>
                <w:sz w:val="20"/>
                <w:szCs w:val="20"/>
              </w:rPr>
            </w:pPr>
            <w:r w:rsidRPr="0006360C">
              <w:rPr>
                <w:rFonts w:eastAsia="Verdana"/>
                <w:b/>
                <w:sz w:val="20"/>
                <w:szCs w:val="20"/>
              </w:rPr>
              <w:t xml:space="preserve">Nazwa zamierzenia inwestycyjnego: </w:t>
            </w:r>
          </w:p>
          <w:p w14:paraId="7D17EFFF" w14:textId="77777777" w:rsidR="00821131" w:rsidRPr="0006360C" w:rsidRDefault="00821131" w:rsidP="006151C6">
            <w:pPr>
              <w:spacing w:after="120"/>
              <w:ind w:right="2"/>
              <w:jc w:val="center"/>
              <w:rPr>
                <w:sz w:val="20"/>
                <w:szCs w:val="20"/>
              </w:rPr>
            </w:pPr>
          </w:p>
        </w:tc>
        <w:tc>
          <w:tcPr>
            <w:tcW w:w="555" w:type="pct"/>
          </w:tcPr>
          <w:p w14:paraId="1A5F06D8" w14:textId="77777777" w:rsidR="00821131" w:rsidRPr="0006360C" w:rsidRDefault="00821131" w:rsidP="006151C6">
            <w:pPr>
              <w:spacing w:after="214" w:line="241" w:lineRule="auto"/>
              <w:jc w:val="center"/>
              <w:rPr>
                <w:sz w:val="20"/>
                <w:szCs w:val="20"/>
              </w:rPr>
            </w:pPr>
            <w:r w:rsidRPr="0006360C">
              <w:rPr>
                <w:rFonts w:eastAsia="Verdana"/>
                <w:b/>
                <w:sz w:val="20"/>
                <w:szCs w:val="20"/>
              </w:rPr>
              <w:t>Zgłaszam budowę</w:t>
            </w:r>
          </w:p>
          <w:p w14:paraId="4A965406" w14:textId="77777777" w:rsidR="00821131" w:rsidRPr="0006360C" w:rsidRDefault="00821131" w:rsidP="006151C6">
            <w:pPr>
              <w:jc w:val="center"/>
              <w:rPr>
                <w:sz w:val="20"/>
                <w:szCs w:val="20"/>
              </w:rPr>
            </w:pPr>
            <w:r w:rsidRPr="0006360C">
              <w:rPr>
                <w:rFonts w:eastAsia="Verdana"/>
                <w:sz w:val="20"/>
                <w:szCs w:val="20"/>
              </w:rPr>
              <w:t>(właściwe zaznaczyć)</w:t>
            </w:r>
          </w:p>
        </w:tc>
        <w:tc>
          <w:tcPr>
            <w:tcW w:w="792" w:type="pct"/>
          </w:tcPr>
          <w:p w14:paraId="042255EE" w14:textId="77777777" w:rsidR="00821131" w:rsidRPr="0006360C" w:rsidRDefault="00821131" w:rsidP="006151C6">
            <w:pPr>
              <w:spacing w:line="241" w:lineRule="auto"/>
              <w:jc w:val="center"/>
              <w:rPr>
                <w:sz w:val="20"/>
                <w:szCs w:val="20"/>
              </w:rPr>
            </w:pPr>
            <w:r w:rsidRPr="0006360C">
              <w:rPr>
                <w:rFonts w:eastAsia="Verdana"/>
                <w:b/>
                <w:sz w:val="20"/>
                <w:szCs w:val="20"/>
              </w:rPr>
              <w:t>Liczba zgłaszanych</w:t>
            </w:r>
          </w:p>
          <w:p w14:paraId="34474695" w14:textId="77777777" w:rsidR="00821131" w:rsidRPr="0006360C" w:rsidRDefault="00821131" w:rsidP="006151C6">
            <w:pPr>
              <w:ind w:left="2"/>
              <w:jc w:val="center"/>
              <w:rPr>
                <w:sz w:val="20"/>
                <w:szCs w:val="20"/>
              </w:rPr>
            </w:pPr>
            <w:r w:rsidRPr="0006360C">
              <w:rPr>
                <w:rFonts w:eastAsia="Verdana"/>
                <w:b/>
                <w:sz w:val="20"/>
                <w:szCs w:val="20"/>
              </w:rPr>
              <w:t>obiektów</w:t>
            </w:r>
          </w:p>
          <w:p w14:paraId="2D6B81AB" w14:textId="77777777" w:rsidR="00821131" w:rsidRPr="0006360C" w:rsidRDefault="00821131" w:rsidP="006151C6">
            <w:pPr>
              <w:ind w:left="2"/>
              <w:jc w:val="center"/>
              <w:rPr>
                <w:sz w:val="20"/>
                <w:szCs w:val="20"/>
              </w:rPr>
            </w:pPr>
            <w:r w:rsidRPr="0006360C">
              <w:rPr>
                <w:rFonts w:eastAsia="Verdana"/>
                <w:sz w:val="20"/>
                <w:szCs w:val="20"/>
              </w:rPr>
              <w:t>(wpisać odpowiednio)</w:t>
            </w:r>
          </w:p>
        </w:tc>
      </w:tr>
    </w:tbl>
    <w:p w14:paraId="74F4EAF8" w14:textId="77777777" w:rsidR="00821131" w:rsidRDefault="00821131" w:rsidP="00821131">
      <w:pPr>
        <w:rPr>
          <w:sz w:val="20"/>
          <w:szCs w:val="20"/>
        </w:rPr>
        <w:sectPr w:rsidR="00821131" w:rsidSect="0028598D">
          <w:pgSz w:w="11910" w:h="16840"/>
          <w:pgMar w:top="426" w:right="900" w:bottom="280" w:left="920" w:header="953" w:footer="0" w:gutter="0"/>
          <w:cols w:space="708"/>
        </w:sectPr>
      </w:pPr>
    </w:p>
    <w:tbl>
      <w:tblPr>
        <w:tblStyle w:val="TableGrid"/>
        <w:tblpPr w:leftFromText="141" w:rightFromText="141" w:horzAnchor="margin" w:tblpY="-480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58" w:type="dxa"/>
          <w:bottom w:w="56" w:type="dxa"/>
          <w:right w:w="52" w:type="dxa"/>
        </w:tblCellMar>
        <w:tblLook w:val="04A0" w:firstRow="1" w:lastRow="0" w:firstColumn="1" w:lastColumn="0" w:noHBand="0" w:noVBand="1"/>
      </w:tblPr>
      <w:tblGrid>
        <w:gridCol w:w="1132"/>
        <w:gridCol w:w="6440"/>
        <w:gridCol w:w="913"/>
        <w:gridCol w:w="1594"/>
      </w:tblGrid>
      <w:tr w:rsidR="00821131" w:rsidRPr="00016AA7" w14:paraId="03EBBB0C" w14:textId="77777777" w:rsidTr="006151C6">
        <w:trPr>
          <w:trHeight w:val="3321"/>
        </w:trPr>
        <w:tc>
          <w:tcPr>
            <w:tcW w:w="561" w:type="pct"/>
          </w:tcPr>
          <w:p w14:paraId="72E71045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pkt 1</w:t>
            </w:r>
          </w:p>
        </w:tc>
        <w:tc>
          <w:tcPr>
            <w:tcW w:w="3195" w:type="pct"/>
          </w:tcPr>
          <w:p w14:paraId="256821BA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b/>
                <w:sz w:val="20"/>
                <w:szCs w:val="20"/>
              </w:rPr>
              <w:t>przebudowie</w:t>
            </w:r>
            <w:r w:rsidRPr="0006360C">
              <w:rPr>
                <w:sz w:val="20"/>
                <w:szCs w:val="20"/>
              </w:rPr>
              <w:t>:</w:t>
            </w:r>
          </w:p>
          <w:p w14:paraId="26E29D63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b/>
                <w:bCs/>
                <w:sz w:val="20"/>
                <w:szCs w:val="20"/>
              </w:rPr>
              <w:t>a)</w:t>
            </w:r>
            <w:r w:rsidRPr="0006360C">
              <w:rPr>
                <w:sz w:val="20"/>
                <w:szCs w:val="20"/>
              </w:rPr>
              <w:t xml:space="preserve"> budynków, których budowa wymaga uzyskania decyzji o pozwoleniu na budowę, oraz budynków mieszkalnych jednorodzinnych, z wyłączeniem przebudowy przegród zewnętrznych oraz elementów konstrukcyjnych,</w:t>
            </w:r>
          </w:p>
          <w:p w14:paraId="5EBC9702" w14:textId="77777777" w:rsidR="00821131" w:rsidRPr="0006360C" w:rsidRDefault="00821131" w:rsidP="006151C6">
            <w:pPr>
              <w:rPr>
                <w:b/>
                <w:bCs/>
                <w:color w:val="333333"/>
                <w:sz w:val="20"/>
                <w:szCs w:val="20"/>
              </w:rPr>
            </w:pPr>
          </w:p>
          <w:p w14:paraId="03FA22D6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b/>
                <w:bCs/>
                <w:color w:val="333333"/>
                <w:sz w:val="20"/>
                <w:szCs w:val="20"/>
              </w:rPr>
              <w:t>aa)</w:t>
            </w:r>
            <w:r w:rsidRPr="0006360C">
              <w:rPr>
                <w:color w:val="333333"/>
                <w:sz w:val="20"/>
                <w:szCs w:val="20"/>
              </w:rPr>
              <w:t xml:space="preserve"> budowli ochronnych, o których mowa w ust. 1 pkt 2a, z wyłączeniem przebudowy przegród zewnętrznych oraz elementów konstrukcyjnych</w:t>
            </w:r>
          </w:p>
          <w:p w14:paraId="2E172FEE" w14:textId="77777777" w:rsidR="00821131" w:rsidRPr="0006360C" w:rsidRDefault="00821131" w:rsidP="006151C6">
            <w:pPr>
              <w:rPr>
                <w:b/>
                <w:sz w:val="20"/>
                <w:szCs w:val="20"/>
              </w:rPr>
            </w:pPr>
          </w:p>
          <w:p w14:paraId="4A967C2D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b/>
                <w:sz w:val="20"/>
                <w:szCs w:val="20"/>
              </w:rPr>
              <w:t>b)</w:t>
            </w:r>
            <w:r w:rsidRPr="0006360C">
              <w:rPr>
                <w:sz w:val="20"/>
                <w:szCs w:val="20"/>
              </w:rPr>
              <w:t xml:space="preserve"> obiektów, o których mowa w ust. 1:</w:t>
            </w:r>
          </w:p>
          <w:p w14:paraId="0A26A577" w14:textId="77777777" w:rsidR="00821131" w:rsidRPr="0006360C" w:rsidRDefault="00821131" w:rsidP="006151C6">
            <w:pPr>
              <w:rPr>
                <w:b/>
                <w:sz w:val="20"/>
                <w:szCs w:val="20"/>
              </w:rPr>
            </w:pPr>
          </w:p>
          <w:p w14:paraId="07A674EA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b/>
                <w:sz w:val="20"/>
                <w:szCs w:val="20"/>
              </w:rPr>
              <w:t>pkt 5</w:t>
            </w:r>
            <w:r w:rsidRPr="0006360C">
              <w:rPr>
                <w:color w:val="333333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uzupełnij druk ARB Z1 5,</w:t>
            </w:r>
          </w:p>
          <w:p w14:paraId="17DFEEB5" w14:textId="77777777" w:rsidR="00821131" w:rsidRPr="0006360C" w:rsidRDefault="00821131" w:rsidP="006151C6">
            <w:pPr>
              <w:rPr>
                <w:b/>
                <w:bCs/>
                <w:sz w:val="20"/>
                <w:szCs w:val="20"/>
              </w:rPr>
            </w:pPr>
          </w:p>
          <w:p w14:paraId="04D543FD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b/>
                <w:bCs/>
                <w:sz w:val="20"/>
                <w:szCs w:val="20"/>
              </w:rPr>
              <w:t>pkt 6</w:t>
            </w:r>
            <w:r>
              <w:rPr>
                <w:b/>
                <w:bCs/>
                <w:sz w:val="20"/>
                <w:szCs w:val="20"/>
              </w:rPr>
              <w:t xml:space="preserve">-8, 10, 14-29, 39 </w:t>
            </w:r>
            <w:r w:rsidRPr="00FE425B">
              <w:rPr>
                <w:bCs/>
                <w:sz w:val="20"/>
                <w:szCs w:val="20"/>
              </w:rPr>
              <w:t>wypełnij druk ARB Z1</w:t>
            </w:r>
          </w:p>
          <w:p w14:paraId="049DF72A" w14:textId="77777777" w:rsidR="00821131" w:rsidRPr="0006360C" w:rsidRDefault="00821131" w:rsidP="006151C6">
            <w:pPr>
              <w:rPr>
                <w:b/>
                <w:bCs/>
                <w:sz w:val="20"/>
                <w:szCs w:val="20"/>
              </w:rPr>
            </w:pPr>
          </w:p>
          <w:p w14:paraId="3B1FA6DA" w14:textId="77777777" w:rsidR="00821131" w:rsidRPr="0028598D" w:rsidRDefault="00821131" w:rsidP="006151C6">
            <w:pPr>
              <w:rPr>
                <w:bCs/>
                <w:sz w:val="20"/>
                <w:szCs w:val="20"/>
              </w:rPr>
            </w:pPr>
          </w:p>
          <w:p w14:paraId="4850D38F" w14:textId="77777777" w:rsidR="00821131" w:rsidRPr="00546368" w:rsidRDefault="00821131" w:rsidP="006151C6">
            <w:pPr>
              <w:rPr>
                <w:color w:val="333333"/>
                <w:sz w:val="20"/>
                <w:szCs w:val="20"/>
              </w:rPr>
            </w:pPr>
            <w:r w:rsidRPr="0006360C">
              <w:rPr>
                <w:b/>
                <w:bCs/>
                <w:color w:val="333333"/>
                <w:sz w:val="20"/>
                <w:szCs w:val="20"/>
              </w:rPr>
              <w:t>oraz w ust. 2</w:t>
            </w:r>
            <w:r w:rsidRPr="0006360C">
              <w:rPr>
                <w:color w:val="333333"/>
                <w:sz w:val="20"/>
                <w:szCs w:val="20"/>
              </w:rPr>
              <w:t xml:space="preserve"> : </w:t>
            </w:r>
            <w:r>
              <w:rPr>
                <w:b/>
                <w:bCs/>
                <w:color w:val="333333"/>
                <w:sz w:val="20"/>
                <w:szCs w:val="20"/>
              </w:rPr>
              <w:t>wypełnij druk</w:t>
            </w:r>
            <w:r w:rsidRPr="0006360C">
              <w:rPr>
                <w:b/>
                <w:bCs/>
                <w:color w:val="333333"/>
                <w:sz w:val="20"/>
                <w:szCs w:val="20"/>
              </w:rPr>
              <w:t xml:space="preserve"> ARB ZK 2</w:t>
            </w:r>
          </w:p>
          <w:p w14:paraId="5FD0F109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b/>
                <w:bCs/>
                <w:sz w:val="20"/>
                <w:szCs w:val="20"/>
              </w:rPr>
              <w:t>c)</w:t>
            </w:r>
            <w:r w:rsidRPr="0006360C">
              <w:rPr>
                <w:sz w:val="20"/>
                <w:szCs w:val="20"/>
              </w:rPr>
              <w:t xml:space="preserve"> polegającej na dociepleniu budynków o wysokości nieprzekraczającej 12 m,</w:t>
            </w:r>
          </w:p>
          <w:p w14:paraId="6DBBC92C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……………………………………………………………….</w:t>
            </w:r>
          </w:p>
          <w:p w14:paraId="58219432" w14:textId="77777777" w:rsidR="00821131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sz w:val="20"/>
                <w:szCs w:val="20"/>
              </w:rPr>
              <w:t>(</w:t>
            </w:r>
            <w:r w:rsidRPr="0006360C">
              <w:rPr>
                <w:i/>
                <w:sz w:val="20"/>
                <w:szCs w:val="20"/>
              </w:rPr>
              <w:t>podać wysokość budynku</w:t>
            </w:r>
            <w:r>
              <w:rPr>
                <w:sz w:val="20"/>
                <w:szCs w:val="20"/>
              </w:rPr>
              <w:t>)</w:t>
            </w:r>
          </w:p>
          <w:p w14:paraId="1B3F1BB5" w14:textId="77777777" w:rsidR="00821131" w:rsidRPr="0006360C" w:rsidRDefault="00821131" w:rsidP="006151C6">
            <w:pPr>
              <w:rPr>
                <w:sz w:val="20"/>
                <w:szCs w:val="20"/>
              </w:rPr>
            </w:pPr>
          </w:p>
          <w:p w14:paraId="5F16A48D" w14:textId="77777777" w:rsidR="00821131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sz w:val="20"/>
                <w:szCs w:val="20"/>
              </w:rPr>
              <w:t>d) urządzeń budowlanych</w:t>
            </w:r>
          </w:p>
          <w:p w14:paraId="02B39F1A" w14:textId="77777777" w:rsidR="00821131" w:rsidRPr="001B3051" w:rsidRDefault="00821131" w:rsidP="006151C6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Align w:val="center"/>
          </w:tcPr>
          <w:p w14:paraId="3FEB4ECF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413B350A" w14:textId="77777777" w:rsidR="00821131" w:rsidRPr="001B3051" w:rsidRDefault="00821131" w:rsidP="00821131">
            <w:pPr>
              <w:pStyle w:val="Akapitzlist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  <w:p w14:paraId="176EA94F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0B620C07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4B74113B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3EC5D01D" w14:textId="77777777" w:rsidR="00821131" w:rsidRDefault="00821131" w:rsidP="00821131">
            <w:pPr>
              <w:pStyle w:val="Akapitzlist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  <w:p w14:paraId="45CDAD8B" w14:textId="77777777" w:rsidR="00821131" w:rsidRPr="001B3051" w:rsidRDefault="00821131" w:rsidP="006151C6"/>
          <w:p w14:paraId="7E87927F" w14:textId="77777777" w:rsidR="00821131" w:rsidRDefault="00821131" w:rsidP="006151C6"/>
          <w:p w14:paraId="320C0CA5" w14:textId="77777777" w:rsidR="00821131" w:rsidRDefault="00821131" w:rsidP="006151C6"/>
          <w:p w14:paraId="134DEF2F" w14:textId="77777777" w:rsidR="00821131" w:rsidRDefault="00821131" w:rsidP="006151C6"/>
          <w:p w14:paraId="2FDD9E5D" w14:textId="77777777" w:rsidR="00821131" w:rsidRDefault="00821131" w:rsidP="006151C6">
            <w:pPr>
              <w:pStyle w:val="Akapitzlist"/>
              <w:ind w:left="720" w:firstLine="0"/>
            </w:pPr>
          </w:p>
          <w:p w14:paraId="641129C7" w14:textId="77777777" w:rsidR="00821131" w:rsidRDefault="00821131" w:rsidP="006151C6"/>
          <w:p w14:paraId="017CA8E3" w14:textId="77777777" w:rsidR="00821131" w:rsidRDefault="00821131" w:rsidP="006151C6"/>
          <w:p w14:paraId="2667CE07" w14:textId="77777777" w:rsidR="00821131" w:rsidRDefault="00821131" w:rsidP="006151C6"/>
          <w:p w14:paraId="7757B9E8" w14:textId="77777777" w:rsidR="00821131" w:rsidRDefault="00821131" w:rsidP="00821131">
            <w:pPr>
              <w:pStyle w:val="Akapitzlist"/>
              <w:numPr>
                <w:ilvl w:val="0"/>
                <w:numId w:val="19"/>
              </w:numPr>
            </w:pPr>
          </w:p>
          <w:p w14:paraId="7B83FD0A" w14:textId="77777777" w:rsidR="00821131" w:rsidRDefault="00821131" w:rsidP="006151C6"/>
          <w:p w14:paraId="118F65B1" w14:textId="77777777" w:rsidR="00821131" w:rsidRDefault="00821131" w:rsidP="006151C6"/>
          <w:p w14:paraId="453CF0EC" w14:textId="77777777" w:rsidR="00821131" w:rsidRDefault="00821131" w:rsidP="00821131">
            <w:pPr>
              <w:pStyle w:val="Akapitzlist"/>
              <w:numPr>
                <w:ilvl w:val="0"/>
                <w:numId w:val="19"/>
              </w:numPr>
            </w:pPr>
          </w:p>
          <w:p w14:paraId="4DF35B5C" w14:textId="77777777" w:rsidR="00821131" w:rsidRPr="001B3051" w:rsidRDefault="00821131" w:rsidP="006151C6"/>
        </w:tc>
        <w:tc>
          <w:tcPr>
            <w:tcW w:w="791" w:type="pct"/>
            <w:vAlign w:val="center"/>
          </w:tcPr>
          <w:p w14:paraId="0C04B928" w14:textId="77777777" w:rsidR="00821131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</w:t>
            </w:r>
          </w:p>
          <w:p w14:paraId="2C3FFA1E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2D6B086C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7E2EE18F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67903258" w14:textId="77777777" w:rsidR="00821131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14:paraId="21E83C80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6565CEDE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0DBE08B9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4E614E2A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06007A80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5B6840CA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498A5961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5B93A977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4AD92228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07002FE7" w14:textId="77777777" w:rsidR="00821131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</w:t>
            </w:r>
          </w:p>
          <w:p w14:paraId="2D3A5C74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32F99613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2BFF18C4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7465E414" w14:textId="77777777" w:rsidR="00821131" w:rsidRPr="001B3051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</w:t>
            </w:r>
          </w:p>
        </w:tc>
      </w:tr>
    </w:tbl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3" w:type="dxa"/>
          <w:left w:w="58" w:type="dxa"/>
          <w:bottom w:w="56" w:type="dxa"/>
          <w:right w:w="52" w:type="dxa"/>
        </w:tblCellMar>
        <w:tblLook w:val="04A0" w:firstRow="1" w:lastRow="0" w:firstColumn="1" w:lastColumn="0" w:noHBand="0" w:noVBand="1"/>
      </w:tblPr>
      <w:tblGrid>
        <w:gridCol w:w="1152"/>
        <w:gridCol w:w="6417"/>
        <w:gridCol w:w="936"/>
        <w:gridCol w:w="1582"/>
      </w:tblGrid>
      <w:tr w:rsidR="00821131" w:rsidRPr="001B3051" w14:paraId="30475519" w14:textId="77777777" w:rsidTr="006151C6">
        <w:trPr>
          <w:trHeight w:val="479"/>
        </w:trPr>
        <w:tc>
          <w:tcPr>
            <w:tcW w:w="571" w:type="pct"/>
          </w:tcPr>
          <w:p w14:paraId="05735E81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>pkt 2</w:t>
            </w:r>
          </w:p>
        </w:tc>
        <w:tc>
          <w:tcPr>
            <w:tcW w:w="3180" w:type="pct"/>
          </w:tcPr>
          <w:p w14:paraId="35FD359C" w14:textId="77777777" w:rsidR="00821131" w:rsidRPr="001B3051" w:rsidRDefault="00821131" w:rsidP="006151C6">
            <w:pPr>
              <w:ind w:right="106"/>
              <w:rPr>
                <w:b/>
                <w:sz w:val="20"/>
                <w:szCs w:val="20"/>
              </w:rPr>
            </w:pPr>
            <w:r w:rsidRPr="001B3051">
              <w:rPr>
                <w:b/>
                <w:sz w:val="20"/>
                <w:szCs w:val="20"/>
              </w:rPr>
              <w:t>remoncie:</w:t>
            </w:r>
          </w:p>
          <w:p w14:paraId="4DFE64BB" w14:textId="77777777" w:rsidR="00821131" w:rsidRPr="001B3051" w:rsidRDefault="00821131" w:rsidP="00821131">
            <w:pPr>
              <w:numPr>
                <w:ilvl w:val="0"/>
                <w:numId w:val="17"/>
              </w:numPr>
              <w:ind w:left="226" w:right="106" w:firstLine="142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 xml:space="preserve">obiektów budowlanych, </w:t>
            </w:r>
            <w:r w:rsidRPr="001B3051">
              <w:rPr>
                <w:b/>
                <w:bCs/>
                <w:sz w:val="20"/>
                <w:szCs w:val="20"/>
              </w:rPr>
              <w:t>z wyłączeniem</w:t>
            </w:r>
            <w:r w:rsidRPr="001B3051">
              <w:rPr>
                <w:sz w:val="20"/>
                <w:szCs w:val="20"/>
              </w:rPr>
              <w:t xml:space="preserve"> remontu:</w:t>
            </w:r>
          </w:p>
          <w:p w14:paraId="336B4994" w14:textId="77777777" w:rsidR="00821131" w:rsidRDefault="00821131" w:rsidP="006151C6">
            <w:pPr>
              <w:ind w:left="226" w:right="106" w:firstLine="142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>– budowli, których budowa wymaga decyzji o pozwoleniu na budowę,</w:t>
            </w:r>
          </w:p>
          <w:p w14:paraId="35F27EF8" w14:textId="77777777" w:rsidR="00821131" w:rsidRPr="001B3051" w:rsidRDefault="00821131" w:rsidP="006151C6">
            <w:pPr>
              <w:ind w:left="226" w:right="106" w:firstLine="142"/>
              <w:rPr>
                <w:sz w:val="20"/>
                <w:szCs w:val="20"/>
              </w:rPr>
            </w:pPr>
          </w:p>
          <w:p w14:paraId="32FDBF85" w14:textId="77777777" w:rsidR="00821131" w:rsidRPr="001B3051" w:rsidRDefault="00821131" w:rsidP="006151C6">
            <w:pPr>
              <w:ind w:left="226" w:right="106" w:firstLine="142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>– budynków, których budowa wymaga decyzji o pozwoleniu na budowę - w zakresie przegród zewnętrznych albo elementów konstrukcyjnych ……………………………………………………………….</w:t>
            </w:r>
          </w:p>
          <w:p w14:paraId="4BA91979" w14:textId="77777777" w:rsidR="00821131" w:rsidRDefault="00821131" w:rsidP="006151C6">
            <w:pPr>
              <w:ind w:left="226" w:right="106" w:firstLine="142"/>
              <w:rPr>
                <w:i/>
                <w:sz w:val="20"/>
                <w:szCs w:val="20"/>
              </w:rPr>
            </w:pPr>
            <w:r w:rsidRPr="001B3051">
              <w:rPr>
                <w:i/>
                <w:sz w:val="20"/>
                <w:szCs w:val="20"/>
              </w:rPr>
              <w:t>(Podać rodzaj obiektu wraz z kategorią obiektu)</w:t>
            </w:r>
          </w:p>
          <w:p w14:paraId="31430DBA" w14:textId="77777777" w:rsidR="00821131" w:rsidRPr="001B3051" w:rsidRDefault="00821131" w:rsidP="006151C6">
            <w:pPr>
              <w:ind w:left="226" w:right="106" w:firstLine="142"/>
              <w:rPr>
                <w:i/>
                <w:sz w:val="20"/>
                <w:szCs w:val="20"/>
              </w:rPr>
            </w:pPr>
          </w:p>
          <w:p w14:paraId="74725915" w14:textId="77777777" w:rsidR="00821131" w:rsidRPr="001B3051" w:rsidRDefault="00821131" w:rsidP="00821131">
            <w:pPr>
              <w:numPr>
                <w:ilvl w:val="0"/>
                <w:numId w:val="17"/>
              </w:numPr>
              <w:ind w:left="226" w:right="106" w:firstLine="142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>urządzeń budowlanych</w:t>
            </w:r>
          </w:p>
          <w:p w14:paraId="61D06387" w14:textId="77777777" w:rsidR="00821131" w:rsidRPr="001B3051" w:rsidRDefault="00821131" w:rsidP="006151C6">
            <w:pPr>
              <w:ind w:left="226" w:right="106" w:firstLine="142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>…………………………………………………………………</w:t>
            </w:r>
          </w:p>
          <w:p w14:paraId="12871746" w14:textId="77777777" w:rsidR="00821131" w:rsidRPr="001B3051" w:rsidRDefault="00821131" w:rsidP="006151C6">
            <w:pPr>
              <w:ind w:left="226" w:right="106" w:firstLine="142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</w:t>
            </w:r>
            <w:r w:rsidRPr="001B3051">
              <w:rPr>
                <w:i/>
                <w:sz w:val="20"/>
                <w:szCs w:val="20"/>
              </w:rPr>
              <w:t xml:space="preserve">(Podać rodzaj urządzenia) </w:t>
            </w:r>
          </w:p>
        </w:tc>
        <w:tc>
          <w:tcPr>
            <w:tcW w:w="464" w:type="pct"/>
          </w:tcPr>
          <w:p w14:paraId="63949B1D" w14:textId="77777777" w:rsidR="00821131" w:rsidRPr="001B3051" w:rsidRDefault="00821131" w:rsidP="006151C6">
            <w:pPr>
              <w:ind w:right="106"/>
              <w:jc w:val="center"/>
              <w:rPr>
                <w:b/>
                <w:sz w:val="20"/>
                <w:szCs w:val="20"/>
              </w:rPr>
            </w:pPr>
          </w:p>
          <w:p w14:paraId="570F9AB3" w14:textId="77777777" w:rsidR="00821131" w:rsidRPr="001B3051" w:rsidRDefault="00821131" w:rsidP="006151C6">
            <w:pPr>
              <w:ind w:right="106"/>
              <w:jc w:val="center"/>
              <w:rPr>
                <w:sz w:val="36"/>
                <w:szCs w:val="36"/>
              </w:rPr>
            </w:pPr>
            <w:r w:rsidRPr="001B3051">
              <w:rPr>
                <w:sz w:val="36"/>
                <w:szCs w:val="36"/>
              </w:rPr>
              <w:t>□</w:t>
            </w:r>
          </w:p>
          <w:p w14:paraId="0CAEA5D7" w14:textId="77777777" w:rsidR="00821131" w:rsidRPr="001B3051" w:rsidRDefault="00821131" w:rsidP="006151C6">
            <w:pPr>
              <w:ind w:right="106"/>
              <w:rPr>
                <w:b/>
                <w:sz w:val="36"/>
                <w:szCs w:val="36"/>
              </w:rPr>
            </w:pPr>
          </w:p>
          <w:p w14:paraId="231CD04C" w14:textId="77777777" w:rsidR="00821131" w:rsidRPr="001B3051" w:rsidRDefault="00821131" w:rsidP="006151C6">
            <w:pPr>
              <w:ind w:right="106"/>
              <w:jc w:val="center"/>
              <w:rPr>
                <w:sz w:val="36"/>
                <w:szCs w:val="36"/>
              </w:rPr>
            </w:pPr>
            <w:r w:rsidRPr="001B3051">
              <w:rPr>
                <w:sz w:val="36"/>
                <w:szCs w:val="36"/>
              </w:rPr>
              <w:t>□</w:t>
            </w:r>
          </w:p>
          <w:p w14:paraId="236FA703" w14:textId="77777777" w:rsidR="00821131" w:rsidRPr="001B3051" w:rsidRDefault="00821131" w:rsidP="006151C6">
            <w:pPr>
              <w:ind w:right="106"/>
              <w:rPr>
                <w:b/>
                <w:sz w:val="36"/>
                <w:szCs w:val="36"/>
              </w:rPr>
            </w:pPr>
          </w:p>
          <w:p w14:paraId="0D66E8CC" w14:textId="77777777" w:rsidR="00821131" w:rsidRPr="001B3051" w:rsidRDefault="00821131" w:rsidP="006151C6">
            <w:pPr>
              <w:ind w:right="106"/>
              <w:jc w:val="center"/>
              <w:rPr>
                <w:sz w:val="36"/>
                <w:szCs w:val="36"/>
              </w:rPr>
            </w:pPr>
            <w:r w:rsidRPr="001B3051">
              <w:rPr>
                <w:sz w:val="36"/>
                <w:szCs w:val="36"/>
              </w:rPr>
              <w:t>□</w:t>
            </w:r>
          </w:p>
          <w:p w14:paraId="3FFD9142" w14:textId="77777777" w:rsidR="00821131" w:rsidRPr="001B3051" w:rsidRDefault="00821131" w:rsidP="006151C6">
            <w:pPr>
              <w:ind w:right="106"/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pct"/>
            <w:vAlign w:val="bottom"/>
          </w:tcPr>
          <w:p w14:paraId="7DBA5ED3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>………………</w:t>
            </w:r>
          </w:p>
          <w:p w14:paraId="71D4BA49" w14:textId="77777777" w:rsidR="00821131" w:rsidRPr="001B3051" w:rsidRDefault="00821131" w:rsidP="006151C6">
            <w:pPr>
              <w:ind w:right="106"/>
              <w:rPr>
                <w:b/>
                <w:sz w:val="20"/>
                <w:szCs w:val="20"/>
              </w:rPr>
            </w:pPr>
          </w:p>
          <w:p w14:paraId="08FB899E" w14:textId="77777777" w:rsidR="00821131" w:rsidRPr="001B3051" w:rsidRDefault="00821131" w:rsidP="006151C6">
            <w:pPr>
              <w:ind w:right="106"/>
              <w:rPr>
                <w:b/>
                <w:sz w:val="20"/>
                <w:szCs w:val="20"/>
              </w:rPr>
            </w:pPr>
          </w:p>
          <w:p w14:paraId="34DB390F" w14:textId="77777777" w:rsidR="00821131" w:rsidRPr="001B3051" w:rsidRDefault="00821131" w:rsidP="006151C6">
            <w:pPr>
              <w:ind w:right="106"/>
              <w:rPr>
                <w:b/>
                <w:sz w:val="20"/>
                <w:szCs w:val="20"/>
              </w:rPr>
            </w:pPr>
          </w:p>
          <w:p w14:paraId="5928B2F0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……………..</w:t>
            </w:r>
          </w:p>
          <w:p w14:paraId="09658DC3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17FC2CE3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4052B909" w14:textId="77777777" w:rsidR="00821131" w:rsidRPr="001B3051" w:rsidRDefault="00821131" w:rsidP="006151C6">
            <w:pPr>
              <w:ind w:right="106"/>
              <w:rPr>
                <w:b/>
                <w:sz w:val="20"/>
                <w:szCs w:val="20"/>
              </w:rPr>
            </w:pPr>
          </w:p>
          <w:p w14:paraId="40916D6E" w14:textId="77777777" w:rsidR="00821131" w:rsidRPr="001B3051" w:rsidRDefault="00821131" w:rsidP="006151C6">
            <w:pPr>
              <w:ind w:right="106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</w:t>
            </w:r>
          </w:p>
          <w:p w14:paraId="261FE2AA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</w:p>
        </w:tc>
      </w:tr>
      <w:tr w:rsidR="00821131" w:rsidRPr="001B3051" w14:paraId="6B6DC4F7" w14:textId="77777777" w:rsidTr="006151C6">
        <w:trPr>
          <w:trHeight w:val="479"/>
        </w:trPr>
        <w:tc>
          <w:tcPr>
            <w:tcW w:w="571" w:type="pct"/>
          </w:tcPr>
          <w:p w14:paraId="3B98628B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</w:p>
        </w:tc>
        <w:tc>
          <w:tcPr>
            <w:tcW w:w="3180" w:type="pct"/>
          </w:tcPr>
          <w:p w14:paraId="60094CC1" w14:textId="77777777" w:rsidR="00821131" w:rsidRPr="001B3051" w:rsidRDefault="00821131" w:rsidP="006151C6">
            <w:pPr>
              <w:rPr>
                <w:b/>
                <w:sz w:val="20"/>
                <w:szCs w:val="20"/>
              </w:rPr>
            </w:pPr>
            <w:r w:rsidRPr="001B3051">
              <w:rPr>
                <w:b/>
                <w:sz w:val="20"/>
                <w:szCs w:val="20"/>
              </w:rPr>
              <w:t>instalowaniu:</w:t>
            </w:r>
          </w:p>
          <w:p w14:paraId="5FD27548" w14:textId="77777777" w:rsidR="00821131" w:rsidRPr="001B3051" w:rsidRDefault="00821131" w:rsidP="00821131">
            <w:pPr>
              <w:numPr>
                <w:ilvl w:val="0"/>
                <w:numId w:val="18"/>
              </w:numPr>
              <w:spacing w:line="299" w:lineRule="exact"/>
              <w:jc w:val="both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>na obiektach budowlanych stanowiących całość technicznoużytkową albo niestanowiących takiej całości urządzeń technicznych lub ich elementów, w tym instalacji radiokomunikacyjnych, przez które należy rozumieć niestanowiące budowli urządzenia techniczne, takie jak stacje bazowe telefonii komórkowej, stacje telewizyjne, stacje radiofoniczne, urządzenia łączności radiowej, radionawigacyjnej i radiolokacyjnej, w których skład wchodzą urządzenia radiowe, zasilające i inny osprzęt oraz antenowa konstrukcja wsporcza, o wysokości nie większej niż 3 m,</w:t>
            </w:r>
          </w:p>
          <w:p w14:paraId="27EA3DF3" w14:textId="77777777" w:rsidR="00821131" w:rsidRPr="001B3051" w:rsidRDefault="00821131" w:rsidP="00821131">
            <w:pPr>
              <w:numPr>
                <w:ilvl w:val="0"/>
                <w:numId w:val="18"/>
              </w:numPr>
              <w:spacing w:line="299" w:lineRule="exact"/>
              <w:jc w:val="both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 xml:space="preserve">krat </w:t>
            </w:r>
            <w:r>
              <w:rPr>
                <w:sz w:val="20"/>
                <w:szCs w:val="20"/>
              </w:rPr>
              <w:t xml:space="preserve">na obiektach budowlanych z wyłączeniem instalowania krat </w:t>
            </w:r>
            <w:r w:rsidRPr="001B3051">
              <w:rPr>
                <w:sz w:val="20"/>
                <w:szCs w:val="20"/>
              </w:rPr>
              <w:t>na budynkach mieszkalnych wielorodzinnych, użyteczności publicznej i zamieszkania zbiorowego,</w:t>
            </w:r>
          </w:p>
          <w:p w14:paraId="6057513E" w14:textId="77777777" w:rsidR="00821131" w:rsidRDefault="00821131" w:rsidP="00821131">
            <w:pPr>
              <w:numPr>
                <w:ilvl w:val="0"/>
                <w:numId w:val="18"/>
              </w:numPr>
              <w:spacing w:line="299" w:lineRule="exact"/>
              <w:jc w:val="both"/>
              <w:rPr>
                <w:sz w:val="20"/>
                <w:szCs w:val="20"/>
              </w:rPr>
            </w:pPr>
            <w:r w:rsidRPr="001B3051">
              <w:rPr>
                <w:sz w:val="20"/>
                <w:szCs w:val="20"/>
              </w:rPr>
              <w:t xml:space="preserve">pomp ciepła, wolno stojących kolektorów słonecznych, urządzeń fotowoltaicznych o mocy zainstalowanej elektrycznej nie większej niż 150 kW, magazynów energii elektrycznej o pojemności nominalnej nie większej niż 30 kWh, z zastrzeżeniem, że do urządzeń fotowoltaicznych o mocy zainstalowanej elektrycznej większej niż 6,5 kW stosuje się obowiązek uzgodnienia z rzeczoznawcą do spraw zabezpieczeń przeciwpożarowych pod względem zgodności z wymaganiami ochrony przeciwpożarowej, zwany dalej „uzgodnieniem pod względem ochrony przeciwpożarowej”, projektu tych urządzeń oraz zawiadomienia organów Państwowej Straży Pożarnej o zakończeniu instalowania tych urządzeń i rozpoczęciu ich użytkowania, wraz z zawiadomieniem przekazuje się tym organom plan urządzenia fotowoltaicznego dla ekip </w:t>
            </w:r>
            <w:r>
              <w:rPr>
                <w:sz w:val="20"/>
                <w:szCs w:val="20"/>
              </w:rPr>
              <w:t>ratowniczych,</w:t>
            </w:r>
          </w:p>
          <w:p w14:paraId="10D499AF" w14:textId="77777777" w:rsidR="00821131" w:rsidRPr="001B3051" w:rsidRDefault="00821131" w:rsidP="00821131">
            <w:pPr>
              <w:numPr>
                <w:ilvl w:val="0"/>
                <w:numId w:val="18"/>
              </w:numPr>
              <w:spacing w:line="299" w:lineRule="exact"/>
              <w:jc w:val="both"/>
              <w:rPr>
                <w:sz w:val="20"/>
                <w:szCs w:val="20"/>
              </w:rPr>
            </w:pPr>
            <w:r w:rsidRPr="0006360C">
              <w:rPr>
                <w:color w:val="333333"/>
                <w:sz w:val="20"/>
                <w:szCs w:val="20"/>
              </w:rPr>
              <w:t>wewnątrz i na zewnątrz użytkowanego budynku instalacji, z wyłączeniem instalacji gazowych,</w:t>
            </w:r>
          </w:p>
        </w:tc>
        <w:tc>
          <w:tcPr>
            <w:tcW w:w="464" w:type="pct"/>
          </w:tcPr>
          <w:p w14:paraId="4718801A" w14:textId="77777777" w:rsidR="00821131" w:rsidRDefault="00821131" w:rsidP="006151C6">
            <w:pPr>
              <w:ind w:right="106"/>
              <w:jc w:val="center"/>
              <w:rPr>
                <w:b/>
                <w:sz w:val="20"/>
                <w:szCs w:val="20"/>
              </w:rPr>
            </w:pPr>
          </w:p>
          <w:p w14:paraId="11F741C3" w14:textId="77777777" w:rsidR="00821131" w:rsidRPr="001B3051" w:rsidRDefault="00821131" w:rsidP="006151C6">
            <w:pPr>
              <w:rPr>
                <w:sz w:val="20"/>
                <w:szCs w:val="20"/>
              </w:rPr>
            </w:pPr>
          </w:p>
          <w:p w14:paraId="55A280EC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5638C895" w14:textId="77777777" w:rsidR="00821131" w:rsidRDefault="00821131" w:rsidP="00821131">
            <w:pPr>
              <w:pStyle w:val="Akapitzlist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  <w:p w14:paraId="5B73D6B7" w14:textId="77777777" w:rsidR="00821131" w:rsidRPr="001B3051" w:rsidRDefault="00821131" w:rsidP="006151C6"/>
          <w:p w14:paraId="06011B7A" w14:textId="77777777" w:rsidR="00821131" w:rsidRPr="001B3051" w:rsidRDefault="00821131" w:rsidP="006151C6"/>
          <w:p w14:paraId="7387C77F" w14:textId="77777777" w:rsidR="00821131" w:rsidRPr="001B3051" w:rsidRDefault="00821131" w:rsidP="006151C6"/>
          <w:p w14:paraId="3AFD4B79" w14:textId="77777777" w:rsidR="00821131" w:rsidRPr="001B3051" w:rsidRDefault="00821131" w:rsidP="006151C6"/>
          <w:p w14:paraId="22453002" w14:textId="77777777" w:rsidR="00821131" w:rsidRPr="001B3051" w:rsidRDefault="00821131" w:rsidP="006151C6"/>
          <w:p w14:paraId="534F8867" w14:textId="77777777" w:rsidR="00821131" w:rsidRDefault="00821131" w:rsidP="006151C6"/>
          <w:p w14:paraId="2D30C2CB" w14:textId="77777777" w:rsidR="00821131" w:rsidRDefault="00821131" w:rsidP="006151C6"/>
          <w:p w14:paraId="42ADA463" w14:textId="77777777" w:rsidR="00821131" w:rsidRDefault="00821131" w:rsidP="00821131">
            <w:pPr>
              <w:pStyle w:val="Akapitzlist"/>
              <w:numPr>
                <w:ilvl w:val="0"/>
                <w:numId w:val="19"/>
              </w:numPr>
            </w:pPr>
          </w:p>
          <w:p w14:paraId="1A883E1D" w14:textId="77777777" w:rsidR="00821131" w:rsidRDefault="00821131" w:rsidP="006151C6"/>
          <w:p w14:paraId="77C39155" w14:textId="77777777" w:rsidR="00821131" w:rsidRDefault="00821131" w:rsidP="006151C6"/>
          <w:p w14:paraId="24AB6FED" w14:textId="77777777" w:rsidR="00821131" w:rsidRDefault="00821131" w:rsidP="00821131">
            <w:pPr>
              <w:pStyle w:val="Akapitzlist"/>
              <w:numPr>
                <w:ilvl w:val="0"/>
                <w:numId w:val="19"/>
              </w:numPr>
            </w:pPr>
          </w:p>
          <w:p w14:paraId="5FF1AF49" w14:textId="77777777" w:rsidR="00821131" w:rsidRPr="001B3051" w:rsidRDefault="00821131" w:rsidP="006151C6"/>
          <w:p w14:paraId="55DE7BB4" w14:textId="77777777" w:rsidR="00821131" w:rsidRPr="001B3051" w:rsidRDefault="00821131" w:rsidP="006151C6"/>
          <w:p w14:paraId="533C8FB7" w14:textId="77777777" w:rsidR="00821131" w:rsidRPr="001B3051" w:rsidRDefault="00821131" w:rsidP="006151C6"/>
          <w:p w14:paraId="55624BD3" w14:textId="77777777" w:rsidR="00821131" w:rsidRPr="001B3051" w:rsidRDefault="00821131" w:rsidP="006151C6"/>
          <w:p w14:paraId="3703D085" w14:textId="77777777" w:rsidR="00821131" w:rsidRPr="001B3051" w:rsidRDefault="00821131" w:rsidP="006151C6"/>
          <w:p w14:paraId="28634341" w14:textId="77777777" w:rsidR="00821131" w:rsidRPr="001B3051" w:rsidRDefault="00821131" w:rsidP="006151C6"/>
          <w:p w14:paraId="0317CC4A" w14:textId="77777777" w:rsidR="00821131" w:rsidRPr="001B3051" w:rsidRDefault="00821131" w:rsidP="006151C6"/>
          <w:p w14:paraId="4304E4C9" w14:textId="77777777" w:rsidR="00821131" w:rsidRPr="001B3051" w:rsidRDefault="00821131" w:rsidP="006151C6"/>
          <w:p w14:paraId="2DC9CBD0" w14:textId="77777777" w:rsidR="00821131" w:rsidRPr="001B3051" w:rsidRDefault="00821131" w:rsidP="006151C6"/>
          <w:p w14:paraId="319CBE69" w14:textId="77777777" w:rsidR="00821131" w:rsidRPr="001B3051" w:rsidRDefault="00821131" w:rsidP="006151C6"/>
          <w:p w14:paraId="65417F6F" w14:textId="77777777" w:rsidR="00821131" w:rsidRPr="001B3051" w:rsidRDefault="00821131" w:rsidP="006151C6"/>
          <w:p w14:paraId="1CC2B57F" w14:textId="77777777" w:rsidR="00821131" w:rsidRDefault="00821131" w:rsidP="006151C6"/>
          <w:p w14:paraId="74B97963" w14:textId="77777777" w:rsidR="00821131" w:rsidRDefault="00821131" w:rsidP="006151C6"/>
          <w:p w14:paraId="0A72CA46" w14:textId="77777777" w:rsidR="00821131" w:rsidRPr="001B3051" w:rsidRDefault="00821131" w:rsidP="00821131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84" w:type="pct"/>
            <w:vAlign w:val="bottom"/>
          </w:tcPr>
          <w:p w14:paraId="70C683EB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  <w:p w14:paraId="0ABFB9D2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7848730B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0E727153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5772283C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517E70A5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7AB44487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70B5E008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  <w:p w14:paraId="0C608FD1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6F79F09B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3410668A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</w:p>
          <w:p w14:paraId="743A9C43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0789B845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496EE158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3DC7C23D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33736CC3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6E203D11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65D3B946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06779544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34A5F538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5DBD42ED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40BD7948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3FE28A4F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70E0D9A7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7D0ADD84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24E108EA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</w:p>
          <w:p w14:paraId="681FCB80" w14:textId="77777777" w:rsidR="00821131" w:rsidRDefault="00821131" w:rsidP="006151C6">
            <w:pPr>
              <w:ind w:right="1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………………..</w:t>
            </w:r>
          </w:p>
          <w:p w14:paraId="26CEED2E" w14:textId="77777777" w:rsidR="00821131" w:rsidRPr="001B3051" w:rsidRDefault="00821131" w:rsidP="006151C6">
            <w:pPr>
              <w:ind w:right="106"/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41" w:rightFromText="141" w:vertAnchor="text" w:horzAnchor="page" w:tblpX="853" w:tblpY="220"/>
        <w:tblW w:w="5055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58" w:type="dxa"/>
          <w:bottom w:w="56" w:type="dxa"/>
          <w:right w:w="52" w:type="dxa"/>
        </w:tblCellMar>
        <w:tblLook w:val="04A0" w:firstRow="1" w:lastRow="0" w:firstColumn="1" w:lastColumn="0" w:noHBand="0" w:noVBand="1"/>
      </w:tblPr>
      <w:tblGrid>
        <w:gridCol w:w="1146"/>
        <w:gridCol w:w="6299"/>
        <w:gridCol w:w="1131"/>
        <w:gridCol w:w="1614"/>
      </w:tblGrid>
      <w:tr w:rsidR="00821131" w:rsidRPr="00016AA7" w14:paraId="249806C9" w14:textId="77777777" w:rsidTr="006151C6">
        <w:trPr>
          <w:trHeight w:val="510"/>
        </w:trPr>
        <w:tc>
          <w:tcPr>
            <w:tcW w:w="562" w:type="pct"/>
          </w:tcPr>
          <w:p w14:paraId="6D2A2DF7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06324EDA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sz w:val="20"/>
                <w:szCs w:val="20"/>
              </w:rPr>
              <w:t>pkt 3</w:t>
            </w:r>
          </w:p>
        </w:tc>
        <w:tc>
          <w:tcPr>
            <w:tcW w:w="3091" w:type="pct"/>
          </w:tcPr>
          <w:p w14:paraId="5307A6E2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 w:rsidRPr="0006360C">
              <w:rPr>
                <w:sz w:val="20"/>
                <w:szCs w:val="20"/>
              </w:rPr>
              <w:t xml:space="preserve"> </w:t>
            </w:r>
          </w:p>
          <w:p w14:paraId="679A13F3" w14:textId="77777777" w:rsidR="00821131" w:rsidRPr="0006360C" w:rsidRDefault="00821131" w:rsidP="00821131">
            <w:pPr>
              <w:pStyle w:val="Akapitzlist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r w:rsidRPr="0006360C">
              <w:rPr>
                <w:color w:val="333333"/>
                <w:sz w:val="20"/>
                <w:szCs w:val="20"/>
              </w:rPr>
              <w:t xml:space="preserve">punktów dostępu bezprzewodowego o bliskim zasięgu, o których mowa w </w:t>
            </w:r>
            <w:hyperlink r:id="rId10" w:anchor="/document/17624877?unitId=art(2)ust(1)pkt(11)" w:history="1">
              <w:r w:rsidRPr="0006360C">
                <w:rPr>
                  <w:rStyle w:val="Hipercze"/>
                  <w:color w:val="1B7AB8"/>
                  <w:sz w:val="20"/>
                  <w:szCs w:val="20"/>
                </w:rPr>
                <w:t>art. 2 ust. 1 pkt 11</w:t>
              </w:r>
            </w:hyperlink>
            <w:r w:rsidRPr="0006360C">
              <w:rPr>
                <w:color w:val="333333"/>
                <w:sz w:val="20"/>
                <w:szCs w:val="20"/>
              </w:rPr>
              <w:t xml:space="preserve"> ustawy z dnia 7 maja 2010 r. o wspieraniu rozwoju usług i sieci telekomunikacyjnych (Dz. U. z 2024 r. poz. 604, 834 i 1222);</w:t>
            </w:r>
          </w:p>
          <w:p w14:paraId="1CFC480B" w14:textId="77777777" w:rsidR="00821131" w:rsidRPr="001B3051" w:rsidRDefault="00821131" w:rsidP="00821131">
            <w:pPr>
              <w:pStyle w:val="Akapitzlist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r w:rsidRPr="0006360C">
              <w:rPr>
                <w:color w:val="333333"/>
                <w:sz w:val="20"/>
                <w:szCs w:val="20"/>
              </w:rPr>
              <w:t xml:space="preserve">na obiekcie budowlanym urządzeń technicznych wraz z masztami służących do wytwarzania energii elektrycznej z energii wiatru o mocy nie większej niż moc </w:t>
            </w:r>
            <w:proofErr w:type="spellStart"/>
            <w:r w:rsidRPr="0006360C">
              <w:rPr>
                <w:color w:val="333333"/>
                <w:sz w:val="20"/>
                <w:szCs w:val="20"/>
              </w:rPr>
              <w:t>mikroinstalacji</w:t>
            </w:r>
            <w:proofErr w:type="spellEnd"/>
            <w:r w:rsidRPr="0006360C">
              <w:rPr>
                <w:color w:val="333333"/>
                <w:sz w:val="20"/>
                <w:szCs w:val="20"/>
              </w:rPr>
              <w:t xml:space="preserve"> w rozumieniu art. 2 pkt 19 ustawy z dnia 20 lutego 2015 r. o odnawialnych źródłach energii oraz o łącznej wysokości nie większej niż 3 m, z wyjątkiem obiektów sytuowanych na obszarze objętym planem generalnym lotniska użytku publicznego,</w:t>
            </w:r>
          </w:p>
          <w:p w14:paraId="15647DA7" w14:textId="77777777" w:rsidR="00821131" w:rsidRPr="001B3051" w:rsidRDefault="00821131" w:rsidP="00821131">
            <w:pPr>
              <w:pStyle w:val="Akapitzlist"/>
              <w:numPr>
                <w:ilvl w:val="0"/>
                <w:numId w:val="18"/>
              </w:numPr>
              <w:jc w:val="both"/>
              <w:rPr>
                <w:sz w:val="20"/>
                <w:szCs w:val="20"/>
              </w:rPr>
            </w:pPr>
            <w:r w:rsidRPr="001B3051">
              <w:rPr>
                <w:color w:val="333333"/>
                <w:sz w:val="20"/>
                <w:szCs w:val="20"/>
              </w:rPr>
              <w:t>dodatkowych kabli w użytkowanych sieciach i kanałach technologicznych w rozumieniu art. 4 pkt 15a ustawy z dnia 21 marca 1985 r. o drogach publicznych, w pasie drogowym;</w:t>
            </w:r>
          </w:p>
        </w:tc>
        <w:tc>
          <w:tcPr>
            <w:tcW w:w="555" w:type="pct"/>
          </w:tcPr>
          <w:p w14:paraId="4B353739" w14:textId="77777777" w:rsidR="00821131" w:rsidRPr="0006360C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53947174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00D150A0" w14:textId="77777777" w:rsidR="00821131" w:rsidRPr="0006360C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790EC9A9" w14:textId="77777777" w:rsidR="00821131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475B59CC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1690C0CD" w14:textId="77777777" w:rsidR="00821131" w:rsidRPr="0006360C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4A413C35" w14:textId="77777777" w:rsidR="00821131" w:rsidRPr="00016AA7" w:rsidRDefault="00821131" w:rsidP="006151C6">
            <w:pPr>
              <w:ind w:left="61"/>
              <w:jc w:val="center"/>
            </w:pPr>
          </w:p>
          <w:p w14:paraId="43AF9EE3" w14:textId="77777777" w:rsidR="00821131" w:rsidRPr="0006360C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436F37F1" w14:textId="77777777" w:rsidR="00821131" w:rsidRPr="0006360C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1CC1EB59" w14:textId="77777777" w:rsidR="00821131" w:rsidRPr="0006360C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566E8428" w14:textId="77777777" w:rsidR="00821131" w:rsidRPr="0006360C" w:rsidRDefault="00821131" w:rsidP="006151C6">
            <w:pPr>
              <w:rPr>
                <w:rFonts w:eastAsia="Verdana"/>
                <w:b/>
                <w:sz w:val="20"/>
                <w:szCs w:val="20"/>
              </w:rPr>
            </w:pPr>
          </w:p>
          <w:p w14:paraId="68D0CFAA" w14:textId="77777777" w:rsidR="00821131" w:rsidRPr="001B3051" w:rsidRDefault="00821131" w:rsidP="00821131">
            <w:pPr>
              <w:pStyle w:val="Akapitzlist"/>
              <w:numPr>
                <w:ilvl w:val="0"/>
                <w:numId w:val="19"/>
              </w:numPr>
              <w:rPr>
                <w:rFonts w:eastAsia="Verdana"/>
                <w:b/>
                <w:sz w:val="20"/>
                <w:szCs w:val="20"/>
              </w:rPr>
            </w:pPr>
          </w:p>
          <w:p w14:paraId="2DBBA47F" w14:textId="77777777" w:rsidR="00821131" w:rsidRPr="00D1523C" w:rsidRDefault="00821131" w:rsidP="006151C6">
            <w:pPr>
              <w:ind w:left="61"/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pct"/>
          </w:tcPr>
          <w:p w14:paraId="12A259A8" w14:textId="77777777" w:rsidR="00821131" w:rsidRPr="0006360C" w:rsidRDefault="00821131" w:rsidP="006151C6">
            <w:pPr>
              <w:ind w:right="53"/>
              <w:rPr>
                <w:rFonts w:eastAsia="Verdana"/>
                <w:b/>
                <w:sz w:val="20"/>
                <w:szCs w:val="20"/>
              </w:rPr>
            </w:pPr>
          </w:p>
          <w:p w14:paraId="79563A60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</w:t>
            </w:r>
          </w:p>
          <w:p w14:paraId="7C0A657D" w14:textId="77777777" w:rsidR="00821131" w:rsidRPr="0006360C" w:rsidRDefault="00821131" w:rsidP="006151C6">
            <w:pPr>
              <w:ind w:right="53"/>
              <w:rPr>
                <w:rFonts w:eastAsia="Verdana"/>
                <w:b/>
                <w:sz w:val="20"/>
                <w:szCs w:val="20"/>
              </w:rPr>
            </w:pPr>
          </w:p>
          <w:p w14:paraId="35E46CEA" w14:textId="77777777" w:rsidR="00821131" w:rsidRPr="0006360C" w:rsidRDefault="00821131" w:rsidP="006151C6">
            <w:pPr>
              <w:ind w:right="53"/>
              <w:rPr>
                <w:rFonts w:eastAsia="Verdana"/>
                <w:b/>
                <w:sz w:val="20"/>
                <w:szCs w:val="20"/>
              </w:rPr>
            </w:pPr>
          </w:p>
          <w:p w14:paraId="17331444" w14:textId="77777777" w:rsidR="00821131" w:rsidRPr="0006360C" w:rsidRDefault="00821131" w:rsidP="006151C6">
            <w:pPr>
              <w:ind w:right="53"/>
              <w:rPr>
                <w:rFonts w:eastAsia="Verdana"/>
                <w:b/>
                <w:sz w:val="20"/>
                <w:szCs w:val="20"/>
              </w:rPr>
            </w:pPr>
          </w:p>
          <w:p w14:paraId="1D9D4494" w14:textId="77777777" w:rsidR="00821131" w:rsidRPr="0006360C" w:rsidRDefault="00821131" w:rsidP="006151C6">
            <w:pPr>
              <w:ind w:right="53"/>
              <w:rPr>
                <w:rFonts w:eastAsia="Verdana"/>
                <w:b/>
                <w:sz w:val="20"/>
                <w:szCs w:val="20"/>
              </w:rPr>
            </w:pPr>
          </w:p>
          <w:p w14:paraId="355CAD5F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</w:t>
            </w:r>
          </w:p>
          <w:p w14:paraId="3F73D38D" w14:textId="77777777" w:rsidR="00821131" w:rsidRPr="0006360C" w:rsidRDefault="00821131" w:rsidP="006151C6">
            <w:pPr>
              <w:ind w:right="53"/>
              <w:rPr>
                <w:rFonts w:eastAsia="Verdana"/>
                <w:b/>
                <w:sz w:val="20"/>
                <w:szCs w:val="20"/>
              </w:rPr>
            </w:pPr>
          </w:p>
          <w:p w14:paraId="5987B159" w14:textId="77777777" w:rsidR="00821131" w:rsidRPr="001B3051" w:rsidRDefault="00821131" w:rsidP="006151C6">
            <w:pPr>
              <w:rPr>
                <w:sz w:val="20"/>
                <w:szCs w:val="20"/>
              </w:rPr>
            </w:pPr>
          </w:p>
          <w:p w14:paraId="45AB771A" w14:textId="77777777" w:rsidR="00821131" w:rsidRDefault="00821131" w:rsidP="006151C6">
            <w:pPr>
              <w:ind w:right="53"/>
              <w:rPr>
                <w:sz w:val="20"/>
                <w:szCs w:val="20"/>
              </w:rPr>
            </w:pPr>
          </w:p>
          <w:p w14:paraId="5E04FD21" w14:textId="77777777" w:rsidR="00821131" w:rsidRPr="001B3051" w:rsidRDefault="00821131" w:rsidP="006151C6">
            <w:pPr>
              <w:rPr>
                <w:sz w:val="20"/>
                <w:szCs w:val="20"/>
              </w:rPr>
            </w:pPr>
          </w:p>
          <w:p w14:paraId="006FCF48" w14:textId="77777777" w:rsidR="00821131" w:rsidRPr="001B3051" w:rsidRDefault="00821131" w:rsidP="006151C6">
            <w:pPr>
              <w:rPr>
                <w:sz w:val="20"/>
                <w:szCs w:val="20"/>
              </w:rPr>
            </w:pPr>
          </w:p>
          <w:p w14:paraId="5C6FAD09" w14:textId="77777777" w:rsidR="00821131" w:rsidRDefault="00821131" w:rsidP="006151C6">
            <w:pPr>
              <w:rPr>
                <w:sz w:val="20"/>
                <w:szCs w:val="20"/>
              </w:rPr>
            </w:pPr>
          </w:p>
          <w:p w14:paraId="434E0EBB" w14:textId="77777777" w:rsidR="00821131" w:rsidRPr="001B3051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</w:t>
            </w:r>
          </w:p>
        </w:tc>
      </w:tr>
      <w:tr w:rsidR="00821131" w:rsidRPr="00EF24C0" w14:paraId="317685FD" w14:textId="77777777" w:rsidTr="006151C6">
        <w:trPr>
          <w:trHeight w:val="974"/>
        </w:trPr>
        <w:tc>
          <w:tcPr>
            <w:tcW w:w="562" w:type="pct"/>
          </w:tcPr>
          <w:p w14:paraId="7749013E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>
              <w:rPr>
                <w:sz w:val="24"/>
              </w:rPr>
              <w:t>pkt 4</w:t>
            </w:r>
          </w:p>
        </w:tc>
        <w:tc>
          <w:tcPr>
            <w:tcW w:w="3091" w:type="pct"/>
          </w:tcPr>
          <w:p w14:paraId="46C19884" w14:textId="77777777" w:rsidR="00821131" w:rsidRDefault="00821131" w:rsidP="006151C6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      </w:t>
            </w:r>
          </w:p>
          <w:p w14:paraId="0C04D680" w14:textId="77777777" w:rsidR="00821131" w:rsidRPr="001B3051" w:rsidRDefault="00821131" w:rsidP="006151C6">
            <w:pPr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     </w:t>
            </w:r>
            <w:r w:rsidRPr="001B3051">
              <w:rPr>
                <w:color w:val="333333"/>
                <w:sz w:val="20"/>
                <w:szCs w:val="20"/>
                <w:shd w:val="clear" w:color="auto" w:fill="FFFFFF"/>
              </w:rPr>
              <w:t>utwardzaniu powierzchni gruntu na działkach budowlanych</w:t>
            </w:r>
          </w:p>
        </w:tc>
        <w:tc>
          <w:tcPr>
            <w:tcW w:w="555" w:type="pct"/>
          </w:tcPr>
          <w:p w14:paraId="30A5981C" w14:textId="77777777" w:rsidR="00821131" w:rsidRPr="00016AA7" w:rsidRDefault="00821131" w:rsidP="006151C6">
            <w:pPr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5BC93912" w14:textId="77777777" w:rsidR="00821131" w:rsidRPr="00546368" w:rsidRDefault="00821131" w:rsidP="006151C6">
            <w:pPr>
              <w:rPr>
                <w:rFonts w:eastAsia="Verdana"/>
                <w:sz w:val="20"/>
                <w:szCs w:val="20"/>
              </w:rPr>
            </w:pPr>
          </w:p>
        </w:tc>
        <w:tc>
          <w:tcPr>
            <w:tcW w:w="792" w:type="pct"/>
          </w:tcPr>
          <w:p w14:paraId="519F4BA4" w14:textId="77777777" w:rsidR="00821131" w:rsidRDefault="00821131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725C631" w14:textId="77777777" w:rsidR="00821131" w:rsidRDefault="00821131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F312A0E" w14:textId="77777777" w:rsidR="00821131" w:rsidRPr="0006360C" w:rsidRDefault="00821131" w:rsidP="00615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</w:t>
            </w:r>
          </w:p>
          <w:p w14:paraId="0C273647" w14:textId="77777777" w:rsidR="00821131" w:rsidRDefault="00821131" w:rsidP="006151C6">
            <w:pPr>
              <w:rPr>
                <w:rFonts w:eastAsia="Verdana"/>
                <w:sz w:val="20"/>
                <w:szCs w:val="20"/>
              </w:rPr>
            </w:pPr>
          </w:p>
          <w:p w14:paraId="5759F771" w14:textId="77777777" w:rsidR="00821131" w:rsidRPr="001B3051" w:rsidRDefault="00821131" w:rsidP="006151C6">
            <w:pPr>
              <w:rPr>
                <w:rFonts w:eastAsia="Verdana"/>
                <w:sz w:val="20"/>
                <w:szCs w:val="20"/>
              </w:rPr>
            </w:pPr>
          </w:p>
        </w:tc>
      </w:tr>
    </w:tbl>
    <w:p w14:paraId="2AFF0FE1" w14:textId="77777777" w:rsidR="00821131" w:rsidRDefault="00821131" w:rsidP="00821131">
      <w:pPr>
        <w:rPr>
          <w:sz w:val="20"/>
          <w:szCs w:val="20"/>
        </w:rPr>
      </w:pPr>
    </w:p>
    <w:p w14:paraId="161103D5" w14:textId="77777777" w:rsidR="00821131" w:rsidRDefault="00821131" w:rsidP="00821131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>
        <w:rPr>
          <w:rFonts w:ascii="Verdana" w:eastAsia="Verdana" w:hAnsi="Verdana" w:cs="Verdana"/>
          <w:b/>
          <w:sz w:val="23"/>
        </w:rPr>
        <w:t>UWAGA: przed wydrukowaniem punkty z powyższej tabeli niezgodne ze zgłoszeniem należy usunąć (usuń cały wiersz)</w:t>
      </w:r>
    </w:p>
    <w:p w14:paraId="25CCB4BC" w14:textId="77777777" w:rsidR="00821131" w:rsidRDefault="00821131" w:rsidP="00821131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393E462C" w14:textId="77777777" w:rsidR="00821131" w:rsidRDefault="00821131" w:rsidP="00821131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3.3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>
        <w:rPr>
          <w:b/>
          <w:bCs/>
          <w:smallCaps/>
          <w:w w:val="130"/>
          <w:shd w:val="clear" w:color="auto" w:fill="D9D9D9"/>
        </w:rPr>
        <w:t xml:space="preserve">charakterystyczne parametry zgłaszanych obiektów                              </w:t>
      </w:r>
    </w:p>
    <w:p w14:paraId="2516D077" w14:textId="77777777" w:rsidR="00821131" w:rsidRDefault="00821131" w:rsidP="00821131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77482DD5" w14:textId="77777777" w:rsidR="00821131" w:rsidRPr="00016AA7" w:rsidRDefault="00821131" w:rsidP="00821131">
      <w:pPr>
        <w:spacing w:after="5" w:line="250" w:lineRule="auto"/>
        <w:ind w:right="717"/>
      </w:pPr>
      <w:r w:rsidRPr="00016AA7">
        <w:rPr>
          <w:rFonts w:ascii="Verdana" w:eastAsia="Verdana" w:hAnsi="Verdana" w:cs="Verdana"/>
          <w:b/>
          <w:sz w:val="23"/>
        </w:rPr>
        <w:t xml:space="preserve">a) w przypadku budynków </w:t>
      </w:r>
      <w:r w:rsidRPr="00016AA7">
        <w:rPr>
          <w:rFonts w:ascii="Verdana" w:eastAsia="Verdana" w:hAnsi="Verdana" w:cs="Verdana"/>
          <w:i/>
          <w:sz w:val="23"/>
        </w:rPr>
        <w:t>(dla każdego zgłaszanego budynku odrębnie):</w:t>
      </w:r>
    </w:p>
    <w:p w14:paraId="271344F5" w14:textId="77777777" w:rsidR="00821131" w:rsidRPr="00016AA7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>
        <w:rPr>
          <w:sz w:val="24"/>
        </w:rPr>
        <w:t>p</w:t>
      </w:r>
      <w:r w:rsidRPr="00016AA7">
        <w:rPr>
          <w:sz w:val="24"/>
        </w:rPr>
        <w:t>owierzchnia</w:t>
      </w:r>
      <w:r>
        <w:rPr>
          <w:sz w:val="24"/>
        </w:rPr>
        <w:t xml:space="preserve"> </w:t>
      </w:r>
      <w:r w:rsidRPr="00016AA7">
        <w:rPr>
          <w:sz w:val="24"/>
        </w:rPr>
        <w:t>zabudowy_____________</w:t>
      </w:r>
      <w:r>
        <w:rPr>
          <w:sz w:val="24"/>
        </w:rPr>
        <w:t>___________________________________________</w:t>
      </w:r>
      <w:r w:rsidRPr="00016AA7">
        <w:rPr>
          <w:sz w:val="24"/>
        </w:rPr>
        <w:t>m</w:t>
      </w:r>
      <w:r w:rsidRPr="00016AA7">
        <w:rPr>
          <w:sz w:val="24"/>
          <w:vertAlign w:val="superscript"/>
        </w:rPr>
        <w:t>2</w:t>
      </w:r>
    </w:p>
    <w:p w14:paraId="29493928" w14:textId="77777777" w:rsidR="00821131" w:rsidRPr="00016AA7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powierzchnia użytkowa________________________</w:t>
      </w:r>
      <w:r>
        <w:rPr>
          <w:sz w:val="24"/>
        </w:rPr>
        <w:t>________________________________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>2</w:t>
      </w:r>
    </w:p>
    <w:p w14:paraId="79227850" w14:textId="77777777" w:rsidR="00821131" w:rsidRPr="00016AA7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kubatura_____________________________________</w:t>
      </w:r>
      <w:r>
        <w:rPr>
          <w:sz w:val="24"/>
        </w:rPr>
        <w:t>_______________________________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>3</w:t>
      </w:r>
    </w:p>
    <w:p w14:paraId="3A6E8B86" w14:textId="77777777" w:rsidR="00821131" w:rsidRPr="00016AA7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>
        <w:rPr>
          <w:sz w:val="24"/>
        </w:rPr>
        <w:t>wysokość od poziomu terenu ____________________________________________________</w:t>
      </w:r>
      <w:r w:rsidRPr="00016AA7">
        <w:rPr>
          <w:sz w:val="24"/>
        </w:rPr>
        <w:t xml:space="preserve">m                                                       </w:t>
      </w:r>
    </w:p>
    <w:p w14:paraId="3DEB7443" w14:textId="77777777" w:rsidR="00821131" w:rsidRPr="007C3B6A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kąt nachylenia połaci dachowych (w stopniach)_________</w:t>
      </w:r>
      <w:r>
        <w:rPr>
          <w:sz w:val="24"/>
        </w:rPr>
        <w:t>______________________________</w:t>
      </w:r>
      <w:r w:rsidRPr="00CD10BD">
        <w:rPr>
          <w:sz w:val="24"/>
          <w:vertAlign w:val="superscript"/>
        </w:rPr>
        <w:t>◦</w:t>
      </w:r>
    </w:p>
    <w:p w14:paraId="0CD80D5A" w14:textId="77777777" w:rsidR="00821131" w:rsidRPr="00016AA7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>
        <w:rPr>
          <w:sz w:val="24"/>
        </w:rPr>
        <w:t>k</w:t>
      </w:r>
      <w:r w:rsidRPr="00016AA7">
        <w:rPr>
          <w:sz w:val="24"/>
        </w:rPr>
        <w:t>olorystyka elewacji_____________________________</w:t>
      </w:r>
      <w:r>
        <w:rPr>
          <w:sz w:val="24"/>
        </w:rPr>
        <w:t>______________________________</w:t>
      </w:r>
      <w:r w:rsidRPr="00016AA7">
        <w:rPr>
          <w:sz w:val="24"/>
        </w:rPr>
        <w:t>_</w:t>
      </w:r>
    </w:p>
    <w:p w14:paraId="5784F575" w14:textId="77777777" w:rsidR="00821131" w:rsidRPr="00016AA7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kolorystyka dachu________________________________</w:t>
      </w:r>
      <w:r>
        <w:rPr>
          <w:sz w:val="24"/>
        </w:rPr>
        <w:t>______________________________</w:t>
      </w:r>
    </w:p>
    <w:p w14:paraId="22C97973" w14:textId="77777777" w:rsidR="00821131" w:rsidRPr="00016AA7" w:rsidRDefault="00821131" w:rsidP="00821131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materiał, z którego zostanie wykonany obiekt:</w:t>
      </w:r>
    </w:p>
    <w:p w14:paraId="2644F27E" w14:textId="77777777" w:rsidR="00821131" w:rsidRPr="00016AA7" w:rsidRDefault="00821131" w:rsidP="00821131">
      <w:pPr>
        <w:widowControl/>
        <w:numPr>
          <w:ilvl w:val="1"/>
          <w:numId w:val="3"/>
        </w:numPr>
        <w:autoSpaceDE/>
        <w:autoSpaceDN/>
        <w:spacing w:line="261" w:lineRule="auto"/>
        <w:ind w:left="709" w:hanging="140"/>
      </w:pPr>
      <w:r w:rsidRPr="00016AA7">
        <w:rPr>
          <w:sz w:val="24"/>
        </w:rPr>
        <w:t>ściany_________________________________________</w:t>
      </w:r>
      <w:r>
        <w:rPr>
          <w:sz w:val="24"/>
        </w:rPr>
        <w:t xml:space="preserve">_____________________________ 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z materiałów </w:t>
      </w:r>
      <w:r w:rsidRPr="007C3B6A">
        <w:rPr>
          <w:b/>
          <w:sz w:val="24"/>
        </w:rPr>
        <w:t>NRO / RO</w:t>
      </w:r>
      <w:r>
        <w:rPr>
          <w:sz w:val="24"/>
        </w:rPr>
        <w:t xml:space="preserve">  (</w:t>
      </w:r>
      <w:r w:rsidRPr="007C3B6A">
        <w:rPr>
          <w:sz w:val="24"/>
          <w:szCs w:val="24"/>
        </w:rPr>
        <w:t>niewłaściwe skre</w:t>
      </w:r>
      <w:r>
        <w:rPr>
          <w:sz w:val="24"/>
          <w:szCs w:val="24"/>
        </w:rPr>
        <w:t>ś</w:t>
      </w:r>
      <w:r w:rsidRPr="007C3B6A">
        <w:rPr>
          <w:sz w:val="24"/>
          <w:szCs w:val="24"/>
        </w:rPr>
        <w:t>lić</w:t>
      </w:r>
      <w:r>
        <w:rPr>
          <w:sz w:val="24"/>
          <w:szCs w:val="24"/>
        </w:rPr>
        <w:t>)</w:t>
      </w:r>
    </w:p>
    <w:p w14:paraId="3E178AB7" w14:textId="77777777" w:rsidR="00821131" w:rsidRPr="00016AA7" w:rsidRDefault="00821131" w:rsidP="00821131">
      <w:pPr>
        <w:widowControl/>
        <w:numPr>
          <w:ilvl w:val="1"/>
          <w:numId w:val="3"/>
        </w:numPr>
        <w:autoSpaceDE/>
        <w:autoSpaceDN/>
        <w:spacing w:line="261" w:lineRule="auto"/>
        <w:ind w:left="709" w:hanging="140"/>
      </w:pPr>
      <w:r w:rsidRPr="00016AA7">
        <w:rPr>
          <w:sz w:val="24"/>
        </w:rPr>
        <w:t>pokrycie dachowe______________________________</w:t>
      </w:r>
      <w:r>
        <w:rPr>
          <w:sz w:val="24"/>
        </w:rPr>
        <w:t>_____________________________</w:t>
      </w:r>
      <w:r w:rsidRPr="00016AA7">
        <w:rPr>
          <w:sz w:val="24"/>
        </w:rPr>
        <w:t>_</w:t>
      </w:r>
      <w:r w:rsidRPr="007C3B6A">
        <w:rPr>
          <w:sz w:val="24"/>
        </w:rPr>
        <w:t xml:space="preserve"> 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z materiałów </w:t>
      </w:r>
      <w:r w:rsidRPr="007C3B6A">
        <w:rPr>
          <w:b/>
          <w:sz w:val="24"/>
        </w:rPr>
        <w:t>NRO / RO</w:t>
      </w:r>
      <w:r>
        <w:rPr>
          <w:b/>
          <w:sz w:val="24"/>
        </w:rPr>
        <w:t xml:space="preserve"> </w:t>
      </w:r>
      <w:r>
        <w:rPr>
          <w:sz w:val="24"/>
        </w:rPr>
        <w:t>(</w:t>
      </w:r>
      <w:r w:rsidRPr="007C3B6A">
        <w:rPr>
          <w:sz w:val="24"/>
          <w:szCs w:val="24"/>
        </w:rPr>
        <w:t>niewłaściwe skre</w:t>
      </w:r>
      <w:r>
        <w:rPr>
          <w:sz w:val="24"/>
          <w:szCs w:val="24"/>
        </w:rPr>
        <w:t>ś</w:t>
      </w:r>
      <w:r w:rsidRPr="007C3B6A">
        <w:rPr>
          <w:sz w:val="24"/>
          <w:szCs w:val="24"/>
        </w:rPr>
        <w:t>lić</w:t>
      </w:r>
      <w:r>
        <w:rPr>
          <w:sz w:val="24"/>
          <w:szCs w:val="24"/>
        </w:rPr>
        <w:t>)</w:t>
      </w:r>
    </w:p>
    <w:p w14:paraId="28315823" w14:textId="77777777" w:rsidR="00821131" w:rsidRDefault="00821131" w:rsidP="00821131">
      <w:pPr>
        <w:widowControl/>
        <w:autoSpaceDE/>
        <w:autoSpaceDN/>
        <w:spacing w:line="261" w:lineRule="auto"/>
        <w:ind w:left="709"/>
        <w:jc w:val="both"/>
      </w:pPr>
      <w:r>
        <w:t>UWAGA! NRO – z materiałów nierozprzestrzeniających ognia, np. cegłą, blacha, itd.</w:t>
      </w:r>
    </w:p>
    <w:p w14:paraId="080EFF66" w14:textId="77777777" w:rsidR="00821131" w:rsidRDefault="00821131" w:rsidP="00821131">
      <w:pPr>
        <w:widowControl/>
        <w:autoSpaceDE/>
        <w:autoSpaceDN/>
        <w:spacing w:line="261" w:lineRule="auto"/>
        <w:ind w:left="709"/>
        <w:jc w:val="both"/>
      </w:pPr>
      <w:r>
        <w:t xml:space="preserve"> RO – z materiałów rozprzestrzeniających ogień, np. drewno, papa, itd.</w:t>
      </w:r>
    </w:p>
    <w:p w14:paraId="4268A6E0" w14:textId="77777777" w:rsidR="00821131" w:rsidRDefault="00821131" w:rsidP="00821131">
      <w:pPr>
        <w:widowControl/>
        <w:autoSpaceDE/>
        <w:autoSpaceDN/>
        <w:spacing w:line="261" w:lineRule="auto"/>
        <w:ind w:left="709"/>
        <w:jc w:val="both"/>
      </w:pPr>
      <w:r>
        <w:t xml:space="preserve">Lokalizacja obiektów z materiałów RO w odległości mniejszej niż 9 m od granicy z działką sąsiednią, niebędącą działką drogową, wymaga uzyskania pozwolenia na budowę, ponieważ inwestycja ograniczy zabudowę sąsiedniej nieruchomości. </w:t>
      </w:r>
    </w:p>
    <w:p w14:paraId="43D6A967" w14:textId="77777777" w:rsidR="00821131" w:rsidRDefault="00821131" w:rsidP="00821131">
      <w:pPr>
        <w:widowControl/>
        <w:autoSpaceDE/>
        <w:autoSpaceDN/>
        <w:spacing w:line="261" w:lineRule="auto"/>
        <w:ind w:left="709"/>
        <w:jc w:val="both"/>
      </w:pPr>
      <w:r>
        <w:t>Lokalizacja każdego budynku w odległości mniejszej niż 3 m od granicy działki, powoduje objęcie działki sąsiedniej obszarem oddziaływania, a zatem wymaga uzyskania pozwolenia na budowę.</w:t>
      </w:r>
    </w:p>
    <w:p w14:paraId="1D2DBFF1" w14:textId="77777777" w:rsidR="00821131" w:rsidRDefault="00821131" w:rsidP="00821131">
      <w:pPr>
        <w:widowControl/>
        <w:autoSpaceDE/>
        <w:autoSpaceDN/>
        <w:spacing w:line="261" w:lineRule="auto"/>
        <w:ind w:left="709"/>
        <w:jc w:val="both"/>
      </w:pPr>
      <w:r>
        <w:t xml:space="preserve">W związku z lokalizacją ściany  budynku bez okien i drzwi z materiałów NRO w odległości ________m, </w:t>
      </w:r>
      <w:proofErr w:type="spellStart"/>
      <w:r>
        <w:t>t.j</w:t>
      </w:r>
      <w:proofErr w:type="spellEnd"/>
      <w:r>
        <w:t xml:space="preserve">. </w:t>
      </w:r>
      <w:r w:rsidRPr="00056F3C">
        <w:rPr>
          <w:b/>
          <w:bCs/>
        </w:rPr>
        <w:t>mniej niż 4 m, a więcej niż 3</w:t>
      </w:r>
      <w:r>
        <w:t xml:space="preserve"> m od granicy działki, oświadczam, że ściany oddalone mniej niż 4 m od granicy działki będą posiadały parametry ściany oddzielenia pożarowego (w przeciwnym przypadku należy uzyskać pozwolenie na budowę).</w:t>
      </w:r>
    </w:p>
    <w:p w14:paraId="7F294D20" w14:textId="77777777" w:rsidR="00821131" w:rsidRDefault="00821131" w:rsidP="00821131">
      <w:pPr>
        <w:widowControl/>
        <w:autoSpaceDE/>
        <w:autoSpaceDN/>
        <w:spacing w:line="261" w:lineRule="auto"/>
        <w:ind w:left="709"/>
        <w:jc w:val="both"/>
      </w:pPr>
    </w:p>
    <w:p w14:paraId="6E80B6E3" w14:textId="77777777" w:rsidR="00821131" w:rsidRPr="00AB7548" w:rsidRDefault="00821131" w:rsidP="00821131">
      <w:pPr>
        <w:pStyle w:val="Akapitzlist"/>
        <w:numPr>
          <w:ilvl w:val="0"/>
          <w:numId w:val="15"/>
        </w:numPr>
        <w:spacing w:after="5" w:line="250" w:lineRule="auto"/>
        <w:rPr>
          <w:rFonts w:ascii="Verdana" w:eastAsia="Verdana" w:hAnsi="Verdana" w:cs="Verdana"/>
          <w:b/>
          <w:sz w:val="23"/>
        </w:rPr>
      </w:pPr>
      <w:r w:rsidRPr="00AB7548">
        <w:rPr>
          <w:rFonts w:ascii="Verdana" w:eastAsia="Verdana" w:hAnsi="Verdana" w:cs="Verdana"/>
          <w:b/>
          <w:sz w:val="23"/>
        </w:rPr>
        <w:t xml:space="preserve">w przypadku pozostałych obiektów podać charakterystyczne parametry, </w:t>
      </w:r>
    </w:p>
    <w:p w14:paraId="5AF522D1" w14:textId="77777777" w:rsidR="00821131" w:rsidRDefault="00821131" w:rsidP="00821131">
      <w:pPr>
        <w:pStyle w:val="Akapitzlist"/>
        <w:spacing w:after="5" w:line="250" w:lineRule="auto"/>
        <w:ind w:left="720" w:firstLine="0"/>
        <w:rPr>
          <w:sz w:val="24"/>
          <w:szCs w:val="24"/>
        </w:rPr>
      </w:pPr>
      <w:r w:rsidRPr="004C3FC1">
        <w:rPr>
          <w:sz w:val="24"/>
          <w:szCs w:val="24"/>
        </w:rPr>
        <w:t>np. średnicę…………………</w:t>
      </w:r>
      <w:r>
        <w:rPr>
          <w:sz w:val="24"/>
          <w:szCs w:val="24"/>
        </w:rPr>
        <w:t>m</w:t>
      </w:r>
      <w:r w:rsidRPr="004C3FC1">
        <w:rPr>
          <w:sz w:val="24"/>
          <w:szCs w:val="24"/>
        </w:rPr>
        <w:t>, długość, ………………</w:t>
      </w:r>
      <w:r>
        <w:rPr>
          <w:sz w:val="24"/>
          <w:szCs w:val="24"/>
        </w:rPr>
        <w:t>m</w:t>
      </w:r>
      <w:r w:rsidRPr="004C3FC1">
        <w:rPr>
          <w:sz w:val="24"/>
          <w:szCs w:val="24"/>
        </w:rPr>
        <w:t>., wysokość…………………</w:t>
      </w:r>
      <w:r>
        <w:rPr>
          <w:sz w:val="24"/>
          <w:szCs w:val="24"/>
        </w:rPr>
        <w:t>m</w:t>
      </w:r>
      <w:r w:rsidRPr="004C3FC1">
        <w:rPr>
          <w:sz w:val="24"/>
          <w:szCs w:val="24"/>
        </w:rPr>
        <w:t>, pojemność……………m</w:t>
      </w:r>
      <w:r w:rsidRPr="00056F3C">
        <w:rPr>
          <w:sz w:val="24"/>
          <w:szCs w:val="24"/>
          <w:vertAlign w:val="superscript"/>
        </w:rPr>
        <w:t>3</w:t>
      </w:r>
      <w:r w:rsidRPr="004C3FC1">
        <w:rPr>
          <w:sz w:val="24"/>
          <w:szCs w:val="24"/>
        </w:rPr>
        <w:t xml:space="preserve">, </w:t>
      </w:r>
    </w:p>
    <w:p w14:paraId="09458B9D" w14:textId="77777777" w:rsidR="00821131" w:rsidRPr="001B3051" w:rsidRDefault="00821131" w:rsidP="00821131">
      <w:pPr>
        <w:pStyle w:val="Akapitzlist"/>
        <w:spacing w:after="5" w:line="250" w:lineRule="auto"/>
        <w:ind w:left="720" w:firstLine="0"/>
        <w:rPr>
          <w:sz w:val="24"/>
          <w:szCs w:val="24"/>
        </w:rPr>
        <w:sectPr w:rsidR="00821131" w:rsidRPr="001B3051" w:rsidSect="00AF2120">
          <w:pgSz w:w="11910" w:h="16840" w:code="9"/>
          <w:pgMar w:top="709" w:right="902" w:bottom="278" w:left="919" w:header="953" w:footer="0" w:gutter="0"/>
          <w:cols w:space="708"/>
        </w:sectPr>
      </w:pPr>
      <w:r w:rsidRPr="004C3FC1">
        <w:rPr>
          <w:sz w:val="24"/>
          <w:szCs w:val="24"/>
        </w:rPr>
        <w:t>moc…………………..MW, pojemność nominalna…………………….kWh</w:t>
      </w:r>
    </w:p>
    <w:p w14:paraId="4C09B7CA" w14:textId="77777777" w:rsidR="00821131" w:rsidRPr="001B3051" w:rsidRDefault="00821131" w:rsidP="00821131">
      <w:pPr>
        <w:spacing w:after="5" w:line="250" w:lineRule="auto"/>
        <w:rPr>
          <w:sz w:val="24"/>
          <w:szCs w:val="24"/>
        </w:rPr>
      </w:pPr>
    </w:p>
    <w:p w14:paraId="2BDC8B3D" w14:textId="77777777" w:rsidR="00821131" w:rsidRDefault="00821131" w:rsidP="00821131">
      <w:pPr>
        <w:spacing w:after="134" w:line="250" w:lineRule="auto"/>
        <w:ind w:left="-5" w:hanging="10"/>
        <w:rPr>
          <w:rFonts w:ascii="Verdana" w:eastAsia="Verdana" w:hAnsi="Verdana" w:cs="Verdana"/>
          <w:bCs/>
          <w:sz w:val="24"/>
        </w:rPr>
      </w:pPr>
      <w:r w:rsidRPr="00016AA7">
        <w:rPr>
          <w:rFonts w:ascii="Verdana" w:eastAsia="Verdana" w:hAnsi="Verdana" w:cs="Verdana"/>
          <w:b/>
          <w:sz w:val="23"/>
        </w:rPr>
        <w:t>zastosowane materiały itd</w:t>
      </w:r>
      <w:r w:rsidRPr="00016AA7">
        <w:rPr>
          <w:rFonts w:ascii="Verdana" w:eastAsia="Verdana" w:hAnsi="Verdana" w:cs="Verdana"/>
          <w:b/>
          <w:sz w:val="24"/>
        </w:rPr>
        <w:t>.</w:t>
      </w:r>
      <w:r w:rsidRPr="00016AA7">
        <w:rPr>
          <w:rFonts w:ascii="Verdana" w:eastAsia="Verdana" w:hAnsi="Verdana" w:cs="Verdana"/>
          <w:bCs/>
          <w:sz w:val="24"/>
        </w:rPr>
        <w:t>__________________________________________ _________________________________________________________________</w:t>
      </w:r>
    </w:p>
    <w:p w14:paraId="46D6683E" w14:textId="77777777" w:rsidR="00821131" w:rsidRPr="00016AA7" w:rsidRDefault="00821131" w:rsidP="00821131">
      <w:pPr>
        <w:spacing w:after="134" w:line="250" w:lineRule="auto"/>
        <w:rPr>
          <w:bCs/>
        </w:rPr>
      </w:pPr>
    </w:p>
    <w:p w14:paraId="2A69FE7F" w14:textId="77777777" w:rsidR="00821131" w:rsidRPr="00016AA7" w:rsidRDefault="00821131" w:rsidP="00821131">
      <w:pPr>
        <w:pStyle w:val="Akapitzlist"/>
        <w:widowControl/>
        <w:numPr>
          <w:ilvl w:val="0"/>
          <w:numId w:val="13"/>
        </w:numPr>
        <w:autoSpaceDE/>
        <w:autoSpaceDN/>
        <w:spacing w:after="95" w:line="250" w:lineRule="auto"/>
      </w:pPr>
      <w:r w:rsidRPr="0015586D">
        <w:rPr>
          <w:rFonts w:ascii="Verdana" w:eastAsia="Verdana" w:hAnsi="Verdana" w:cs="Verdana"/>
          <w:b/>
          <w:sz w:val="23"/>
        </w:rPr>
        <w:t>informacje dotyczące zagospodarowania działki:</w:t>
      </w:r>
    </w:p>
    <w:p w14:paraId="3F551E29" w14:textId="77777777" w:rsidR="00821131" w:rsidRPr="001B3051" w:rsidRDefault="00821131" w:rsidP="00821131">
      <w:pPr>
        <w:spacing w:after="47" w:line="329" w:lineRule="auto"/>
        <w:ind w:left="-5" w:hanging="10"/>
        <w:rPr>
          <w:sz w:val="24"/>
        </w:rPr>
      </w:pPr>
      <w:r w:rsidRPr="00016AA7">
        <w:rPr>
          <w:sz w:val="24"/>
        </w:rPr>
        <w:t>powierzchnia działki ogółem_______________________________________________________</w:t>
      </w:r>
      <w:r>
        <w:rPr>
          <w:sz w:val="24"/>
        </w:rPr>
        <w:t>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 xml:space="preserve">2 </w:t>
      </w:r>
      <w:r w:rsidRPr="00016AA7">
        <w:rPr>
          <w:sz w:val="24"/>
        </w:rPr>
        <w:t>powierzchnia zabudowana na działce (z uwzględnieniem zg</w:t>
      </w:r>
      <w:r>
        <w:rPr>
          <w:sz w:val="24"/>
        </w:rPr>
        <w:t>łaszanych obiektów)___________</w:t>
      </w:r>
      <w:r w:rsidRPr="00016AA7">
        <w:rPr>
          <w:sz w:val="24"/>
        </w:rPr>
        <w:t>_</w:t>
      </w:r>
      <w:r>
        <w:rPr>
          <w:sz w:val="24"/>
        </w:rPr>
        <w:t>____</w:t>
      </w:r>
      <w:r w:rsidRPr="00016AA7">
        <w:rPr>
          <w:sz w:val="24"/>
        </w:rPr>
        <w:t xml:space="preserve"> </w:t>
      </w:r>
      <w:r>
        <w:rPr>
          <w:sz w:val="24"/>
        </w:rPr>
        <w:t xml:space="preserve"> </w:t>
      </w:r>
      <w:r w:rsidRPr="00016AA7">
        <w:rPr>
          <w:sz w:val="24"/>
        </w:rPr>
        <w:t>m</w:t>
      </w:r>
      <w:r w:rsidRPr="00016AA7">
        <w:rPr>
          <w:sz w:val="24"/>
          <w:vertAlign w:val="superscript"/>
        </w:rPr>
        <w:t>2</w:t>
      </w:r>
      <w:r w:rsidRPr="00016AA7">
        <w:rPr>
          <w:sz w:val="24"/>
        </w:rPr>
        <w:t xml:space="preserve"> powierzchnia utwardzona (w tym dojścia, dojazdy, tarasy, śm</w:t>
      </w:r>
      <w:r>
        <w:rPr>
          <w:sz w:val="24"/>
        </w:rPr>
        <w:t>ietnik, itd.)__________________</w:t>
      </w:r>
      <w:r w:rsidRPr="00016AA7">
        <w:rPr>
          <w:sz w:val="24"/>
        </w:rPr>
        <w:t>_</w:t>
      </w:r>
      <w:r>
        <w:rPr>
          <w:sz w:val="24"/>
        </w:rPr>
        <w:t>____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 xml:space="preserve">2 </w:t>
      </w:r>
      <w:r w:rsidRPr="00016AA7">
        <w:rPr>
          <w:sz w:val="24"/>
        </w:rPr>
        <w:t>powier</w:t>
      </w:r>
      <w:r>
        <w:rPr>
          <w:sz w:val="24"/>
        </w:rPr>
        <w:t>zchnia biologicznie czynna __</w:t>
      </w:r>
      <w:r w:rsidRPr="00016AA7">
        <w:rPr>
          <w:sz w:val="24"/>
        </w:rPr>
        <w:t>________m</w:t>
      </w:r>
      <w:r w:rsidRPr="00016AA7">
        <w:rPr>
          <w:vertAlign w:val="superscript"/>
        </w:rPr>
        <w:t>2</w:t>
      </w:r>
      <w:r w:rsidRPr="00016AA7">
        <w:rPr>
          <w:sz w:val="24"/>
        </w:rPr>
        <w:t>, co stanowi ____ % powierzchni działki budowlanej.</w:t>
      </w:r>
    </w:p>
    <w:p w14:paraId="3F72E46F" w14:textId="77777777" w:rsidR="00821131" w:rsidRDefault="00821131" w:rsidP="00821131">
      <w:pPr>
        <w:spacing w:after="99" w:line="250" w:lineRule="auto"/>
        <w:ind w:left="-5" w:hanging="10"/>
        <w:rPr>
          <w:b/>
          <w:bCs/>
          <w:w w:val="130"/>
          <w:shd w:val="clear" w:color="auto" w:fill="D9D9D9"/>
        </w:rPr>
      </w:pPr>
    </w:p>
    <w:p w14:paraId="35B2527D" w14:textId="77777777" w:rsidR="00821131" w:rsidRDefault="00821131" w:rsidP="00821131">
      <w:pPr>
        <w:spacing w:after="99" w:line="250" w:lineRule="auto"/>
        <w:ind w:left="-5" w:hanging="10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3.4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>
        <w:rPr>
          <w:b/>
          <w:bCs/>
          <w:smallCaps/>
          <w:w w:val="130"/>
          <w:shd w:val="clear" w:color="auto" w:fill="D9D9D9"/>
        </w:rPr>
        <w:t xml:space="preserve">pozostałe załączniki (nie wymienione w pkt 7 druku PB-2):                                                                                                            </w:t>
      </w:r>
    </w:p>
    <w:p w14:paraId="151348EC" w14:textId="77777777" w:rsidR="00821131" w:rsidRDefault="00821131" w:rsidP="00821131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b/>
          <w:sz w:val="23"/>
        </w:rPr>
        <w:t>Obligatoryjne</w:t>
      </w:r>
      <w:r w:rsidRPr="00480627">
        <w:rPr>
          <w:rFonts w:ascii="Verdana" w:eastAsia="Verdana" w:hAnsi="Verdana" w:cs="Verdana"/>
          <w:b/>
          <w:sz w:val="23"/>
        </w:rPr>
        <w:t xml:space="preserve"> </w:t>
      </w:r>
      <w:r>
        <w:rPr>
          <w:rFonts w:ascii="Verdana" w:eastAsia="Verdana" w:hAnsi="Verdana" w:cs="Verdana"/>
          <w:b/>
          <w:sz w:val="23"/>
        </w:rPr>
        <w:t xml:space="preserve">dla wszystkich z ww. punktów </w:t>
      </w:r>
      <w:r w:rsidRPr="00480627">
        <w:rPr>
          <w:rFonts w:ascii="Verdana" w:eastAsia="Verdana" w:hAnsi="Verdana" w:cs="Verdana"/>
          <w:i/>
        </w:rPr>
        <w:t>(</w:t>
      </w:r>
      <w:r>
        <w:rPr>
          <w:rFonts w:ascii="Verdana" w:eastAsia="Verdana" w:hAnsi="Verdana" w:cs="Verdana"/>
          <w:i/>
        </w:rPr>
        <w:t>ww. obiekty wymagają zgłoszenia, w związku z art. 29 ust. 7 ustawy – Prawo budowlane, w związku z ich lokalizacją na obszarze wpisanym do rejestru zabytków</w:t>
      </w:r>
      <w:r w:rsidRPr="00480627">
        <w:rPr>
          <w:rFonts w:ascii="Verdana" w:eastAsia="Verdana" w:hAnsi="Verdana" w:cs="Verdana"/>
          <w:i/>
        </w:rPr>
        <w:t>)</w:t>
      </w:r>
      <w:r>
        <w:rPr>
          <w:rFonts w:ascii="Verdana" w:eastAsia="Verdana" w:hAnsi="Verdana" w:cs="Verdana"/>
          <w:i/>
        </w:rPr>
        <w:t>:</w:t>
      </w:r>
    </w:p>
    <w:p w14:paraId="1FE15277" w14:textId="77777777" w:rsidR="00821131" w:rsidRPr="00480627" w:rsidRDefault="00821131" w:rsidP="00821131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i/>
          <w:sz w:val="23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863"/>
        <w:gridCol w:w="1222"/>
      </w:tblGrid>
      <w:tr w:rsidR="00821131" w:rsidRPr="00016AA7" w14:paraId="713D1DFC" w14:textId="77777777" w:rsidTr="006151C6">
        <w:tc>
          <w:tcPr>
            <w:tcW w:w="9330" w:type="dxa"/>
          </w:tcPr>
          <w:p w14:paraId="222552B5" w14:textId="77777777" w:rsidR="00821131" w:rsidRPr="00016AA7" w:rsidRDefault="00821131" w:rsidP="006151C6">
            <w:pPr>
              <w:spacing w:after="99" w:line="250" w:lineRule="auto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755" w:type="dxa"/>
          </w:tcPr>
          <w:p w14:paraId="0CE2BB6E" w14:textId="77777777" w:rsidR="00821131" w:rsidRPr="00B953A2" w:rsidRDefault="00821131" w:rsidP="006151C6">
            <w:pPr>
              <w:tabs>
                <w:tab w:val="center" w:pos="4295"/>
                <w:tab w:val="center" w:pos="8962"/>
              </w:tabs>
              <w:spacing w:after="84"/>
              <w:rPr>
                <w:sz w:val="21"/>
                <w:szCs w:val="21"/>
              </w:rPr>
            </w:pPr>
            <w:r w:rsidRPr="00B953A2">
              <w:rPr>
                <w:rFonts w:ascii="Verdana" w:eastAsia="Verdana" w:hAnsi="Verdana" w:cs="Verdana"/>
                <w:sz w:val="21"/>
                <w:szCs w:val="21"/>
              </w:rPr>
              <w:t>Załączam</w:t>
            </w:r>
          </w:p>
        </w:tc>
      </w:tr>
      <w:tr w:rsidR="00821131" w:rsidRPr="00016AA7" w14:paraId="0EAC7293" w14:textId="77777777" w:rsidTr="006151C6">
        <w:tc>
          <w:tcPr>
            <w:tcW w:w="9330" w:type="dxa"/>
          </w:tcPr>
          <w:p w14:paraId="50B44122" w14:textId="77777777" w:rsidR="00821131" w:rsidRPr="00016AA7" w:rsidRDefault="00821131" w:rsidP="006151C6">
            <w:pPr>
              <w:rPr>
                <w:sz w:val="16"/>
                <w:szCs w:val="16"/>
              </w:rPr>
            </w:pPr>
            <w:r w:rsidRPr="00016AA7">
              <w:t xml:space="preserve"> </w:t>
            </w:r>
            <w:r w:rsidRPr="00302D9E">
              <w:rPr>
                <w:noProof/>
              </w:rPr>
              <w:drawing>
                <wp:inline distT="0" distB="0" distL="0" distR="0" wp14:anchorId="7716B812" wp14:editId="3DA074A3">
                  <wp:extent cx="5468470" cy="321310"/>
                  <wp:effectExtent l="0" t="0" r="0" b="2540"/>
                  <wp:docPr id="2100319059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0887" cy="321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" w:type="dxa"/>
          </w:tcPr>
          <w:p w14:paraId="2E33A778" w14:textId="77777777" w:rsidR="00821131" w:rsidRPr="00016AA7" w:rsidRDefault="00821131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08B42BED" w14:textId="77777777" w:rsidR="00821131" w:rsidRDefault="00821131" w:rsidP="00821131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b/>
          <w:sz w:val="23"/>
        </w:rPr>
      </w:pPr>
    </w:p>
    <w:p w14:paraId="0305D142" w14:textId="77777777" w:rsidR="00821131" w:rsidRDefault="00821131" w:rsidP="00821131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b/>
          <w:sz w:val="23"/>
        </w:rPr>
      </w:pPr>
    </w:p>
    <w:p w14:paraId="11398042" w14:textId="77777777" w:rsidR="00821131" w:rsidRPr="00480627" w:rsidRDefault="00821131" w:rsidP="00821131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i/>
          <w:sz w:val="23"/>
        </w:rPr>
      </w:pPr>
      <w:bookmarkStart w:id="15" w:name="_Hlk217818279"/>
      <w:r>
        <w:rPr>
          <w:rFonts w:ascii="Verdana" w:eastAsia="Verdana" w:hAnsi="Verdana" w:cs="Verdana"/>
          <w:b/>
          <w:sz w:val="23"/>
        </w:rPr>
        <w:t>F</w:t>
      </w:r>
      <w:r w:rsidRPr="00480627">
        <w:rPr>
          <w:rFonts w:ascii="Verdana" w:eastAsia="Verdana" w:hAnsi="Verdana" w:cs="Verdana"/>
          <w:b/>
          <w:sz w:val="23"/>
        </w:rPr>
        <w:t xml:space="preserve">akultatywne </w:t>
      </w:r>
      <w:r>
        <w:rPr>
          <w:rFonts w:ascii="Verdana" w:eastAsia="Verdana" w:hAnsi="Verdana" w:cs="Verdana"/>
          <w:b/>
          <w:sz w:val="23"/>
        </w:rPr>
        <w:t xml:space="preserve">dotyczące tyko części z ww. pkt. </w:t>
      </w:r>
      <w:r w:rsidRPr="00480627">
        <w:rPr>
          <w:rFonts w:ascii="Verdana" w:eastAsia="Verdana" w:hAnsi="Verdana" w:cs="Verdana"/>
          <w:i/>
        </w:rPr>
        <w:t>(załącza się tylko, jeżeli przepisy tego wymagają ze względu na rodzaj zamierzenia budowlanego)</w:t>
      </w:r>
      <w:r>
        <w:rPr>
          <w:rFonts w:ascii="Verdana" w:eastAsia="Verdana" w:hAnsi="Verdana" w:cs="Verdana"/>
          <w:i/>
        </w:rPr>
        <w:t>:</w:t>
      </w:r>
    </w:p>
    <w:tbl>
      <w:tblPr>
        <w:tblStyle w:val="Tabela-Siatk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931"/>
        <w:gridCol w:w="1275"/>
      </w:tblGrid>
      <w:tr w:rsidR="00821131" w:rsidRPr="00016AA7" w14:paraId="02245ED0" w14:textId="77777777" w:rsidTr="006151C6">
        <w:tc>
          <w:tcPr>
            <w:tcW w:w="8931" w:type="dxa"/>
          </w:tcPr>
          <w:p w14:paraId="65FA2F0E" w14:textId="77777777" w:rsidR="00821131" w:rsidRPr="00016AA7" w:rsidRDefault="00821131" w:rsidP="006151C6">
            <w:pPr>
              <w:spacing w:after="99" w:line="250" w:lineRule="auto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275" w:type="dxa"/>
          </w:tcPr>
          <w:p w14:paraId="49EC1D14" w14:textId="77777777" w:rsidR="00821131" w:rsidRPr="00B953A2" w:rsidRDefault="00821131" w:rsidP="006151C6">
            <w:pPr>
              <w:tabs>
                <w:tab w:val="center" w:pos="4295"/>
                <w:tab w:val="center" w:pos="8962"/>
              </w:tabs>
              <w:spacing w:after="84"/>
              <w:rPr>
                <w:sz w:val="21"/>
                <w:szCs w:val="21"/>
              </w:rPr>
            </w:pPr>
            <w:r w:rsidRPr="00B953A2">
              <w:rPr>
                <w:rFonts w:ascii="Verdana" w:eastAsia="Verdana" w:hAnsi="Verdana" w:cs="Verdana"/>
                <w:sz w:val="21"/>
                <w:szCs w:val="21"/>
              </w:rPr>
              <w:t>Załączam</w:t>
            </w:r>
          </w:p>
        </w:tc>
      </w:tr>
      <w:bookmarkEnd w:id="15"/>
      <w:tr w:rsidR="00821131" w:rsidRPr="00016AA7" w14:paraId="5CAB8C35" w14:textId="77777777" w:rsidTr="006151C6">
        <w:tc>
          <w:tcPr>
            <w:tcW w:w="8931" w:type="dxa"/>
          </w:tcPr>
          <w:p w14:paraId="4855FD2C" w14:textId="77777777" w:rsidR="00821131" w:rsidRPr="00016AA7" w:rsidRDefault="00821131" w:rsidP="006151C6">
            <w:pPr>
              <w:rPr>
                <w:sz w:val="16"/>
                <w:szCs w:val="16"/>
              </w:rPr>
            </w:pPr>
            <w:r>
              <w:t>1</w:t>
            </w:r>
            <w:r w:rsidRPr="00016AA7">
              <w:t>) dowód uiszczenia opłaty skarbowej od pełnomocnictwa, zgodnie z przepisami ustawy z dnia 16 listopada 2006 r. o opłacie skarbowej</w:t>
            </w:r>
            <w:r>
              <w:t>,</w:t>
            </w:r>
          </w:p>
        </w:tc>
        <w:tc>
          <w:tcPr>
            <w:tcW w:w="1275" w:type="dxa"/>
          </w:tcPr>
          <w:p w14:paraId="25DE4FE3" w14:textId="77777777" w:rsidR="00821131" w:rsidRPr="00016AA7" w:rsidRDefault="00821131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1131" w:rsidRPr="00016AA7" w14:paraId="3A10B456" w14:textId="77777777" w:rsidTr="006151C6">
        <w:tc>
          <w:tcPr>
            <w:tcW w:w="8931" w:type="dxa"/>
          </w:tcPr>
          <w:p w14:paraId="3C2EB7CD" w14:textId="77777777" w:rsidR="00821131" w:rsidRPr="00016AA7" w:rsidRDefault="00821131" w:rsidP="006151C6">
            <w:pPr>
              <w:spacing w:after="164"/>
            </w:pPr>
            <w:r>
              <w:t>2</w:t>
            </w:r>
            <w:r w:rsidRPr="00016AA7">
              <w:t>) zgoda na usytuowanie obiektu budowlanego przy drodze w odległości mniejszej niż określona w art. 43 ust. 1 ustawy z dnia 21 marca 1985 r. o drogach publicznych, wydanej na podstawie art. 43 ust. 2 ustawy z dnia 21 marca 1985 r. o drogach publicznych</w:t>
            </w:r>
          </w:p>
        </w:tc>
        <w:tc>
          <w:tcPr>
            <w:tcW w:w="1275" w:type="dxa"/>
          </w:tcPr>
          <w:p w14:paraId="674E188D" w14:textId="77777777" w:rsidR="00821131" w:rsidRPr="00016AA7" w:rsidRDefault="00821131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1131" w:rsidRPr="00016AA7" w14:paraId="12A68E5D" w14:textId="77777777" w:rsidTr="006151C6">
        <w:tc>
          <w:tcPr>
            <w:tcW w:w="8931" w:type="dxa"/>
          </w:tcPr>
          <w:p w14:paraId="2DE31C4A" w14:textId="77777777" w:rsidR="00821131" w:rsidRPr="00016AA7" w:rsidRDefault="00821131" w:rsidP="006151C6">
            <w:pPr>
              <w:spacing w:after="164"/>
            </w:pPr>
            <w:r>
              <w:t>3</w:t>
            </w:r>
            <w:r w:rsidRPr="00016AA7">
              <w:t xml:space="preserve">) </w:t>
            </w:r>
            <w:r>
              <w:rPr>
                <w:rFonts w:eastAsia="Verdana"/>
              </w:rPr>
              <w:t xml:space="preserve">w przypadku realizacji obiektów w ramach zabudowy siedliskowej, zgodnie z art. 7 ust. 1 ustawy z dnia 11 kwietnia 2003 r. o kształtowaniu ustroju rolnego  – </w:t>
            </w:r>
            <w:r w:rsidRPr="00282FBD">
              <w:t>dowodem potwierdzającym osobiste prowadzenie gospodarstwa rolnego jest pisemne oświadczenie prowadzącego to gospodarstwo</w:t>
            </w:r>
          </w:p>
        </w:tc>
        <w:tc>
          <w:tcPr>
            <w:tcW w:w="1275" w:type="dxa"/>
          </w:tcPr>
          <w:p w14:paraId="7CC0FC93" w14:textId="77777777" w:rsidR="00821131" w:rsidRPr="00016AA7" w:rsidRDefault="00821131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1131" w:rsidRPr="00016AA7" w14:paraId="4AE8B153" w14:textId="77777777" w:rsidTr="006151C6">
        <w:tc>
          <w:tcPr>
            <w:tcW w:w="8931" w:type="dxa"/>
          </w:tcPr>
          <w:p w14:paraId="1AB03C1C" w14:textId="77777777" w:rsidR="00821131" w:rsidRPr="00016AA7" w:rsidRDefault="00821131" w:rsidP="006151C6">
            <w:pPr>
              <w:spacing w:after="164"/>
            </w:pPr>
            <w:r>
              <w:t>4</w:t>
            </w:r>
            <w:r w:rsidRPr="00016AA7">
              <w:t xml:space="preserve">) decyzja o wyłączeniu gruntów z produkcji rolnej lub leśnej </w:t>
            </w:r>
            <w:r w:rsidRPr="00016AA7">
              <w:rPr>
                <w:i/>
                <w:sz w:val="18"/>
              </w:rPr>
              <w:t xml:space="preserve">(na podstawie art. 11 ust. 1 i ust. 4 ustawy o ochronie gruntów rolnych i leśnych, ochronie podlegają użytki rolne wytworzone z gleb pochodzenia mineralnego i organicznego, zaliczone do klas I, II, </w:t>
            </w:r>
            <w:proofErr w:type="spellStart"/>
            <w:r w:rsidRPr="00016AA7">
              <w:rPr>
                <w:i/>
                <w:sz w:val="18"/>
              </w:rPr>
              <w:t>IIIa</w:t>
            </w:r>
            <w:proofErr w:type="spellEnd"/>
            <w:r w:rsidRPr="00016AA7">
              <w:rPr>
                <w:i/>
                <w:sz w:val="18"/>
              </w:rPr>
              <w:t xml:space="preserve"> oraz użytki rolne klas IV, </w:t>
            </w:r>
            <w:proofErr w:type="spellStart"/>
            <w:r w:rsidRPr="00016AA7">
              <w:rPr>
                <w:i/>
                <w:sz w:val="18"/>
              </w:rPr>
              <w:t>IVa</w:t>
            </w:r>
            <w:proofErr w:type="spellEnd"/>
            <w:r w:rsidRPr="00016AA7">
              <w:rPr>
                <w:i/>
                <w:sz w:val="18"/>
              </w:rPr>
              <w:t xml:space="preserve">, </w:t>
            </w:r>
            <w:proofErr w:type="spellStart"/>
            <w:r w:rsidRPr="00016AA7">
              <w:rPr>
                <w:i/>
                <w:sz w:val="18"/>
              </w:rPr>
              <w:t>IVb</w:t>
            </w:r>
            <w:proofErr w:type="spellEnd"/>
            <w:r w:rsidRPr="00016AA7">
              <w:rPr>
                <w:i/>
                <w:sz w:val="18"/>
              </w:rPr>
              <w:t>, V i VI wytworzone z gleb pochodzenia organicznego, a także grunty, o których mowa w art. 2 ust. 1 pkt 2 – 10 ww. ustawy, oraz gruntu leśne)</w:t>
            </w:r>
          </w:p>
        </w:tc>
        <w:tc>
          <w:tcPr>
            <w:tcW w:w="1275" w:type="dxa"/>
          </w:tcPr>
          <w:p w14:paraId="75FECC18" w14:textId="77777777" w:rsidR="00821131" w:rsidRPr="00016AA7" w:rsidRDefault="00821131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1131" w:rsidRPr="00016AA7" w14:paraId="188C845F" w14:textId="77777777" w:rsidTr="006151C6">
        <w:tc>
          <w:tcPr>
            <w:tcW w:w="8931" w:type="dxa"/>
          </w:tcPr>
          <w:p w14:paraId="5BE799B0" w14:textId="77777777" w:rsidR="00821131" w:rsidRPr="00016AA7" w:rsidRDefault="00821131" w:rsidP="006151C6">
            <w:pPr>
              <w:spacing w:after="164"/>
            </w:pPr>
            <w:r>
              <w:t xml:space="preserve">5) </w:t>
            </w:r>
            <w:r>
              <w:rPr>
                <w:sz w:val="20"/>
              </w:rPr>
              <w:t xml:space="preserve">w przypadku budowy budynków gospodarczych i wiat związanych z produkcją rolną - </w:t>
            </w:r>
            <w:r w:rsidRPr="00C2249B">
              <w:rPr>
                <w:sz w:val="20"/>
              </w:rPr>
              <w:t>dokumentację techniczną zawierającą rozwiązania zapewniające nośność i stateczność konstrukcji, bezpieczeństwo ludzi i mienia oraz bezpieczeństwo pożarowe, której zakres i treść powinna być dostosowana do specyfiki i charakteru obiektu oraz stopnia skomplikowania robót budowlanych, wykonaną przez projektanta posiadającego odpo</w:t>
            </w:r>
            <w:r>
              <w:rPr>
                <w:sz w:val="20"/>
              </w:rPr>
              <w:t>wiednie uprawnienia budowlane,</w:t>
            </w:r>
          </w:p>
        </w:tc>
        <w:tc>
          <w:tcPr>
            <w:tcW w:w="1275" w:type="dxa"/>
          </w:tcPr>
          <w:p w14:paraId="5EFFDB4A" w14:textId="77777777" w:rsidR="00821131" w:rsidRPr="00016AA7" w:rsidRDefault="00821131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1131" w:rsidRPr="00016AA7" w14:paraId="52AAAEC9" w14:textId="77777777" w:rsidTr="006151C6">
        <w:tc>
          <w:tcPr>
            <w:tcW w:w="8931" w:type="dxa"/>
          </w:tcPr>
          <w:p w14:paraId="61BEE5DC" w14:textId="77777777" w:rsidR="00821131" w:rsidRPr="00016AA7" w:rsidRDefault="00821131" w:rsidP="006151C6">
            <w:pPr>
              <w:spacing w:after="164"/>
            </w:pPr>
            <w:r>
              <w:t>6</w:t>
            </w:r>
            <w:r w:rsidRPr="00016AA7">
              <w:t xml:space="preserve">) inne </w:t>
            </w:r>
            <w:r w:rsidRPr="00016AA7">
              <w:rPr>
                <w:i/>
              </w:rPr>
              <w:t>(w zależności od potrzeb; podać jakie, np. decyzja o środowiskowych uwarunko</w:t>
            </w:r>
            <w:r>
              <w:rPr>
                <w:i/>
              </w:rPr>
              <w:t xml:space="preserve">waniach, zgoda wodnoprawna </w:t>
            </w:r>
            <w:r w:rsidRPr="00016AA7">
              <w:rPr>
                <w:i/>
              </w:rPr>
              <w:t>itd.)……………………………………………….</w:t>
            </w:r>
            <w:r>
              <w:rPr>
                <w:i/>
              </w:rPr>
              <w:t xml:space="preserve">……………………………  </w:t>
            </w:r>
            <w:r w:rsidRPr="00016AA7">
              <w:rPr>
                <w:i/>
              </w:rPr>
              <w:t>………………………………………</w:t>
            </w:r>
            <w:r>
              <w:rPr>
                <w:i/>
              </w:rPr>
              <w:t>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275" w:type="dxa"/>
          </w:tcPr>
          <w:p w14:paraId="73850F59" w14:textId="77777777" w:rsidR="00821131" w:rsidRPr="00016AA7" w:rsidRDefault="00821131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79002CC2" w14:textId="77777777" w:rsidR="00821131" w:rsidRDefault="00821131" w:rsidP="00821131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16C20338" w14:textId="77777777" w:rsidR="00821131" w:rsidRDefault="00821131" w:rsidP="00821131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2C022ED2" w14:textId="77777777" w:rsidR="00821131" w:rsidRDefault="00821131" w:rsidP="00821131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6ACAFFF5" w14:textId="77777777" w:rsidR="00821131" w:rsidRDefault="00821131" w:rsidP="00821131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08CA59C3" w14:textId="77777777" w:rsidR="00821131" w:rsidRPr="001006AC" w:rsidRDefault="00821131" w:rsidP="00821131">
      <w:pPr>
        <w:widowControl/>
        <w:autoSpaceDE/>
        <w:autoSpaceDN/>
        <w:spacing w:after="5" w:line="250" w:lineRule="auto"/>
        <w:contextualSpacing/>
      </w:pPr>
      <w:r>
        <w:rPr>
          <w:rFonts w:ascii="Verdana" w:eastAsia="Verdana" w:hAnsi="Verdana" w:cs="Verdana"/>
          <w:b/>
          <w:sz w:val="23"/>
        </w:rPr>
        <w:lastRenderedPageBreak/>
        <w:t>Wymagane,</w:t>
      </w:r>
      <w:r w:rsidRPr="00480627">
        <w:rPr>
          <w:rFonts w:ascii="Verdana" w:eastAsia="Verdana" w:hAnsi="Verdana" w:cs="Verdana"/>
          <w:b/>
          <w:sz w:val="23"/>
        </w:rPr>
        <w:t xml:space="preserve"> </w:t>
      </w:r>
      <w:r w:rsidRPr="00B56882">
        <w:rPr>
          <w:rFonts w:ascii="Verdana" w:eastAsia="Verdana" w:hAnsi="Verdana" w:cs="Verdana"/>
          <w:sz w:val="23"/>
        </w:rPr>
        <w:t>zgodnie z</w:t>
      </w:r>
      <w:r>
        <w:rPr>
          <w:rFonts w:ascii="Verdana" w:eastAsia="Verdana" w:hAnsi="Verdana" w:cs="Verdana"/>
          <w:b/>
          <w:sz w:val="23"/>
        </w:rPr>
        <w:t xml:space="preserve"> </w:t>
      </w:r>
      <w:r>
        <w:rPr>
          <w:rFonts w:ascii="Verdana" w:eastAsia="Verdana" w:hAnsi="Verdana" w:cs="Verdana"/>
        </w:rPr>
        <w:t>art. 30 ust. 2a</w:t>
      </w:r>
      <w:r w:rsidRPr="00B56882">
        <w:rPr>
          <w:rFonts w:ascii="Verdana" w:eastAsia="Verdana" w:hAnsi="Verdana" w:cs="Verdana"/>
        </w:rPr>
        <w:t xml:space="preserve"> ustawy Prawo budowlane do zgłoszenia załączam:</w:t>
      </w:r>
    </w:p>
    <w:tbl>
      <w:tblPr>
        <w:tblStyle w:val="TableGrid"/>
        <w:tblW w:w="9841" w:type="dxa"/>
        <w:tblInd w:w="-2" w:type="dxa"/>
        <w:tblCellMar>
          <w:top w:w="53" w:type="dxa"/>
          <w:left w:w="58" w:type="dxa"/>
          <w:bottom w:w="57" w:type="dxa"/>
          <w:right w:w="115" w:type="dxa"/>
        </w:tblCellMar>
        <w:tblLook w:val="04A0" w:firstRow="1" w:lastRow="0" w:firstColumn="1" w:lastColumn="0" w:noHBand="0" w:noVBand="1"/>
      </w:tblPr>
      <w:tblGrid>
        <w:gridCol w:w="8280"/>
        <w:gridCol w:w="1561"/>
      </w:tblGrid>
      <w:tr w:rsidR="00821131" w:rsidRPr="00016AA7" w14:paraId="48C5EF4F" w14:textId="77777777" w:rsidTr="006151C6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235C7" w14:textId="77777777" w:rsidR="00821131" w:rsidRPr="00016AA7" w:rsidRDefault="00821131" w:rsidP="006151C6">
            <w:pPr>
              <w:ind w:left="373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35E603" w14:textId="77777777" w:rsidR="00821131" w:rsidRPr="00016AA7" w:rsidRDefault="00821131" w:rsidP="006151C6">
            <w:pPr>
              <w:ind w:left="102"/>
            </w:pPr>
            <w:r w:rsidRPr="00016AA7">
              <w:rPr>
                <w:rFonts w:ascii="Verdana" w:eastAsia="Verdana" w:hAnsi="Verdana" w:cs="Verdana"/>
              </w:rPr>
              <w:t>Załączam</w:t>
            </w:r>
          </w:p>
        </w:tc>
      </w:tr>
      <w:tr w:rsidR="00821131" w:rsidRPr="00016AA7" w14:paraId="41672E2B" w14:textId="77777777" w:rsidTr="006151C6">
        <w:trPr>
          <w:trHeight w:val="263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7A8AF4" w14:textId="77777777" w:rsidR="00821131" w:rsidRPr="00016AA7" w:rsidRDefault="00821131" w:rsidP="006151C6">
            <w:r w:rsidRPr="00016AA7">
              <w:t xml:space="preserve">1. mapę </w:t>
            </w:r>
            <w:proofErr w:type="spellStart"/>
            <w:r w:rsidRPr="00016AA7">
              <w:t>sytuacyjno</w:t>
            </w:r>
            <w:proofErr w:type="spellEnd"/>
            <w:r w:rsidRPr="00016AA7">
              <w:t xml:space="preserve"> – wysokościową ze wskazaniem :</w:t>
            </w:r>
          </w:p>
          <w:p w14:paraId="3431AA01" w14:textId="77777777" w:rsidR="00821131" w:rsidRPr="00016AA7" w:rsidRDefault="00821131" w:rsidP="006151C6">
            <w:pPr>
              <w:numPr>
                <w:ilvl w:val="0"/>
                <w:numId w:val="8"/>
              </w:numPr>
              <w:spacing w:after="103"/>
              <w:ind w:hanging="360"/>
            </w:pPr>
            <w:r w:rsidRPr="00016AA7">
              <w:t xml:space="preserve">usytuowania obiektów objętych zgłoszeniem budowy </w:t>
            </w:r>
          </w:p>
          <w:p w14:paraId="7053A979" w14:textId="77777777" w:rsidR="00821131" w:rsidRPr="00016AA7" w:rsidRDefault="00821131" w:rsidP="006151C6">
            <w:pPr>
              <w:numPr>
                <w:ilvl w:val="0"/>
                <w:numId w:val="8"/>
              </w:numPr>
              <w:spacing w:after="43" w:line="257" w:lineRule="auto"/>
              <w:ind w:hanging="360"/>
            </w:pPr>
            <w:r w:rsidRPr="00016AA7">
              <w:t xml:space="preserve">linii rozgraniczającej drogi zgodnie z obowiązującym planem zagospodarowania przestrzennego lub decyzji o warunkach zabudowy </w:t>
            </w:r>
          </w:p>
          <w:p w14:paraId="5499813D" w14:textId="77777777" w:rsidR="00821131" w:rsidRPr="00016AA7" w:rsidRDefault="00821131" w:rsidP="006151C6">
            <w:pPr>
              <w:numPr>
                <w:ilvl w:val="0"/>
                <w:numId w:val="8"/>
              </w:numPr>
              <w:spacing w:after="104"/>
              <w:ind w:hanging="360"/>
            </w:pPr>
            <w:r w:rsidRPr="00016AA7">
              <w:t>nieprzekraczalnej linii zabudowy</w:t>
            </w:r>
          </w:p>
          <w:p w14:paraId="1FFFEBC9" w14:textId="77777777" w:rsidR="00821131" w:rsidRPr="00016AA7" w:rsidRDefault="00821131" w:rsidP="006151C6">
            <w:pPr>
              <w:numPr>
                <w:ilvl w:val="0"/>
                <w:numId w:val="8"/>
              </w:numPr>
              <w:spacing w:after="102"/>
              <w:ind w:hanging="360"/>
            </w:pPr>
            <w:r w:rsidRPr="00016AA7">
              <w:t>wymiarów projektowanego obiektu</w:t>
            </w:r>
          </w:p>
          <w:p w14:paraId="380543B4" w14:textId="77777777" w:rsidR="00821131" w:rsidRPr="00016AA7" w:rsidRDefault="00821131" w:rsidP="006151C6">
            <w:pPr>
              <w:numPr>
                <w:ilvl w:val="0"/>
                <w:numId w:val="8"/>
              </w:numPr>
              <w:spacing w:after="104"/>
              <w:ind w:hanging="360"/>
            </w:pPr>
            <w:r w:rsidRPr="00016AA7">
              <w:t>odległości projektowanych obiektów od granic działki</w:t>
            </w:r>
          </w:p>
          <w:p w14:paraId="3D032762" w14:textId="77777777" w:rsidR="00821131" w:rsidRPr="00016AA7" w:rsidRDefault="00821131" w:rsidP="006151C6">
            <w:pPr>
              <w:numPr>
                <w:ilvl w:val="0"/>
                <w:numId w:val="8"/>
              </w:numPr>
              <w:ind w:hanging="360"/>
            </w:pPr>
            <w:r w:rsidRPr="00016AA7">
              <w:t>utwardzeń na terenie działki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D0AB005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5E0F8C5A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15883F0D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26E78DD9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1C39732F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63049223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1131" w:rsidRPr="00016AA7" w14:paraId="526E67CD" w14:textId="77777777" w:rsidTr="006151C6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62FF37" w14:textId="77777777" w:rsidR="00821131" w:rsidRPr="00016AA7" w:rsidRDefault="00821131" w:rsidP="006151C6">
            <w:r w:rsidRPr="00016AA7">
              <w:t xml:space="preserve">2. odpowiednie szkice (widok elewacji budynków, rzuty, itd.) 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5A16C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821131" w:rsidRPr="00016AA7" w14:paraId="7C4F2020" w14:textId="77777777" w:rsidTr="006151C6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10CD2" w14:textId="77777777" w:rsidR="00821131" w:rsidRPr="00016AA7" w:rsidRDefault="00821131" w:rsidP="006151C6">
            <w:r w:rsidRPr="00016AA7">
              <w:t xml:space="preserve">3. inne </w:t>
            </w:r>
            <w:r w:rsidRPr="00016AA7">
              <w:rPr>
                <w:i/>
                <w:sz w:val="18"/>
              </w:rPr>
              <w:t>(opisać jakie)______________________________________________________________________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5BCF8" w14:textId="77777777" w:rsidR="00821131" w:rsidRPr="00016AA7" w:rsidRDefault="00821131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02906803" w14:textId="77777777" w:rsidR="00821131" w:rsidRPr="00016AA7" w:rsidRDefault="00821131" w:rsidP="00821131">
      <w:pPr>
        <w:spacing w:after="95"/>
      </w:pPr>
      <w:r w:rsidRPr="00016AA7">
        <w:rPr>
          <w:rFonts w:ascii="Verdana" w:eastAsia="Verdana" w:hAnsi="Verdana" w:cs="Verdana"/>
          <w:b/>
        </w:rPr>
        <w:t>Inne informacje o inwestycji:</w:t>
      </w:r>
    </w:p>
    <w:p w14:paraId="78F2DC48" w14:textId="77777777" w:rsidR="00821131" w:rsidRPr="00016AA7" w:rsidRDefault="00821131" w:rsidP="00821131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17F9A1E9" w14:textId="77777777" w:rsidR="00821131" w:rsidRPr="00016AA7" w:rsidRDefault="00821131" w:rsidP="00821131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5EC5137A" w14:textId="77777777" w:rsidR="00821131" w:rsidRDefault="00821131" w:rsidP="00821131">
      <w:pPr>
        <w:spacing w:after="291" w:line="249" w:lineRule="auto"/>
        <w:ind w:left="-5" w:hanging="10"/>
        <w:jc w:val="both"/>
        <w:rPr>
          <w:b/>
          <w:sz w:val="20"/>
        </w:rPr>
      </w:pPr>
      <w:r w:rsidRPr="00016AA7">
        <w:rPr>
          <w:b/>
          <w:sz w:val="20"/>
        </w:rPr>
        <w:t xml:space="preserve">Oświadczam, że budowa będzie prowadzona z zachowaniem wymogów bezpieczeństwa, a także, że prowadzone roboty budowlane nie spowodują pogorszenia stanu środowiska i warunków </w:t>
      </w:r>
      <w:proofErr w:type="spellStart"/>
      <w:r w:rsidRPr="00016AA7">
        <w:rPr>
          <w:b/>
          <w:sz w:val="20"/>
        </w:rPr>
        <w:t>zdrowotno</w:t>
      </w:r>
      <w:proofErr w:type="spellEnd"/>
      <w:r w:rsidRPr="00016AA7">
        <w:rPr>
          <w:b/>
          <w:sz w:val="20"/>
        </w:rPr>
        <w:t xml:space="preserve"> – sanitarnych, nie wprowadzą ograniczeń lub uciążliwości </w:t>
      </w:r>
      <w:r>
        <w:rPr>
          <w:b/>
          <w:sz w:val="20"/>
        </w:rPr>
        <w:t>zabudowy dla terenów sąsiednich.</w:t>
      </w:r>
    </w:p>
    <w:p w14:paraId="49891320" w14:textId="77777777" w:rsidR="00821131" w:rsidRPr="00016AA7" w:rsidRDefault="00821131" w:rsidP="00821131">
      <w:pPr>
        <w:spacing w:after="291" w:line="249" w:lineRule="auto"/>
        <w:ind w:left="-5" w:hanging="10"/>
        <w:jc w:val="both"/>
      </w:pPr>
    </w:p>
    <w:p w14:paraId="2AAF8A5E" w14:textId="77777777" w:rsidR="00821131" w:rsidRPr="00D21A33" w:rsidRDefault="00821131" w:rsidP="00821131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D21A33">
        <w:t>………………………………………………………………………………………………………</w:t>
      </w:r>
      <w:r w:rsidRPr="00D21A33">
        <w:rPr>
          <w:rFonts w:ascii="Verdana" w:eastAsia="Verdana" w:hAnsi="Verdana" w:cs="Verdana"/>
          <w:sz w:val="20"/>
        </w:rPr>
        <w:t xml:space="preserve">                                                </w:t>
      </w:r>
    </w:p>
    <w:p w14:paraId="2B5C0686" w14:textId="77777777" w:rsidR="00821131" w:rsidRPr="00D21A33" w:rsidRDefault="00821131" w:rsidP="00821131">
      <w:pPr>
        <w:spacing w:line="250" w:lineRule="auto"/>
        <w:ind w:right="232"/>
      </w:pPr>
      <w:r w:rsidRPr="00D21A33">
        <w:rPr>
          <w:rFonts w:ascii="Verdana" w:eastAsia="Verdana" w:hAnsi="Verdana" w:cs="Verdana"/>
          <w:sz w:val="20"/>
        </w:rPr>
        <w:t xml:space="preserve">                     </w:t>
      </w:r>
      <w:r>
        <w:rPr>
          <w:rFonts w:ascii="Verdana" w:eastAsia="Verdana" w:hAnsi="Verdana" w:cs="Verdana"/>
          <w:sz w:val="20"/>
        </w:rPr>
        <w:t xml:space="preserve">     </w:t>
      </w:r>
      <w:r w:rsidRPr="00D21A33">
        <w:rPr>
          <w:rFonts w:ascii="Verdana" w:eastAsia="Verdana" w:hAnsi="Verdana" w:cs="Verdana"/>
          <w:sz w:val="20"/>
        </w:rPr>
        <w:t xml:space="preserve">  </w:t>
      </w:r>
      <w:r w:rsidRPr="00D21A33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D21A33">
        <w:rPr>
          <w:rFonts w:ascii="Verdana" w:eastAsia="Verdana" w:hAnsi="Verdana" w:cs="Verdana"/>
          <w:i/>
          <w:sz w:val="20"/>
        </w:rPr>
        <w:t xml:space="preserve"> </w:t>
      </w:r>
    </w:p>
    <w:p w14:paraId="04731C5F" w14:textId="77777777" w:rsidR="00821131" w:rsidRDefault="00821131" w:rsidP="00821131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4F142C3F" w14:textId="77777777" w:rsidR="00821131" w:rsidRPr="00016AA7" w:rsidRDefault="00821131" w:rsidP="00821131">
      <w:pPr>
        <w:ind w:right="35"/>
        <w:rPr>
          <w:rFonts w:ascii="Verdana" w:eastAsia="Verdana" w:hAnsi="Verdana" w:cs="Verdana"/>
          <w:i/>
          <w:sz w:val="16"/>
        </w:rPr>
      </w:pPr>
    </w:p>
    <w:p w14:paraId="53F24E84" w14:textId="77777777" w:rsidR="00821131" w:rsidRPr="00016AA7" w:rsidRDefault="00821131" w:rsidP="00821131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11BB11CC" w14:textId="77777777" w:rsidR="00821131" w:rsidRDefault="00821131" w:rsidP="00821131">
      <w:pPr>
        <w:ind w:left="221"/>
        <w:outlineLvl w:val="0"/>
        <w:rPr>
          <w:b/>
          <w:bC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</w:t>
      </w:r>
      <w:r w:rsidRPr="00107841">
        <w:rPr>
          <w:b/>
          <w:bCs/>
          <w:w w:val="130"/>
          <w:shd w:val="clear" w:color="auto" w:fill="D9D9D9"/>
        </w:rPr>
        <w:t>4.</w:t>
      </w:r>
      <w:r w:rsidRPr="00107841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107841">
        <w:rPr>
          <w:b/>
          <w:bCs/>
          <w:w w:val="130"/>
          <w:shd w:val="clear" w:color="auto" w:fill="D9D9D9"/>
        </w:rPr>
        <w:t xml:space="preserve"> </w:t>
      </w:r>
    </w:p>
    <w:p w14:paraId="50A66B8B" w14:textId="77777777" w:rsidR="00821131" w:rsidRPr="002531AD" w:rsidRDefault="00821131" w:rsidP="00821131">
      <w:pPr>
        <w:widowControl/>
        <w:autoSpaceDE/>
        <w:autoSpaceDN/>
        <w:spacing w:after="111"/>
        <w:ind w:right="321"/>
        <w:jc w:val="both"/>
      </w:pPr>
    </w:p>
    <w:p w14:paraId="1B788253" w14:textId="77777777" w:rsidR="00821131" w:rsidRPr="00EB5CCB" w:rsidRDefault="00821131" w:rsidP="00821131">
      <w:pPr>
        <w:widowControl/>
        <w:numPr>
          <w:ilvl w:val="0"/>
          <w:numId w:val="6"/>
        </w:numPr>
        <w:autoSpaceDE/>
        <w:autoSpaceDN/>
        <w:spacing w:after="111"/>
        <w:ind w:right="321" w:hanging="398"/>
        <w:jc w:val="both"/>
      </w:pPr>
      <w:r w:rsidRPr="00EB5CCB">
        <w:t>Dokonanie skutecznego zgłoszenia w organie architektoniczno-budowlanym nie zwalnia uczestników procesu budowlanego od obowiązków wynikających pozostałych przepisów.</w:t>
      </w:r>
    </w:p>
    <w:p w14:paraId="792C60EC" w14:textId="77777777" w:rsidR="00821131" w:rsidRPr="00EB5CCB" w:rsidRDefault="00821131" w:rsidP="00821131">
      <w:pPr>
        <w:widowControl/>
        <w:numPr>
          <w:ilvl w:val="0"/>
          <w:numId w:val="6"/>
        </w:numPr>
        <w:autoSpaceDE/>
        <w:autoSpaceDN/>
        <w:spacing w:after="111"/>
        <w:ind w:right="321" w:hanging="398"/>
        <w:jc w:val="both"/>
      </w:pPr>
      <w:r w:rsidRPr="00EB5CCB">
        <w:rPr>
          <w:rFonts w:eastAsia="Verdana"/>
        </w:rPr>
        <w:t>Zgodnie z art. 30 ust. 5c ustawy Prawo budowlane, w razie konieczności uzupełnienia zgłoszenia organ administracji architektoniczno-budowlanej nakłada, w drodze postanowienia, na zgłaszającego obowiązek uzupełnienia w określonym terminie, brakujących dokumentów, a w przypadku ich nieuzupełnienia wnosi sprzeciw w drodze decyzji.</w:t>
      </w:r>
    </w:p>
    <w:p w14:paraId="368F3578" w14:textId="77777777" w:rsidR="00821131" w:rsidRPr="00EB5CCB" w:rsidRDefault="00821131" w:rsidP="00821131">
      <w:pPr>
        <w:widowControl/>
        <w:numPr>
          <w:ilvl w:val="0"/>
          <w:numId w:val="6"/>
        </w:numPr>
        <w:autoSpaceDE/>
        <w:autoSpaceDN/>
        <w:spacing w:after="111" w:line="241" w:lineRule="auto"/>
        <w:ind w:right="321" w:hanging="398"/>
        <w:jc w:val="both"/>
      </w:pPr>
      <w:r w:rsidRPr="00EB5CCB">
        <w:rPr>
          <w:rFonts w:eastAsia="Verdana"/>
        </w:rPr>
        <w:t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za dzień wniesienia sprzeciwu uznaje się dzień nadania decyzji w placówce pocztowej operatora wyznaczonego w rozumieniu art. 3 pkt 13 ustawy z dnia 23 listopada 2012 r. - Prawo pocztowe albo w przypadku, o którym mowa w art. 39</w:t>
      </w:r>
      <w:r w:rsidRPr="00EB5CCB">
        <w:rPr>
          <w:rFonts w:eastAsia="Verdana"/>
          <w:vertAlign w:val="superscript"/>
        </w:rPr>
        <w:t>1</w:t>
      </w:r>
      <w:r w:rsidRPr="00EB5CCB">
        <w:rPr>
          <w:rFonts w:eastAsia="Verdana"/>
        </w:rPr>
        <w:t xml:space="preserve"> k.p.a., dzień wprowadzenia do systemu teleinformatycznego.  </w:t>
      </w:r>
    </w:p>
    <w:p w14:paraId="2F0320A0" w14:textId="77777777" w:rsidR="00821131" w:rsidRPr="00EB5CCB" w:rsidRDefault="00821131" w:rsidP="00821131">
      <w:pPr>
        <w:widowControl/>
        <w:numPr>
          <w:ilvl w:val="0"/>
          <w:numId w:val="6"/>
        </w:numPr>
        <w:autoSpaceDE/>
        <w:autoSpaceDN/>
        <w:spacing w:after="111" w:line="241" w:lineRule="auto"/>
        <w:ind w:right="321" w:hanging="398"/>
        <w:jc w:val="both"/>
      </w:pPr>
      <w:r w:rsidRPr="00EB5CCB">
        <w:rPr>
          <w:rFonts w:eastAsia="Verdana"/>
        </w:rPr>
        <w:t>Ponadto należy poinformować, że z art. 30 ust. 5d ustawy Prawo budowlane wynika, iż „nałożenie obowiązku, o którym mowa w ust. 5c, przerywa bieg terminu, o którym mowa w ust. 5.” Zatem inwestor jest zobowiązany ponownie określić nowy termin rozpoczęcia robót budowlanych przez podanie konkretnej daty, nie wcześniej niż 22 dnia od daty złożenia uzupełnienia zgłoszenia.</w:t>
      </w:r>
    </w:p>
    <w:p w14:paraId="26076069" w14:textId="77777777" w:rsidR="00821131" w:rsidRPr="00EB5CCB" w:rsidRDefault="00821131" w:rsidP="00821131">
      <w:pPr>
        <w:widowControl/>
        <w:numPr>
          <w:ilvl w:val="0"/>
          <w:numId w:val="6"/>
        </w:numPr>
        <w:autoSpaceDE/>
        <w:autoSpaceDN/>
        <w:spacing w:after="283" w:line="241" w:lineRule="auto"/>
        <w:ind w:right="321" w:hanging="398"/>
        <w:jc w:val="both"/>
        <w:rPr>
          <w:rFonts w:eastAsia="Verdana"/>
          <w:i/>
        </w:rPr>
      </w:pPr>
      <w:r w:rsidRPr="00EB5CCB">
        <w:rPr>
          <w:rFonts w:eastAsia="Verdana"/>
        </w:rPr>
        <w:t xml:space="preserve">W przypadku nierozpoczęcia wykonywania robót budowlanych przed upływem </w:t>
      </w:r>
      <w:r w:rsidRPr="00EB5CCB">
        <w:rPr>
          <w:rFonts w:eastAsia="Verdana"/>
          <w:b/>
        </w:rPr>
        <w:t>3 lat</w:t>
      </w:r>
      <w:r w:rsidRPr="00EB5CCB">
        <w:rPr>
          <w:rFonts w:eastAsia="Verdana"/>
        </w:rPr>
        <w:t xml:space="preserve"> od określonego w zgłoszeniu terminu ich rozpoczęcia, zgodnie z art. 30 ust. 5b ustawy Prawo budowlane, rozpoczęcie tych robót może nastąpić po dokonaniu ponownego zgłoszenia.</w:t>
      </w:r>
    </w:p>
    <w:p w14:paraId="040A5E29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016AA7">
        <w:t xml:space="preserve">        </w:t>
      </w:r>
      <w:r w:rsidRPr="0073799C">
        <w:rPr>
          <w:sz w:val="20"/>
          <w:szCs w:val="20"/>
        </w:rPr>
        <w:t>W związku ze zbieraniem od Pani/Pana danych osobowych, które to dane dotyczą Pani/Pana,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 xml:space="preserve">podaje, zgodnie z art. 13 rozporządzenia Parlamentu Europejskiego i Rady (UE) 2016/679 z dnia 27 kwietnia 2016 r. w sprawie ochrony osób fizycznych w związku z przetwarzaniem danych osobowych i w sprawie swobodnego przepływu takich danych oraz uchylenia dyrektywy </w:t>
      </w:r>
      <w:r w:rsidRPr="0073799C">
        <w:rPr>
          <w:sz w:val="20"/>
          <w:szCs w:val="20"/>
        </w:rPr>
        <w:lastRenderedPageBreak/>
        <w:t>95/46/WE (ogólne rozporządzenie o ochronie danych), czytaj dalej RODO, następujące informacje:</w:t>
      </w:r>
    </w:p>
    <w:p w14:paraId="1CCAFF59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swoją tożsamość i dane kontaktowe:</w:t>
      </w:r>
    </w:p>
    <w:p w14:paraId="32B2B281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 xml:space="preserve">Starosta Piaseczyński, ul. </w:t>
      </w:r>
      <w:proofErr w:type="spellStart"/>
      <w:r w:rsidRPr="0073799C">
        <w:rPr>
          <w:sz w:val="20"/>
          <w:szCs w:val="20"/>
        </w:rPr>
        <w:t>Chyliczkowska</w:t>
      </w:r>
      <w:proofErr w:type="spellEnd"/>
      <w:r w:rsidRPr="0073799C">
        <w:rPr>
          <w:sz w:val="20"/>
          <w:szCs w:val="20"/>
        </w:rPr>
        <w:t xml:space="preserve"> 14, 05-500 Piaseczno,</w:t>
      </w:r>
    </w:p>
    <w:p w14:paraId="0C76C90C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dane kontaktowe inspektora ochrony danych:</w:t>
      </w:r>
    </w:p>
    <w:p w14:paraId="440B7E17" w14:textId="77777777" w:rsidR="00821131" w:rsidRPr="00FB2D3A" w:rsidRDefault="00821131" w:rsidP="00821131">
      <w:pPr>
        <w:adjustRightInd w:val="0"/>
        <w:jc w:val="both"/>
        <w:rPr>
          <w:sz w:val="20"/>
          <w:szCs w:val="20"/>
        </w:rPr>
      </w:pPr>
      <w:r w:rsidRPr="00FB2D3A">
        <w:rPr>
          <w:sz w:val="20"/>
          <w:szCs w:val="20"/>
        </w:rPr>
        <w:t>Pani Paulina Chacińska</w:t>
      </w:r>
    </w:p>
    <w:p w14:paraId="07F1230F" w14:textId="77777777" w:rsidR="00821131" w:rsidRPr="00FB2D3A" w:rsidRDefault="00821131" w:rsidP="00821131">
      <w:pPr>
        <w:adjustRightInd w:val="0"/>
        <w:jc w:val="both"/>
        <w:rPr>
          <w:sz w:val="20"/>
          <w:szCs w:val="20"/>
        </w:rPr>
      </w:pPr>
      <w:r w:rsidRPr="00FB2D3A">
        <w:rPr>
          <w:sz w:val="20"/>
          <w:szCs w:val="20"/>
        </w:rPr>
        <w:t xml:space="preserve">Starostwo Powiatowe w Piasecznie, ul. </w:t>
      </w:r>
      <w:proofErr w:type="spellStart"/>
      <w:r w:rsidRPr="00FB2D3A">
        <w:rPr>
          <w:sz w:val="20"/>
          <w:szCs w:val="20"/>
        </w:rPr>
        <w:t>Chyliczkowska</w:t>
      </w:r>
      <w:proofErr w:type="spellEnd"/>
      <w:r w:rsidRPr="00FB2D3A">
        <w:rPr>
          <w:sz w:val="20"/>
          <w:szCs w:val="20"/>
        </w:rPr>
        <w:t xml:space="preserve"> 14, 05-500 Piaseczno</w:t>
      </w:r>
    </w:p>
    <w:p w14:paraId="48DA9CBD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FB2D3A">
        <w:rPr>
          <w:sz w:val="20"/>
          <w:szCs w:val="20"/>
        </w:rPr>
        <w:t>tel. 22 756 62 54 wew. 170</w:t>
      </w:r>
    </w:p>
    <w:p w14:paraId="05BBD189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cele przetwarzania danych osobowych, oraz podstawę prawną przetwarzania: art. 6 ust. 1 lit c)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RODO, który stanowi, że: przetwarzanie jest niezbędne do wypełnienia obowiązku prawnego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ciążącego na administratorze, w związku z art. 82 ust. 2 ustawy Prawo budowlane, zgodnie z którym organem właściwym do rozpatrzenia Pani/Pana wniosku jest starosta;</w:t>
      </w:r>
    </w:p>
    <w:p w14:paraId="11622434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informacje o odbiorcach danych osobowych lub o kategoriach odbiorców:</w:t>
      </w:r>
    </w:p>
    <w:p w14:paraId="7D13918A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72C3533D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pozwoleniem na budowę lub tym zgłoszeniem, co najmniej przez okres istnienia obiektu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budowlanego”(art. 38 ust. 2 ww. ustawy Prawo budowlane), dopiero po upływie 10 lat po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zakończonym okresie istnienia obiektu budowlanego ww. dokumentacja może ulec brakowaniu,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inna dokumentacja może ulec brakowaniu po upływie 5 lat od dnia archiwizacji, zgodnie z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rozporządzeniem Prezesa Rady Ministrów w sprawie instrukcji kancelaryjnej , jednolitych rzeczowych wykazów akt oraz instrukcji w sprawie organizacji i zakresu działania archiwów zakładowych</w:t>
      </w:r>
    </w:p>
    <w:p w14:paraId="4A5D51F5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do żądania od administratora dostępu do danych osobowych dotyczących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osoby, której dane dotyczą:</w:t>
      </w:r>
    </w:p>
    <w:p w14:paraId="791DF526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dostęp do treści danych, na podstawie art. 15 RODO,</w:t>
      </w:r>
    </w:p>
    <w:p w14:paraId="0D52A825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sprostowanie danych na podstawie art. 16 RODO,</w:t>
      </w:r>
    </w:p>
    <w:p w14:paraId="3709584D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wniesienia skargi do Prezesa Urzędu Ochrony Danych osobowych, w sprawie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przetwarzania danych osobowych niezgodnie z przepisami RODO,</w:t>
      </w:r>
    </w:p>
    <w:p w14:paraId="7C8D5909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informuję, że podanie danych osobowych jest wymogiem ustawowym wynikającym z ustawy –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Prawo budowlane oraz osoba, której dane dotyczą, jest zobowiązana do ich podania.</w:t>
      </w:r>
    </w:p>
    <w:p w14:paraId="559DB105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wyniku nie podania danych osobowych organ będzie zobowiązany:</w:t>
      </w:r>
    </w:p>
    <w:p w14:paraId="1D9CE54F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wypadku braku podania adresu wnioskodawcy i nie możliwości jego ustalenia na podstawie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posiadanych danych, pozostawić sprawę bez rozpoznania, zgodnie z art. 64 § 1 Kodeks postępowania administracyjnego;</w:t>
      </w:r>
    </w:p>
    <w:p w14:paraId="2715CF08" w14:textId="77777777" w:rsidR="00821131" w:rsidRPr="0073799C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przypadku nie podania innych danych - do nałożenia na zgłaszającego, w drodze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postanowienia, obowiązku uzupełnienia ich w określonym terminie, a w przypadku ich nie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uzupełnienia – wnieść sprzeciw w drodze decyzji.</w:t>
      </w:r>
    </w:p>
    <w:p w14:paraId="0AB43CC0" w14:textId="77777777" w:rsidR="00821131" w:rsidRDefault="00821131" w:rsidP="00821131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przetwarzanie danych osobowych nie podlega zautomatyzowanym podejmowaniu decyzji, w</w:t>
      </w:r>
      <w:r>
        <w:rPr>
          <w:sz w:val="20"/>
          <w:szCs w:val="20"/>
        </w:rPr>
        <w:t xml:space="preserve"> tym profilowaniu.</w:t>
      </w:r>
    </w:p>
    <w:p w14:paraId="3F8B593B" w14:textId="77777777" w:rsidR="00821131" w:rsidRDefault="00821131" w:rsidP="00821131">
      <w:pPr>
        <w:adjustRightInd w:val="0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</w:t>
      </w:r>
    </w:p>
    <w:p w14:paraId="5FEB1136" w14:textId="77777777" w:rsidR="00821131" w:rsidRPr="001006AC" w:rsidRDefault="00821131" w:rsidP="00821131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          </w:t>
      </w:r>
      <w:r w:rsidRPr="009D10F3">
        <w:rPr>
          <w:rFonts w:ascii="Verdana" w:eastAsia="Verdana" w:hAnsi="Verdana" w:cs="Verdana"/>
          <w:b/>
          <w:sz w:val="20"/>
          <w:szCs w:val="20"/>
        </w:rPr>
        <w:t>Oświadczam, że zapoznałem /łam się z powyższym pouczeniem</w:t>
      </w:r>
    </w:p>
    <w:p w14:paraId="58002A38" w14:textId="77777777" w:rsidR="00821131" w:rsidRDefault="00821131" w:rsidP="00821131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19608BE0" w14:textId="77777777" w:rsidR="00821131" w:rsidRPr="00D21A33" w:rsidRDefault="00821131" w:rsidP="00821131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27E2C893" w14:textId="77777777" w:rsidR="00821131" w:rsidRPr="00D21A33" w:rsidRDefault="00821131" w:rsidP="00821131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  <w:r w:rsidRPr="00D21A33">
        <w:t>………………………………………</w:t>
      </w:r>
      <w:r>
        <w:t>……………</w:t>
      </w:r>
      <w:r w:rsidRPr="00D21A33">
        <w:t>………………………………………………………………</w:t>
      </w:r>
    </w:p>
    <w:p w14:paraId="42356BB8" w14:textId="77777777" w:rsidR="00821131" w:rsidRDefault="00821131" w:rsidP="00821131">
      <w:pPr>
        <w:ind w:left="466" w:right="300" w:hanging="142"/>
        <w:rPr>
          <w:sz w:val="16"/>
        </w:rPr>
      </w:pPr>
      <w:r w:rsidRPr="00D21A33">
        <w:rPr>
          <w:rFonts w:ascii="Verdana" w:eastAsia="Verdana" w:hAnsi="Verdana" w:cs="Verdana"/>
          <w:b/>
          <w:bCs/>
          <w:i/>
          <w:sz w:val="20"/>
        </w:rPr>
        <w:t xml:space="preserve">         </w:t>
      </w:r>
      <w:r w:rsidRPr="00D21A33">
        <w:rPr>
          <w:rFonts w:ascii="Verdana" w:eastAsia="Verdana" w:hAnsi="Verdana" w:cs="Verdana"/>
          <w:i/>
          <w:sz w:val="20"/>
        </w:rPr>
        <w:t xml:space="preserve">miejscowość, data                     </w:t>
      </w:r>
      <w:r>
        <w:rPr>
          <w:rFonts w:ascii="Verdana" w:eastAsia="Verdana" w:hAnsi="Verdana" w:cs="Verdana"/>
          <w:i/>
          <w:sz w:val="20"/>
        </w:rPr>
        <w:t xml:space="preserve">            </w:t>
      </w:r>
      <w:r w:rsidRPr="00D21A33">
        <w:rPr>
          <w:rFonts w:ascii="Verdana" w:eastAsia="Verdana" w:hAnsi="Verdana" w:cs="Verdana"/>
          <w:i/>
          <w:sz w:val="20"/>
        </w:rPr>
        <w:t>czytelny podpis</w:t>
      </w:r>
      <w:r w:rsidRPr="001F33D1">
        <w:rPr>
          <w:rFonts w:ascii="Verdana" w:eastAsia="Verdana" w:hAnsi="Verdana" w:cs="Verdana"/>
          <w:i/>
          <w:sz w:val="20"/>
        </w:rPr>
        <w:t xml:space="preserve"> </w:t>
      </w:r>
      <w:r w:rsidRPr="001309F7">
        <w:rPr>
          <w:rFonts w:ascii="Verdana" w:eastAsia="Verdana" w:hAnsi="Verdana" w:cs="Verdana"/>
          <w:i/>
          <w:sz w:val="20"/>
        </w:rPr>
        <w:t>osoby dokonującej zgłoszenia</w:t>
      </w:r>
    </w:p>
    <w:p w14:paraId="16725427" w14:textId="77777777" w:rsidR="00821131" w:rsidRPr="00016AA7" w:rsidRDefault="00821131" w:rsidP="00821131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             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3B131BA2" w14:textId="77777777" w:rsidR="00821131" w:rsidRDefault="00821131" w:rsidP="00821131">
      <w:pPr>
        <w:ind w:left="536"/>
        <w:rPr>
          <w:sz w:val="16"/>
        </w:rPr>
      </w:pPr>
    </w:p>
    <w:p w14:paraId="6717E9EB" w14:textId="77777777" w:rsidR="00821131" w:rsidRDefault="00821131" w:rsidP="00821131">
      <w:pPr>
        <w:ind w:left="536"/>
        <w:rPr>
          <w:sz w:val="16"/>
        </w:rPr>
      </w:pPr>
    </w:p>
    <w:p w14:paraId="1B75D4EF" w14:textId="77777777" w:rsidR="00821131" w:rsidRDefault="00821131" w:rsidP="00821131">
      <w:pPr>
        <w:ind w:left="536"/>
        <w:rPr>
          <w:sz w:val="16"/>
        </w:rPr>
      </w:pPr>
    </w:p>
    <w:p w14:paraId="12769245" w14:textId="77777777" w:rsidR="00821131" w:rsidRDefault="00821131" w:rsidP="00821131">
      <w:pPr>
        <w:ind w:left="536"/>
        <w:rPr>
          <w:sz w:val="16"/>
        </w:rPr>
      </w:pPr>
    </w:p>
    <w:p w14:paraId="234434EB" w14:textId="5B090601" w:rsidR="00F329B8" w:rsidRDefault="00F329B8" w:rsidP="00964958">
      <w:pPr>
        <w:rPr>
          <w:sz w:val="16"/>
        </w:rPr>
      </w:pPr>
    </w:p>
    <w:sectPr w:rsidR="00F329B8" w:rsidSect="00AC426E">
      <w:pgSz w:w="11910" w:h="16840"/>
      <w:pgMar w:top="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B4FC2" w14:textId="77777777" w:rsidR="00F87319" w:rsidRDefault="00F87319">
      <w:r>
        <w:separator/>
      </w:r>
    </w:p>
  </w:endnote>
  <w:endnote w:type="continuationSeparator" w:id="0">
    <w:p w14:paraId="47F025D3" w14:textId="77777777" w:rsidR="00F87319" w:rsidRDefault="00F8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horndale AMT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D740E7" w14:textId="77777777" w:rsidR="00F87319" w:rsidRDefault="00F87319">
      <w:r>
        <w:separator/>
      </w:r>
    </w:p>
  </w:footnote>
  <w:footnote w:type="continuationSeparator" w:id="0">
    <w:p w14:paraId="0A2E00D5" w14:textId="77777777" w:rsidR="00F87319" w:rsidRDefault="00F87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5E081" w14:textId="08B1E08F" w:rsidR="00F87319" w:rsidRDefault="00F87319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05A97A43" wp14:editId="0430BD2F">
              <wp:simplePos x="0" y="0"/>
              <wp:positionH relativeFrom="page">
                <wp:posOffset>653415</wp:posOffset>
              </wp:positionH>
              <wp:positionV relativeFrom="page">
                <wp:posOffset>668655</wp:posOffset>
              </wp:positionV>
              <wp:extent cx="847090" cy="166370"/>
              <wp:effectExtent l="0" t="0" r="10160" b="508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2726E" w14:textId="6F9236D4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97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1.45pt;margin-top:52.65pt;width:66.7pt;height:13.1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BpXBpr3wAAAAsBAAAP&#10;AAAAAAAAAAAAAAAAAAgFAABkcnMvZG93bnJldi54bWxQSwUGAAAAAAQABADzAAAAFAYAAAAA&#10;" filled="f" stroked="f">
              <v:textbox inset="0,0,0,0">
                <w:txbxContent>
                  <w:p w14:paraId="2CD2726E" w14:textId="6F9236D4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51C41C7A" wp14:editId="42D61DC9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A2F63" w14:textId="1B4336BF" w:rsidR="00F87319" w:rsidRDefault="00F87319" w:rsidP="00C458BC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C41C7A" id="Text Box 2" o:spid="_x0000_s1028" type="#_x0000_t202" style="position:absolute;margin-left:287pt;margin-top:46.65pt;width:22pt;height:13.1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14:paraId="687A2F63" w14:textId="1B4336BF" w:rsidR="00F87319" w:rsidRDefault="00F87319" w:rsidP="00C458BC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B8560BD" wp14:editId="6C3840AA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C6BDD" w14:textId="553632AF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560BD" id="Text Box 1" o:spid="_x0000_s1029" type="#_x0000_t202" style="position:absolute;margin-left:508pt;margin-top:46.65pt;width:37.25pt;height:13.1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14:paraId="5F1C6BDD" w14:textId="553632AF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706" type="#_x0000_t75" style="width:21pt;height:21pt" o:bullet="t">
        <v:imagedata r:id="rId1" o:title=""/>
      </v:shape>
    </w:pict>
  </w:numPicBullet>
  <w:abstractNum w:abstractNumId="0" w15:restartNumberingAfterBreak="0">
    <w:nsid w:val="06F17AB3"/>
    <w:multiLevelType w:val="hybridMultilevel"/>
    <w:tmpl w:val="760ADDDA"/>
    <w:lvl w:ilvl="0" w:tplc="2526766A">
      <w:start w:val="1"/>
      <w:numFmt w:val="bullet"/>
      <w:lvlText w:val="□"/>
      <w:lvlJc w:val="left"/>
      <w:pPr>
        <w:ind w:left="125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" w15:restartNumberingAfterBreak="0">
    <w:nsid w:val="0A3B23B4"/>
    <w:multiLevelType w:val="hybridMultilevel"/>
    <w:tmpl w:val="66AC6740"/>
    <w:lvl w:ilvl="0" w:tplc="747AFE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C16A1"/>
    <w:multiLevelType w:val="hybridMultilevel"/>
    <w:tmpl w:val="1C30CA30"/>
    <w:lvl w:ilvl="0" w:tplc="0106991A">
      <w:start w:val="1"/>
      <w:numFmt w:val="lowerLetter"/>
      <w:lvlText w:val="%1)"/>
      <w:lvlJc w:val="left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3" w15:restartNumberingAfterBreak="0">
    <w:nsid w:val="111E55D9"/>
    <w:multiLevelType w:val="hybridMultilevel"/>
    <w:tmpl w:val="197AA7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76B7C"/>
    <w:multiLevelType w:val="hybridMultilevel"/>
    <w:tmpl w:val="68F86B76"/>
    <w:lvl w:ilvl="0" w:tplc="21E0D256">
      <w:start w:val="3"/>
      <w:numFmt w:val="decimal"/>
      <w:lvlText w:val="%1)"/>
      <w:lvlJc w:val="left"/>
      <w:pPr>
        <w:ind w:left="36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2ABD0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1C1B0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18FBE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D02DC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60A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74AEB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470D6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F0DB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612828"/>
    <w:multiLevelType w:val="hybridMultilevel"/>
    <w:tmpl w:val="698A2B28"/>
    <w:lvl w:ilvl="0" w:tplc="0468529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002E6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21044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80A31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10037A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CD23E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2805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82496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4CFEE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9F01EA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782708"/>
    <w:multiLevelType w:val="hybridMultilevel"/>
    <w:tmpl w:val="4CC45742"/>
    <w:lvl w:ilvl="0" w:tplc="747AFE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B3B02"/>
    <w:multiLevelType w:val="hybridMultilevel"/>
    <w:tmpl w:val="124E8262"/>
    <w:lvl w:ilvl="0" w:tplc="8AFC824E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BFA">
      <w:start w:val="1"/>
      <w:numFmt w:val="bullet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50DF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CB1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7810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E26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053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266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06F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F305024"/>
    <w:multiLevelType w:val="hybridMultilevel"/>
    <w:tmpl w:val="D6A2C71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608D7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2" w15:restartNumberingAfterBreak="0">
    <w:nsid w:val="4DA74D2F"/>
    <w:multiLevelType w:val="hybridMultilevel"/>
    <w:tmpl w:val="FACC2220"/>
    <w:lvl w:ilvl="0" w:tplc="D5F46FE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69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4D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6CD824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D0FAC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C2B3A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66CA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C417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44ED1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5F901F1"/>
    <w:multiLevelType w:val="hybridMultilevel"/>
    <w:tmpl w:val="581A40A6"/>
    <w:lvl w:ilvl="0" w:tplc="6DAA7976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087E31B2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C7EC5D34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0C8EE484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4636E3A2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400672A4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913297C6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FE0E124A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0DCEF596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abstractNum w:abstractNumId="14" w15:restartNumberingAfterBreak="0">
    <w:nsid w:val="5E900EBB"/>
    <w:multiLevelType w:val="hybridMultilevel"/>
    <w:tmpl w:val="1C8ED366"/>
    <w:lvl w:ilvl="0" w:tplc="6F14B8F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5" w15:restartNumberingAfterBreak="0">
    <w:nsid w:val="5EDD1C71"/>
    <w:multiLevelType w:val="hybridMultilevel"/>
    <w:tmpl w:val="68B8F100"/>
    <w:lvl w:ilvl="0" w:tplc="35CA1646">
      <w:start w:val="1"/>
      <w:numFmt w:val="decimal"/>
      <w:lvlText w:val="%1)"/>
      <w:lvlJc w:val="left"/>
      <w:pPr>
        <w:ind w:left="38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E25F4">
      <w:start w:val="1"/>
      <w:numFmt w:val="lowerLetter"/>
      <w:lvlText w:val="%2"/>
      <w:lvlJc w:val="left"/>
      <w:pPr>
        <w:ind w:left="1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B8B94E">
      <w:start w:val="1"/>
      <w:numFmt w:val="lowerRoman"/>
      <w:lvlText w:val="%3"/>
      <w:lvlJc w:val="left"/>
      <w:pPr>
        <w:ind w:left="18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442C372">
      <w:start w:val="1"/>
      <w:numFmt w:val="decimal"/>
      <w:lvlText w:val="%4"/>
      <w:lvlJc w:val="left"/>
      <w:pPr>
        <w:ind w:left="25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66E1CE">
      <w:start w:val="1"/>
      <w:numFmt w:val="lowerLetter"/>
      <w:lvlText w:val="%5"/>
      <w:lvlJc w:val="left"/>
      <w:pPr>
        <w:ind w:left="32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0F4860E">
      <w:start w:val="1"/>
      <w:numFmt w:val="lowerRoman"/>
      <w:lvlText w:val="%6"/>
      <w:lvlJc w:val="left"/>
      <w:pPr>
        <w:ind w:left="39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865758">
      <w:start w:val="1"/>
      <w:numFmt w:val="decimal"/>
      <w:lvlText w:val="%7"/>
      <w:lvlJc w:val="left"/>
      <w:pPr>
        <w:ind w:left="4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A4ED08">
      <w:start w:val="1"/>
      <w:numFmt w:val="lowerLetter"/>
      <w:lvlText w:val="%8"/>
      <w:lvlJc w:val="left"/>
      <w:pPr>
        <w:ind w:left="54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42C126">
      <w:start w:val="1"/>
      <w:numFmt w:val="lowerRoman"/>
      <w:lvlText w:val="%9"/>
      <w:lvlJc w:val="left"/>
      <w:pPr>
        <w:ind w:left="61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5605824"/>
    <w:multiLevelType w:val="hybridMultilevel"/>
    <w:tmpl w:val="26B8D340"/>
    <w:lvl w:ilvl="0" w:tplc="B502A982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755228EE">
      <w:numFmt w:val="bullet"/>
      <w:lvlText w:val=""/>
      <w:lvlJc w:val="left"/>
      <w:pPr>
        <w:ind w:left="1102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8244E86C">
      <w:numFmt w:val="bullet"/>
      <w:lvlText w:val="•"/>
      <w:lvlJc w:val="left"/>
      <w:pPr>
        <w:ind w:left="2098" w:hanging="567"/>
      </w:pPr>
      <w:rPr>
        <w:rFonts w:hint="default"/>
        <w:lang w:val="pl-PL" w:eastAsia="en-US" w:bidi="ar-SA"/>
      </w:rPr>
    </w:lvl>
    <w:lvl w:ilvl="3" w:tplc="0B7AB0E6">
      <w:numFmt w:val="bullet"/>
      <w:lvlText w:val="•"/>
      <w:lvlJc w:val="left"/>
      <w:pPr>
        <w:ind w:left="3096" w:hanging="567"/>
      </w:pPr>
      <w:rPr>
        <w:rFonts w:hint="default"/>
        <w:lang w:val="pl-PL" w:eastAsia="en-US" w:bidi="ar-SA"/>
      </w:rPr>
    </w:lvl>
    <w:lvl w:ilvl="4" w:tplc="D43CC220">
      <w:numFmt w:val="bullet"/>
      <w:lvlText w:val="•"/>
      <w:lvlJc w:val="left"/>
      <w:pPr>
        <w:ind w:left="4095" w:hanging="567"/>
      </w:pPr>
      <w:rPr>
        <w:rFonts w:hint="default"/>
        <w:lang w:val="pl-PL" w:eastAsia="en-US" w:bidi="ar-SA"/>
      </w:rPr>
    </w:lvl>
    <w:lvl w:ilvl="5" w:tplc="E160A5D6">
      <w:numFmt w:val="bullet"/>
      <w:lvlText w:val="•"/>
      <w:lvlJc w:val="left"/>
      <w:pPr>
        <w:ind w:left="5093" w:hanging="567"/>
      </w:pPr>
      <w:rPr>
        <w:rFonts w:hint="default"/>
        <w:lang w:val="pl-PL" w:eastAsia="en-US" w:bidi="ar-SA"/>
      </w:rPr>
    </w:lvl>
    <w:lvl w:ilvl="6" w:tplc="99FCCC4E">
      <w:numFmt w:val="bullet"/>
      <w:lvlText w:val="•"/>
      <w:lvlJc w:val="left"/>
      <w:pPr>
        <w:ind w:left="6091" w:hanging="567"/>
      </w:pPr>
      <w:rPr>
        <w:rFonts w:hint="default"/>
        <w:lang w:val="pl-PL" w:eastAsia="en-US" w:bidi="ar-SA"/>
      </w:rPr>
    </w:lvl>
    <w:lvl w:ilvl="7" w:tplc="5E80B988">
      <w:numFmt w:val="bullet"/>
      <w:lvlText w:val="•"/>
      <w:lvlJc w:val="left"/>
      <w:pPr>
        <w:ind w:left="7090" w:hanging="567"/>
      </w:pPr>
      <w:rPr>
        <w:rFonts w:hint="default"/>
        <w:lang w:val="pl-PL" w:eastAsia="en-US" w:bidi="ar-SA"/>
      </w:rPr>
    </w:lvl>
    <w:lvl w:ilvl="8" w:tplc="26E6C0BE">
      <w:numFmt w:val="bullet"/>
      <w:lvlText w:val="•"/>
      <w:lvlJc w:val="left"/>
      <w:pPr>
        <w:ind w:left="8088" w:hanging="567"/>
      </w:pPr>
      <w:rPr>
        <w:rFonts w:hint="default"/>
        <w:lang w:val="pl-PL" w:eastAsia="en-US" w:bidi="ar-SA"/>
      </w:rPr>
    </w:lvl>
  </w:abstractNum>
  <w:abstractNum w:abstractNumId="17" w15:restartNumberingAfterBreak="0">
    <w:nsid w:val="6E656860"/>
    <w:multiLevelType w:val="hybridMultilevel"/>
    <w:tmpl w:val="03AC1BC8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21602AF"/>
    <w:multiLevelType w:val="hybridMultilevel"/>
    <w:tmpl w:val="DB502FD6"/>
    <w:lvl w:ilvl="0" w:tplc="00DE9790">
      <w:start w:val="1"/>
      <w:numFmt w:val="lowerLetter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9" w15:restartNumberingAfterBreak="0">
    <w:nsid w:val="735135DC"/>
    <w:multiLevelType w:val="hybridMultilevel"/>
    <w:tmpl w:val="8EE8C7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16"/>
  </w:num>
  <w:num w:numId="2">
    <w:abstractNumId w:val="13"/>
  </w:num>
  <w:num w:numId="3">
    <w:abstractNumId w:val="9"/>
  </w:num>
  <w:num w:numId="4">
    <w:abstractNumId w:val="4"/>
  </w:num>
  <w:num w:numId="5">
    <w:abstractNumId w:val="15"/>
  </w:num>
  <w:num w:numId="6">
    <w:abstractNumId w:val="7"/>
  </w:num>
  <w:num w:numId="7">
    <w:abstractNumId w:val="12"/>
  </w:num>
  <w:num w:numId="8">
    <w:abstractNumId w:val="5"/>
  </w:num>
  <w:num w:numId="9">
    <w:abstractNumId w:val="2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4"/>
  </w:num>
  <w:num w:numId="14">
    <w:abstractNumId w:val="17"/>
  </w:num>
  <w:num w:numId="15">
    <w:abstractNumId w:val="3"/>
  </w:num>
  <w:num w:numId="16">
    <w:abstractNumId w:val="0"/>
  </w:num>
  <w:num w:numId="17">
    <w:abstractNumId w:val="18"/>
  </w:num>
  <w:num w:numId="18">
    <w:abstractNumId w:val="19"/>
  </w:num>
  <w:num w:numId="19">
    <w:abstractNumId w:val="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B8"/>
    <w:rsid w:val="00001D82"/>
    <w:rsid w:val="000223CC"/>
    <w:rsid w:val="00060F5D"/>
    <w:rsid w:val="00072F41"/>
    <w:rsid w:val="000D226D"/>
    <w:rsid w:val="00143CC7"/>
    <w:rsid w:val="0015586D"/>
    <w:rsid w:val="00174D2E"/>
    <w:rsid w:val="001A3DE1"/>
    <w:rsid w:val="001A4745"/>
    <w:rsid w:val="001B632A"/>
    <w:rsid w:val="001C2DFD"/>
    <w:rsid w:val="001C3A36"/>
    <w:rsid w:val="001C696A"/>
    <w:rsid w:val="001D767D"/>
    <w:rsid w:val="001F33D1"/>
    <w:rsid w:val="0020044E"/>
    <w:rsid w:val="002531AD"/>
    <w:rsid w:val="00274FDF"/>
    <w:rsid w:val="00292847"/>
    <w:rsid w:val="002B0A77"/>
    <w:rsid w:val="002C0BF8"/>
    <w:rsid w:val="00382934"/>
    <w:rsid w:val="003B0FB0"/>
    <w:rsid w:val="003B7F5F"/>
    <w:rsid w:val="003F254C"/>
    <w:rsid w:val="00402130"/>
    <w:rsid w:val="00422BF6"/>
    <w:rsid w:val="00454856"/>
    <w:rsid w:val="00461AD6"/>
    <w:rsid w:val="004736E0"/>
    <w:rsid w:val="00480627"/>
    <w:rsid w:val="004916E0"/>
    <w:rsid w:val="004B3396"/>
    <w:rsid w:val="004C3FC1"/>
    <w:rsid w:val="00534E04"/>
    <w:rsid w:val="00544600"/>
    <w:rsid w:val="0059073D"/>
    <w:rsid w:val="005930A6"/>
    <w:rsid w:val="005C615A"/>
    <w:rsid w:val="005E5908"/>
    <w:rsid w:val="00617C7B"/>
    <w:rsid w:val="00636D7C"/>
    <w:rsid w:val="00645954"/>
    <w:rsid w:val="0069230C"/>
    <w:rsid w:val="006975CD"/>
    <w:rsid w:val="006C5E5B"/>
    <w:rsid w:val="006D65A9"/>
    <w:rsid w:val="00704EC2"/>
    <w:rsid w:val="00731837"/>
    <w:rsid w:val="007746C5"/>
    <w:rsid w:val="00787E42"/>
    <w:rsid w:val="00792EC8"/>
    <w:rsid w:val="00797616"/>
    <w:rsid w:val="007C0AAE"/>
    <w:rsid w:val="007C3B6A"/>
    <w:rsid w:val="00800994"/>
    <w:rsid w:val="00821131"/>
    <w:rsid w:val="00826135"/>
    <w:rsid w:val="00841BDE"/>
    <w:rsid w:val="00866C5A"/>
    <w:rsid w:val="00877C93"/>
    <w:rsid w:val="00880479"/>
    <w:rsid w:val="008821B8"/>
    <w:rsid w:val="008C416F"/>
    <w:rsid w:val="008C4FBF"/>
    <w:rsid w:val="008D386A"/>
    <w:rsid w:val="008F628A"/>
    <w:rsid w:val="009200DE"/>
    <w:rsid w:val="009254E1"/>
    <w:rsid w:val="009617D1"/>
    <w:rsid w:val="009631EC"/>
    <w:rsid w:val="00964958"/>
    <w:rsid w:val="0097581C"/>
    <w:rsid w:val="009879E9"/>
    <w:rsid w:val="00A13F4D"/>
    <w:rsid w:val="00A54EF6"/>
    <w:rsid w:val="00A8433E"/>
    <w:rsid w:val="00A94066"/>
    <w:rsid w:val="00A95C28"/>
    <w:rsid w:val="00AB0982"/>
    <w:rsid w:val="00AB7548"/>
    <w:rsid w:val="00AC426E"/>
    <w:rsid w:val="00AF42F1"/>
    <w:rsid w:val="00B440FD"/>
    <w:rsid w:val="00B56882"/>
    <w:rsid w:val="00B953A2"/>
    <w:rsid w:val="00BA1BB6"/>
    <w:rsid w:val="00BB1944"/>
    <w:rsid w:val="00BF3786"/>
    <w:rsid w:val="00C12467"/>
    <w:rsid w:val="00C15142"/>
    <w:rsid w:val="00C2249B"/>
    <w:rsid w:val="00C318AF"/>
    <w:rsid w:val="00C458BC"/>
    <w:rsid w:val="00C606F2"/>
    <w:rsid w:val="00C655A5"/>
    <w:rsid w:val="00C956E5"/>
    <w:rsid w:val="00CB1329"/>
    <w:rsid w:val="00CE0988"/>
    <w:rsid w:val="00D01EA4"/>
    <w:rsid w:val="00D16FC1"/>
    <w:rsid w:val="00D259FE"/>
    <w:rsid w:val="00D32248"/>
    <w:rsid w:val="00D7172F"/>
    <w:rsid w:val="00D745FD"/>
    <w:rsid w:val="00D82E12"/>
    <w:rsid w:val="00D94F8C"/>
    <w:rsid w:val="00DA2BD7"/>
    <w:rsid w:val="00DB41F5"/>
    <w:rsid w:val="00DC631E"/>
    <w:rsid w:val="00DE674A"/>
    <w:rsid w:val="00E52804"/>
    <w:rsid w:val="00E876F4"/>
    <w:rsid w:val="00EB5CCB"/>
    <w:rsid w:val="00EE1BCA"/>
    <w:rsid w:val="00F23A3E"/>
    <w:rsid w:val="00F329B8"/>
    <w:rsid w:val="00F532C0"/>
    <w:rsid w:val="00F87319"/>
    <w:rsid w:val="00FA7116"/>
    <w:rsid w:val="00FB0C51"/>
    <w:rsid w:val="00FC68F8"/>
    <w:rsid w:val="00FD2148"/>
    <w:rsid w:val="00FF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2AB49"/>
  <w15:docId w15:val="{F6557DE5-0761-4BA9-9C8A-37BABA2D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7" w:right="2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428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4F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6"/>
      <w:ind w:left="1878" w:right="2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34"/>
    <w:qFormat/>
    <w:pPr>
      <w:spacing w:line="299" w:lineRule="exact"/>
      <w:ind w:left="1103" w:hanging="56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8B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8BC"/>
    <w:rPr>
      <w:rFonts w:ascii="Times New Roman" w:eastAsia="Times New Roman" w:hAnsi="Times New Roman" w:cs="Times New Roman"/>
      <w:lang w:val="pl-PL"/>
    </w:rPr>
  </w:style>
  <w:style w:type="table" w:customStyle="1" w:styleId="TableGrid">
    <w:name w:val="TableGrid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25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54C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unhideWhenUsed/>
    <w:rsid w:val="00FC68F8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4FDF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styleId="Tytuksiki">
    <w:name w:val="Book Title"/>
    <w:basedOn w:val="Domylnaczcionkaakapitu"/>
    <w:uiPriority w:val="33"/>
    <w:qFormat/>
    <w:rsid w:val="00D745FD"/>
    <w:rPr>
      <w:rFonts w:cs="Times New Roman"/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rsid w:val="00174D2E"/>
    <w:rPr>
      <w:rFonts w:ascii="Times New Roman" w:eastAsia="Times New Roman" w:hAnsi="Times New Roman" w:cs="Times New Roman"/>
      <w:b/>
      <w:bCs/>
      <w:lang w:val="pl-PL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F87319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F87319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F87319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7319"/>
    <w:rPr>
      <w:vertAlign w:val="superscript"/>
    </w:rPr>
  </w:style>
  <w:style w:type="table" w:customStyle="1" w:styleId="TableGrid1">
    <w:name w:val="TableGrid1"/>
    <w:rsid w:val="0096495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96495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CC5FA-7326-4A7D-93C3-B1C72CCB7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3063</Words>
  <Characters>18382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12 lutego 2021 r. w sprawie określenia wzoru formularza zgłoszenia budowy lub wykonywania innych robót budowlanych</vt:lpstr>
    </vt:vector>
  </TitlesOfParts>
  <Company/>
  <LinksUpToDate>false</LinksUpToDate>
  <CharactersWithSpaces>21403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12 lutego 2021 r. w sprawie określenia wzoru formularza zgłoszenia budowy lub wykonywania innych robót budowlanych</dc:title>
  <dc:creator>RCL</dc:creator>
  <cp:lastModifiedBy>Iwona Śmielak</cp:lastModifiedBy>
  <cp:revision>2</cp:revision>
  <cp:lastPrinted>2026-03-12T13:28:00Z</cp:lastPrinted>
  <dcterms:created xsi:type="dcterms:W3CDTF">2026-03-19T13:20:00Z</dcterms:created>
  <dcterms:modified xsi:type="dcterms:W3CDTF">2026-03-19T13:20:00Z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